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Цзяньчэна едва не встал дыбом весь пушок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хулиганом и однажды вместе с деревенскими мальчишками забрался в горы, где увидел беспорядочные могилы, раскопанные дикими собаками и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кремация в деревне ещё не была распространена. Дети вообще смелее взрослых и не умеют так же избегать темы смерти. Лу Цзяньчэн до сих пор помнил, как они с друзьями наперегонки лезли смотреть на тела в могилах.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каким человек был при жизни — после смерти все превращаются в одну и ту же кучу сухих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внутри кана было другим. Оно выглядело не так, будто плоть естественным образом сгнила и исчезла. На костях до сих пор оставались клочья мяса и засохшая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скелета до последнего впивались в кирпичи. С тех пор как кости снова увидели свет, мучительный царапающий звук тоже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Сюню этот вид был слишком знаком. Один из его коллег работал мясником.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бойне у того повсюду висели подобные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Содрали кожу. Спустили кровь. Срезали мясо, — ровно сказал Цзи Сюнь. В маленькой комнате эти слова прозвучали словно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задание: найти не менее четырёх жителей деревни (2/4).】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возле руки скелета, — Цзи Сюнь слегка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наклонился ближе. Суставы пальцев были согнуты, как когти большого хищного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кончиков пальцев виднелась строка, процарапанная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верьте им…» — прочитал Тан Ча и озадаченно спросил: — Кому «им»?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Царапины были очень глубокими, будто человек, писавший эти слова, в тот момент испытывал крайнее отчаяние и ненависть. В бороздках даже сохранились пятна крови разной густоты.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никто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системного уведомления змеи снаружи начали беспокоиться. Они волокли тяжёлые тела, снова и снова пытались приблизиться к дому, но каждый раз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Жуй была права. Они не смеют войти, — сказал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нахмурилась: — Что особенного в этом доме? Неужели дело в этом скелете?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заметили: на стенах большинства домов в деревне были грязные следы от ползавших змей. Но тогда они спасались бегством и не могли зайти внутрь,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становится всё больше, — Тан Ча посмотрел наружу. — Откуда вообще в такой маленькой деревне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во дворе заставляла кожу головы онеметь. Весь двор был плотно заполнен двухметровыми и более длинными змеями. Они теснились друг к другу и уставились на дом парами странных вертикальных зрачков, словно в любой момент готовы были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взглянул на скелет и сказал: — В гостиной вроде достаточно чисто. Давайте сядем на диван и немного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поднял руку: — Брат Цзи, почему ты так одержим отдыхом?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решались расслабиться. Снаружи толпа змей, готовых в любой момент убить их, в спальне — ободранный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 А в кухне ещё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наклонил голову и вдруг улыбнулся: — Можешь подождать до рассвета и отдохнуть тогда. Если ничего неожиданного не случится, с рассветом змеи снова превратятся в деревенских. Кажется, так будет безопаснее?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хотел кивнуть, но интонация Цзи Сюня показалась ему странной. Поэтому он замялся: — Ну… человек ведь всё-таки лучше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усмехнулся: — Малыш, самое непостижимое в этом мире — человеческое сердце. Змеи хотя бы не могут войти в этот дом. А насчёт деревенских 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сказать, распространяется ли правило «нельзя входить» на этих существ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с предложением Цзи Сюня. До конца инстанса ещё два дня, нам необходимо сохранить силы, — серьёзно сказала Фан Жуй. — Дальше, боюсь, будет только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Цзяньчэн и Чжао Фу, когда караулили прошлой ночью, почему-то уснули, ради безопасности Цзи Сюнь предложил сегодня караулить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Семерым тесниться на диване было неудобно, но сейчас никто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прислонился к Цзи Сюню. Веки всё тяжелели. — Брат Цзи, у тебя там в кармане что? В бок упирается…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внезапно притащили в незнакомый мир, где привычное представление о реальности разрушалось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добавилось вынужденное бегство, и тела у всех уже были истощены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остальные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Сюню отдых не требовался. В его глазах не было ни малейшей сонливости. Как раньше, когда он разговаривал со своим начальником-псиной, он позвал мысленно: — Главная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слышалось только негромкое дыхание товарищей. Цзи Сюнь цокнул языком: — Если не ответишь, я сейчас выйду и перережу всех этих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Цзи Сюнь, главная система сейчас не на связи. Вас обслуживает администратор инстанса № 009…】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【Продолжительность этого инстанса — три дня. Выполните основное задание, и сможете покинуть инстанс.】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когда смогу выбраться из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начальник одним движением сослал его сюда. У работников вообще нет права выбирать собственную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【Главная система выживания уже передала ваш трудовой договор нашей главной системе. Теперь вы официальный штатный игрок!】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голос администратора заметно дрогнул — будто он надеялся таким образом скрыть виноватую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Ладно, уничтожьте всё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【Подождите!】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 его мысль, администратор заговорил 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【Учитывая вашу особую личность, время в нашей системе будет считаться командировкой. К прежней зарплате добавляется двойная командировочная надбавка.】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стиснул зубы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полного прохождения вы сможете выбрать: вернуться в систему выживания или остаться работать у нас.】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законная личность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【Договорились!】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согласился настолько быстро, что Цзи Сюнь невольно заподозрил неладное. Неужели бывший начальник знал какой-то компромат на главную систему бесконечного потока?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смог пристроить его сюда по знакомству — ещё и заставил другую сторону так легко пойти на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начальни… нет, главной системе выживания: пока меня нет, никого не впускать в мой Чёрный сосновый лес. И попроси Маленький Гриб присмотреть за моей деревянной хижиной, — Цзи Сюнь вдруг мрачно улыбнулся. — Всё-таки у меня ещё есть шанс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【Хорошо-хорошо…】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【Для сохранения игрового баланса мы в определённой степени ослабим ваши способности. Просим отнестись с пониманием.】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администратор немедленно исчез и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пока не знал, что именно означает «ослабить способности», но нужный ответ уже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игру — и он сможет отправиться в человеческий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придётся смотреть, как беглецы раз за разом превращают Чёрный сосновый лес в разгромленный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придётся день за днём повторять кровь 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Петушиный крик прозвучал словно сигнал. Следом один за другим ожили лягушки и цикады, и этот хор будто вернул Цзи Сюня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Люди-змеи во дворе один за другим попадали на землю. Когда поднялись снова, то уже вновь выглядели обычными деревенскими.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вышел во двор. Дядя Чэнь мрачно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всем доброе утро, — настроение у Цзи Сюня было отличным. Он нарочно удивился. — Дядя Чэнь, ты ночью грабить ходил? Откуда такие чёрные круги под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холодно посмотрел на него и выдавил улыбку: — Сяо Цзи, а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пожал плечами: — У меня дома сквозняки. А этот дом всё равно пустой, вот мы и переночевали.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за спиной дяди Чэня тоже смотрели на него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оказавшись под десятками таких взглядов, наверняка уже расплакался бы от страха. Но Цзи Сюнь выглядел очень довольным — по крайней мере, куда веселее самих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проклятый. Здесь люди умирали. Советую вам поскорее уйти, — дядя Чэнь с явной неохотой посмотрел на дом, фыркнул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деревенские тоже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заметил: днём в их взглядах на дом было нежелание смириться, а ночью у людей-змей —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Цзи! — только когда жители ушли, Тан Ча осмелился высунуть голову. 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ничего не ответил и, войдя в дом, сразу направился в комнату, где был спрятан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— Фан Жуй потрясённо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Кан, в котором они ночью разобрали огромную дыру, теперь снова выглядел совершенно целым. Никто не знал, остался ли скелет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быстро пошёл на кухню. Ноги младенца в кастрюле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всё. Спальня, прежде залитая кровью, теперь тоже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кровавые пятна исчезли. Кроме удушливой пыли в комнате не осталось ни одной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Жуй всё же заметила: стены спальни заново штукатурили, а шкаф перекрашивали.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пытались скрыть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висела большая фотография: супруги держали на руках младенца в пелёнках.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ручкой было написано: «17 июня. На память: я, жена и наш маленький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http://bllate.org/book/21275/2161863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