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городка Юньцзинь, среди бескрайних нагромождений горных хребтов, главарь бандитов с горы Далошань застыл с выражением полного отчаяния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собирался вывести своих ребят на промысел, чтобы выполнить план по грабежам, как вдруг путь им преградил юный стражник в компании собаки. Мало того, этот наглец еще и заявил, что собирается их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хозяином этих гор, атаман пришел в ярость от того, что какой-то человек с псом посмели грабить его на его же территории. Однако стоило ему с подчиненными броситься в атаку, как он понял —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была просто дьявольски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двигался с ловкостью зайца, нанося удары с невероятной мощью. Бандиты, стоявшие в первых рядах, даже не успевали моргнуть, как получали две пощечины и, закатив глаза, валились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порасторопнее и уворачивался от рук Чжан Саня, сталкивались с другой бедой — откуда ни возьмись появлялся Хуан Эр. Пес молнией проскакивал под ногами врага, разворачивался и с разбегу врезался головой точно в пах, заставляя бандита согнуться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атаковал верхний уровень, другой — нижний. Их слаженность была настолько идеальной, что если бы не разница в видах, можно было бы подумать, что они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они не калечили людей: те, кого они вырубали, либо мирно засыпали, прикрыв лицо, либо корчились на земле, схватившись за пах, временно теряя боеспособность. На игровом жаргоне Чжан Саня это называлось жестким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схватка заняла не больше времени, чем нужно, чтобы выпить чашку чая. Двадцать бандитов, включая самого главаря, полегли на землю. Чжан Сань лишь слегка испачкал край одежды, а на голове у Хуан Эра прибавилось немного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[Достижение разблокировано: Не стоит недооценивать нашу связь! Опыт начислен.]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 в дикой местности: Совершить набег на логово бандитов вместе с Хуан Эром (1/9999)]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системную панель, Чжан Сань едва заметно улыбнулся и, уходя,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главарь бандитов, лежа на земле и прижимая руки к лицу и паху, прорычал сквозь зубы, глядя на них налитыми кровью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запомнил вас, в следующий раз вы у меня дождетесь!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расписании Чжан Саня и Хуан Эра, помимо обхода территории и сбора платы за защиту, появилось новое дело — усмирение бандитов. Конечно, они ходили только на Далошань. Чжан Сань был не настолько глуп, чтобы каждый день бегать по разным горам. Как опытный игрок, он мастерски умел пользоваться багами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бандитов с Далошани теперь грабили каждый день, все они осознали: если не тренироваться до седьмого пота, Чжан Саня и Хуан Эра не одолеть. Среди разбойников началась настоящая лихорадка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стало происходить нечто невообразимое: днем бандиты получали взбучку от Чжан Саня и пса, а по ночам, сцепив зубы, отрабатывали приемы на деревьях, чтобы на следующий день снова оказаться поверженными.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у подножия горы были счастливы. Бандиты так давно их не беспокоили, что люди даже отвыкли от страха. Они начали массово стекаться в городок Юньцзинь, чтобы вручить Чжан Саню и Хуан Эру благодарственные транспаранты. А поскольку Чжан Сань брал совсем небольшую плату за защиту, торговцы в один голос твердили: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таких ответственных бандитов... то есть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отличной репутации Чжан Сань даже получил звание лучшего стражника года. Со временем все привыкли и к тому, что по городку ходит большая желтая собака, которая умеет стоять на задних лапах и говорить по-человечески, так что Хуан Эр официально заступил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случившегося слава Чжан Саня и Хуан Эра прогремела на всю округу, но они стали заклятыми врагами для всех бандитов Далошани. Двадцать разбойников, движимые жаждой мести и унижением, тренировались втайне, мечтая отыграться. Под внешним спокойствием бурлили скрытые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и Хуан Эр жили по привычке: утром сбор платы, в полдень — набег на гору, вечером — исследование карты. Однако они заметили, что бандиты стали намного сильнее. Чтобы не перетруждаться, они составили график: понедельник, среда, пятница — карта, вторник, четверг, суббота — бандиты, воскресенье — сбор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выдался сезон затяжных дождей, и парочка предпочла отлежаться дома. Бандиты же с Далошани, которых грабили почти каждый день, целый год не решались спускаться с гор, опасаясь позора, что вызвало пересуды у главарей соседних банд.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 ребята с Далошани совсем сдулись?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бизнесе есть конкуренция, и бандитское ремесло не исключение. В одну дождливую ночь соседние банды объединились, и их предводители, собрав более двухсот человек, совершили ночной налет на Далошань. Раз уж те не пользуются своим местом, они его заберут!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ночной налет закончился неожиданно: двадцать местных бандитов в пух и прах разнесли двухсотлетнюю ораву. Соседи были в шоке от дьявольских приемов: одни били локтями и пальцами в подбородок и затылок, другие — с разбегу врезались головой в пах. В итоге двадцатка с Далошани отстояла свою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дождь стих, настало время Чжан Саня и Хуан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приходить? Сегодня все будет иначе! — закричали бандиты, преградив им путь. — Вам с этой собакой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и Хуан Эр стояли у развилки, излучая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жить надоел? — взревел главарь, бросаясь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победы они были уверены в своих силах: если им удалось одолеть две сотни врагов, то с одним человеком и собакой они точно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Вас всего двадцать? — Чжан Сань слегка приподнял бровь, а Хуан Эр лишь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Чжан Сань и Хуан Эр спустились с горы. Половина бандитов прижимала руки к лицам, половина — к паху, стоная на земле. Уходя, Чжан Сань небрежно бросил им две книги с боевыми искусствами, полученные в награду от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Слабаки. Тренируйтесь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Совершить набег на логово бандитов вместе с Хуан Эром (999/999)]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выполнено, награда начислена]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Глаз атрибутов]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атрибутов? Чжан Сань потер глаза, но ничего не почувствовал, лишь решив, что название звучит слишком по-детски. Однако, взглянув на Хуан Эра, он увидел над головой пса полоску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 Эр: 100/100]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чего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пошли. Сегодня надо патрулировать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морду пса, Чжан Сань улыбнулся — система подкинула отличную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незаметно. Прослышав о двадцатке мастеров боевых искусств с горы Далошань, многие воины из мира Цзянху приходили бросить им вызов, но все уходили, прихрамывая и держась за лицо или пах,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бандиты просто нелюди! Никакой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Саня и Хуан Эра это не заботило. В тот день, когда они совершали обход, по городку вдруг ударили в гонг — это был сигнал к сбору по важному поводу. Неужели налет? Чжан Сань нахмурился: у них было правило — не ввязываться в драки, если врагов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вскарабкались на дерево, чтобы осмотреться, но вместо врагов увидели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Хуан Эр,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тысячи людей с горящими глазами и подношениями из еды склонились перед стариком, стоявшем на крыше управы. Тот был облачен в даосское одеяние, держался надменно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секта набирает учеников, — пророкотал старик, и голос его разнесся над городом, подобно удару колокола. — Каждый, кто обладает корнем духа, обретет шанс встать на путь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http://bllate.org/book/21260/2152603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