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предназначались не только Сюй Чжэ, но и всем остальным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понимать: если Е Цзиньвэнь — человек Шэнь Ичэня, то любому в этой школе, кто захочет его задеть, придется дважды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Цзиньвэнь застыл на месте. И дело было не только в словах Шэнь Ичэня, но и в неожиданном жесте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внешности или характера к нему мало кто хотел приближаться, и никто никогда не проявлял подобной близости. Никто, кроме Шэнь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Ичэнь поднял Е Цзиньвэня на ноги и повел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просыпал твой обед. Пойдем, я угощу тебя чем-нибудь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Цзиньвэнь, послушно следуя за Шэнь Ичэнем, встал и пошел следом, оставив всех остальных стоять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 Шэнь Ичэня, увидев, что те уходят, наконец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криками он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Цзиньвэнь не планировал позволять Шэнь Ичэню платить за обед, ведь тот только что помог ему. Но тут объявился Сяо Бао, который начал вопить, что умирает от голода и хочет чего-нибудь вкусного. В довершение он добавил, что только дурак упустит возможность поесть на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прослыть дураком, Е Цзиньвэню пришлось последовать за Шэнь Ичэнем в ресторан китайской кухни недалеко от школы. Он как раз размышлял о том, чтобы самому угостить Шэнь Ичэня, отблагодарив его за двойную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взяв меню, Е Цзиньвэнь увидел, что даже самое дешевое блюдо стоит как его месячный бюджет на питание. Он не знал, стоит ли вообще продолжать этот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мы сменим место? Здесь цены немного кусаются…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Цзиньвэнь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Ичэнь ответить, как Кун Хуамао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дорого? Я ел и в местах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отвесил Кун Хуамао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Подороже? И насколько же дороже? А ну, расскажи-ка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Хуамао поспешно прикрыл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виноват, я не то сказал,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Ичэнь, не желая больше тратить время на Кун Хуамао, повернулся к Е Цзиньвэню: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он всегда такой. Заказывай что хочешь, я здесь ем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моргнул и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мире правда бывает бесплатный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рассмеялся над словами Е Цзиньвэня. Почему-то этот толстячок показался ему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Хуамао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— И с гордостью добавил: — Этот ресторан принадлежит семье Шэнь, так что босс ест здесь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было столько гордости, будто ресторан принадлежал ему самому. Невероятной, зашкаливающей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 Цзиньвэнь пропустил всё мимо ушей. Его внимание было полностью сосредоточено на Шэнь Ичэне — в его глазах был только улыбающийся Шэнь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привычная для Е Цзиньвэня улыбка. Обычно он видел только насмешки, издевки и колкости. Все смеялись над тем, что он толстый, уродливый и знает только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Шэнь Ичэня была другой: уголки губ слегка приподняты в очаровательной дуге, а в глазах, черных, как обсидиан, отражались мириады звезд. От этого зрелища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http://bllate.org/book/21248/2150092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