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ничего не ответил, лишь легко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ними совсем не знаком! — подчеркнул Чарльз.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Рейвен скривила губы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они обе любят Чарльза, наперебой норовят стать его невестами и даже дрались из-за этого несколько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Лилит, ни Юлиса Рейвен не нравились — и никому из них не позволено отнять у нее Чарльза!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собиралась выболтать сплетни о Белиаре и Константине, но почему-то тема свернула на романтические слухи о самом Чарльзе. Рейвен окончательно сбилась с толку и принялась наперебой рассказывать Эрику о том, как эти девчонки соперничали за Чарльза. Просто... просто бесстыдницы!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слушал с ошеломленным видом, совершенно не в силах представить, как выглядел Чарльз, застрявший между двумя девчонками и отчаянно пытавшийся разнять их драку. Стоит отметить, что в прошлой жизни они с Чарльзом встретились, когда тот уже был могущественным мутантом.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остановить драку двух обычных девчонок, ему хватило бы одного мысленного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Чарльза с вырванными клочьями волос Эрик вообразить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Рейвен в этот момент напрочь забыла, зачем вообще затеяла разговор, и только и делала, что жаловалась Эрику. А нынешний Чарльз еще не освоил телепатию настолько, чтобы полностью контролировать чужие тела, поэтому, кроме как беситься в голове у Рейвен, он не мог сделать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Чарльза едва не трясло от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хотелось, чтобы в присутствии нового товарища всплывали темные пятна из 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Рейвен выложила Эрику все постыдные секреты Чарльза практически на одном дыхании. Лишь когда Эрик заметил, что лицо Чарльза совсем покраснело, а телепатические способности еще не дотягивают до уровня физического контроля над людьми — так что попытки закрыть Рейвен рот рукой постоянно проваливались, потому что та ловко уворачивалась, — он сжалился над своим старым другом... то есть, погодите, над своим маленьким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Эрик применил свои способности: металлические застежки на одежде Рейвен заставили ее зависнуть в воздухе, после чего Эрик сунул ей в руки стакан апельсинового сока, успешно заткнув рот болтушке.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одарил Эрика исполненным глубокой благодарности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Рейвен принялась жадно пить сок большими глотками — после стольких разговоров у нее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вдруг заметила, что Эрик похлопывает Чарльза по плечу, а в его глазах читается неподдельное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Рейвен осенило, и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поженились бы вы уже, в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и Чарльз: «!!»Уголки ртов Чарльза дернулись, и он произнес: — Рейвен, мы с Эриком оба мальчики, как же нам пожениться?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умным ни был десятилетний Чарльз, не имея доступа к определенной информации, он понятия не имел, что мужчины тоже могут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Эрик был совершенно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что-то, что он до сих пор подсознательно упускал из виду, вдруг предстало перед его глазами, заставляя широко раскрыть их и как следует всмотреться, а не продолжать отмахиваться под маской близкой дружбы. Эрик, старик, чей истинный возраст перевалил за семьдесят, впал в полный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Чарльз... Чарльз, без сомнения, был самым важным человеком для него. Хотя в прошлом он не разделял взглядов Чарльза, из-за чего они противостояли друг другу целых полвека, несколько раз у него была возможность убить Чарльза, и у Чарльза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один из них не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Поступок Чарльза можно было объяснить его милосердием, но Эрик никогда не был человеком, способным проявить милосердие к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Чарльза своим близким другом и даже на закате лет все еще надеялся, что тот вернется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полюбил Чарльза еще очень-очень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бы... то есть, если бы действительно пришлось выбирать человека, с которым он провел бы всю жизнь, и если бы не было никакого давления со стороны их противоборствующих лагерей, он бы выбрал... Чарльза.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Чарльза, никого кроме Чарльза.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Рейвен об этом думала, тем больше ей нравилась ее собственная идея. Рейвен терпеть не могла тех девочек, которые пытались отнять у нее Чарльза, но Эрик ведь не девочка, к тому же он очень хорошо к ней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объяснениями Чарльза, Рейвен поджала губы и сказала: — И что с того? Я только что видела, как мистер Белиал целовался с мистером Константином.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точки зрения, откуда смотрела Рейвен, и впрямь казалось, что это Константин подался вперед, чтобы поцеловать Белиала.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и Чарльз: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медленно закрыл широко раскрытый рот, сохраняя на лице глубокомысленное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они каждый день спят в одной комнате, а еду для лорда Белиала Константин готовит своими руками и всю работу по дому тоже выполняет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примерить это на семью обычных людей, разве не выливается ли подобное в картину ленивого мужа-дармоеда и заботливой, трудолюбивой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потрясенного Чарльза, для которого словно распахнулись двери в новый мир, Эрик уже мысленно перебирал причины, почему то тут, то там видел, как Константин скрежещет зубами в сторону лорда Белиала.Например, что он не удовлетворяет господина Констандина, или что целыми днями сваливает на него домашние хлопоты, сам при этом бездельничая.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мысленно покачал головой: по его мнению, настоящий муж не должен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озадаченный Чарльз увидел, как Эрик внезапно повернул голову и со всей серьезностью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Чарльз, отныне домашние обязанности мы будем делить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подозревая, что его собственная досада на Белиала была истолкована Эриком как разлад в семейной жизни, Констандин проснулся лишь в пять часов вечера. Сначала взгляд его был затуманен, но стоило ему вспомнить события, предшествовавшие беспамятству, и даже ощутить липкость под одеждой, как лицо его помрачнело от гнева, и он с яростью ударил кулаком по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Констандин раздернул полог кровати и проскрежетал зубами: — Будь проклят Белиал, будь проклят владыка 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комнате имелась 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Констандин отправился туда, принял душ, переоделся в свежую одежду, после чего уселся на краешек кровати и принялся с яростью вытирать волосы. В этот момент его взгляд случайно упал на прикроватную тумбочку, и он внезапно заметил на ней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Пачку сигарет?!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Констандин вытаращил глаза, отказываясь верить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пачку он выпросил у садовника замка, пустив в ход все свое красноречие. Переодеваясь, он не обнаружил ее на месте и мысленно уже приговорил сигареты к уничтожению. Кто бы мог подумать, что они преспокойно лежат на тумбочке!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не заметил их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Констандин на мгновение растерялся, а затем его охватило дикое ликование. Швырнув полотенце на стул, он схватил пачку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сигареты, она не пустая!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Констандин вытащил одну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нос забавно зашевелился. Нахмурившись,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запах… часом не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Белиал оставил эту пачку, вряд ли он стал бы устраивать какие-то пакости?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Неуверенно подумал Констандин.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зажал сигарету в зубах, отыскал прежнюю зажигалку и без труда ее прикурил.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никто не смог бы описать восторг, переполнявший сердце Констандина.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Необычный запах наверняка мерещится, эта табачная смесь просто великолепна!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докурив первую сигарету, Констандин потянулся за второй. Однако тут выяснилось, что вытащить сигарету из пачки больше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ее ни переворачивал, как ни дергал картон — пачка стояла непоколебимо, и ни единой сигареты вытряхнуть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Констандина дернулись. Что ж, этот мерзавец Белиал все-таки подстроил пакость: например, установил строгий лимит на количество выкуриваемых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предупредил бы раньше! Предупреди он его заранее — ни за что не стал бы так быстро расправляться с прошлой сигаретой, а смаковал бы ее не спеша!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Констандин был морально раздавлен, но далеко отсюда, в уголках вселенной, не ведающих земных забот, кое-кто испытывал потрясение и даже страх, куда превосходящие его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Вечном саду Асгарда прекрасная женщина в белоснежном платье, чьи золотистые волосы были подобраны зеленой ветвью, обессиленно лежала среди разрухи, уставившись невидящим взором на устроенный вокруг погром. Губы ее 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Один, как же мне держать ответ перед богиней Фригг?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богиней юности Идунн, ухаживавшей за Вечным садом богов по поручению царицы небесной. Все цветы и деревья в этом саду были любимицами царицы, и Идунн всегда заботилась о них с величайшим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по неведомой причине она ненадолго отвлеклась, а когда опомнилась и в ужасе примчалась обратно, от любимого царицей участка золотистой лозы остались лишь торчащие из земли стебли высотой в один дюйм. Все широкие, прекрасные золотисто-красные листья и венчавшие их алые цветы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Жалкие остатки в виде обглоданных пеньков красноречивее любых слов свидетельствовали о ее халатности.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Идунн охватило полное отчаяние, она вдруг заметила среди обрубков крупный и чистый кристалл. Торопливо подняв его, девушка остолбенела: заключенная в нем энергия была таковой, что у богов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медлить, Идунн бросилась в Золотые чертоги, доложила царю и царице о случившемся в саду бедствии и поднесла найденный кристалл к ногам Одина и Фригг.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Одина сошлись на переносице. Не став наказывать Идунн за оплошность, он лишь мягко утешил ее и велел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огромном зале Золотых чертогов остались только они вдвоем, Один взял кристалл в руки, и лицо его сделалось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Фригг встревоженно посмотрела на него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существа?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Существование обитателей Вечного пантеона оставалось тайной для простых асгардцев, но не для всеотца и царицы.Один медленно покачал головой, пальцы его постепенно сжались, и он глухим голосом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они. Но сила внутри этого кристалла даже чище, чем их собственная.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принадлежат к Вечным, но обладают силой, сравнимой с ними; совсем недавно они побывали в Асгарде, а стража не заметила и следа. На лице Одина проступила мрачная тень. Существа, стоявшие выше Асгарда, действовали ему на нервы, словно кость, застрявшая в горле.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Процветание и мир в Асгарде никогда не были вечными.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откинулся на спинку трона, его взгляд помрачнел.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тот раз во время той случайности он не повстречал тех вечных существ, то, пожалуй, уже давно позволил бы Хеле покорить Девять миров, вместо того чтобы стяжать громкую славу, а затем трусливо сжаться обратно в Асгард и пытаться поддерживать мир с помощью соглашений.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того, если бы он сравнял с землей Девять миров?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равно не вырваться за рамки судьбы, написанной для него теми же Вечными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больше, чем объединение Девяти миров, его волновало то, как избежать наступления Рагнарёка.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осточертела божественная жизнь марионетки на ниточках.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мгновение, Один посмотрел на Фриггу и произнес глухим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Фригга, моя царица, когда ты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Фригга смолкла, а спустя мгновение ее фигура стала полупрозрачной.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появившийся сейчас в Золотом чертоге образ был вовсе не ее настоящим телом, а лишь иллюзией.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Великолепное длинное платье и золотые украшения на ней сменились на обтягивающий синий костюм, а золотые волосы были заплетены в хвост. Прежде элегантная и величественная царица теперь выглядела мужественно и собранно, за ее спиной проступали призрачные очертания планет, а мимо проносились разнообразные космические корабли.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Фригга ненадолго задумалась и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Закончу с проверкой планеты Синда и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 силой опустил свой посох на пол, и оглушительный грохот эхом разнесся по Золотому чертогу.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Фригга! — глухим голосом произнес Один. — Когда же ты наконец опомнишься! Тор — один, ты — другая, вы ищете уже пятьсот лет! Если бы Локи не погиб, он бы давно вернулся в Асгард!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Одина стал мягче: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царица Асгарда, и я думал, что по крайней мере ты должна быть благоразумнее 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Фригга ни капли не испугалась гнева Одина. Находясь за миллиарды световых лет от него, она спокойно посмотрела на своего мужа и чеканила каждое слово: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«если», Один. Локи не умер, мой ребенок не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Фригга…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какими целями ты руководствовался, когда впервые привез Локи, — взгляд Фригги был острым. — Но Локи — мой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Фригга оборвала связь со своим аватаром в Золотом чертоге.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Золотом чертоге призрачная фигура постепенно обрела плоть, и на ней снова появились ослепительно белое платье и золотой венец. Она выглядела величественной и прекрасной, сидя на троне царицы с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медленно закрыл глаза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Хеймдалль обладал глазами, способными пронзить взором Девять миров, в те дни, когда он не мог отыскать Локи, Фригга и Тор перенесли свои поиски на бескрайние звездные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бесчисленных звездных системах таилось несметное множество планет, и хотя Один пользовался верховной властью в Девяти мирах, он не был властелином всей вселенной. Ведь даже он, обладая славой всеведущего и всемогущего, не знал, сколько именно рас в этом космосе способны соперничать с богами 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была дольше, чем у любого асгардца, но он не видел конца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лишь догадываться, каким опасностям подвергались Фригга и Тор в странствиях.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Одина Тор был первенцем по имени, наследником его трона. Поэтому те бесконечные скитания по планетам в поисках Локи, что тянулись уже пятьсот лет, можно было считать испытанием для будущего правителя, но Фригга…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была лучшим магом во всем Асгарде, она оставалась всего лишь богиней.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Бессилие, когда жена в одиночестве странствует навстречу смертельным опасностям, в то время как он, будучи царем богов, вынужден сидеть в Асгарде и не может защитить ее — это чувство не пожелал бы испытать ни один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не знал, было ли правильным его давнее решение принести Локи из Йотунхейма.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Золотому чертогу пронесся полный беспомощности вздох Всеотца.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Земле, в районе Вестминстер в Нью-Йорке, в гостевой спальне на втором этаже особняка Ксавье Константин в ярости швырнул пачку сигарет на пол и яростно растоптал ее каблуком.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 Велиал, чертов владыка 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Константину отчаянно хотелось презрительно фыркнуть и вовсе отказаться от этой пачки, взглянув на нее после своего жестокого нападения — а она выглядела так прочно, будто была сделана из сверхметалла, и на ней не осталось даже царапины, не говоря уже о вмятинах — Константин сквозь зубы поднял пачку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выкуривать по одной сигарете в день, чем остаться совсем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Велиал оставил эту пачку на прикроватной тумбе, значит, в девяти случаях из десяти он молчаливо одобрял ее присутствие. Смени он пачку на другую — кто знает, удалось бы ее вообще прикурить.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повертел пачку в руках: на ней красовалось название «Американский дух» и логотип в виде пятиконечной звезды на 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сигареты в карман плаща, Константин скрестил руки на груди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этот раз Велиал снова его подставил, в вопросе с курением он уже сумел сдвинуть дело с мертвой точки. Не пора ли ему сделать следующий шаг и подтолкнуть Велиала к мысли о баре? Может, удастся заставить демона заинтересоваться этим, и тогда с него снимут проклятое ограничение?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стиснул зубы: была не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отыскал владыку ада в саду замка: тот сидел в кресле, подперев подбородок рукой, и отсутствующе глядел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Константина дернулись. Что и говорить, главным развлечением этого владыки ада было откровенное сидение сиднем.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если бы Велиал услышал нынешние мысли Константина, он бы непременно возразил. В последнее время его развлечения не ограничивались пустым глазением по сторонам — трепать нервы смертному по имени Джон Константин тоже было весьма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Велиал просто ушел из комнаты потому, что не выносил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запах…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Велиал нахмурился: назвать его неприятным нельзя было, но от него неизменно возникало ощущение выхода за рамки привычного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потери контроля ему совсем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баловать смертного точно так же, как садовник лелеет выбранный по вкусу цветок в собственном саду — солнце, дождевая вода, удобрения, — это была та забота, которую он обязан был проявлять, но во всем надлежало знать меру. Он только что слетал в один из Девяти миров, Асгард, взял пучок растений из божественного сада, сделал из них табак и пожаловал Константину — это уже было величайшей милостью, какую он мог оказать смертному.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ему следовало честно и усердно заняться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Велиал прямо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Константину пора идти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замер: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Хватит! Стоит тому увидеть его лицо, как в голове сразу возникают мысли о еде — неужели он и впрямь похож на жареный стейк?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подавил раздражение, но не забыл о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и набравшись решимости, он большими шагами направился к Велиалу.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Велиала медленно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что,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всё сильнее казалось, что Константин отбивается от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ему следовало бы… проучить…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Велиал слегка опешил, скосив глаза на руку, опустившуюся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его души бешено затрепетало, и он почти на уровне рефлексов вспомнил, как днем этот дерзкий Джон Константин выпустил струю дыма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этого парня казались краснее, чем у любой вампирской шайки… Нет, дело в том, что его поведение было слишком вопиющим!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одно отличное местечко в Нью-Йорке. Как насчет того, чтобы заглянуть в человеческий бар, мой дорогой владыка Велиал? — преодолевая давящее присутствие демона и используя всю ту выдержку, с которой он некогда водил за нос высших демонов, Константин с самым естественным видом пригласил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Велиал слегка прищурился и холодно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 Константин…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неужели вы никогда не бывали в барах? Впрочем, верно: в аду, кроме пыток для развлечения демонов, никаких нормальных развлечений отродясь не было. Так что вполне естественно, что вы их не посещали.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улыбнулся, уголки его рта приподнялись, а глаза изогнулись дугой: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попробовать человеческие радости? Если вам не понравится, я готов понести наказание. Любое.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Велиал медленно вымолвил: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 Константин.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с улыбкой посмотрел на Велиала, и улыбка эта была поистине потрясающей. Улыбнись он так в каком-нибудь баре, пожалуй, немало красивых девчонок передрались бы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Велиал поднял руку и тонкими пальцами легко коснулся груди Константина, промолвив: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твое сердце бьется как-то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Константина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рисковал жизнью, пытаясь охмурить и обвести вокруг пальца владыку ада — и пусть его нервная система была стальной, неужели ему даже понервничать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Велиал хмыкнул, приподняв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Джон… Константин.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Константину показалось, что он снова творит смертельную глупость. Но вспомнив о тех бонусах, что сулило ему будущее, он мгновенно обрел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пасовать, идти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Худшее, что может случиться — это поездка в ад, а ему ведь не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фактами не поспоришь: хоть большая часть истории этого мира развивалась схоже с его родным миром, это вовсе не значило, что знакомые ему бары по-прежнему оставались на прежних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http://bllate.org/book/21222/2147520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