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Фэйи, наполовину поверив, перестала злиться и поспешила спросить, правда ли это. Она пригрозила, что если брат вздумает ее обмануть, то пусть пеняет на себя — кулаки у нее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угроз старшей сестры, Ся Дунъи поспешно закивал, клятвенно заверяя, что ни капли не лукавит.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не лгал. Этот чудодейственный рецепт, о котором он говорил, существовал на самом деле и назывался Пять светлячков. Способ приготовления был таков: нужно было вырвать тростник, что рос за домом у пруда и уже успел отцвести в июне. Затем его следовало поместить в глиняный горшок, расписанный черным маслом с изображениями пяти ядовитых существ — скорпиона, жабы, многоножки, змеи и геккона, — и оставить там до полного разложения. После этого горшок запечатывали красной глиной, наклеивали на него оберег от ядов и закапывали у пруда. Спустя три месяца снадобье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в этом методе было мастерство начертания печатей и заклинаний: чем выше уровень заклинателя, тем выше шанс на успех. В противном случае вместо целебного средства можно было получить лишь горшок зловонной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проходило удачно, в горшке появлялись крошечные, размером с рисовое зернышко, насекомые, излучавшие мягкое голубоватое свечение. Это и были Пять светлячков. Эти создания обожали питаться ядом, и, насытившись им, они начинали внушать ужас другим ядовитым тварям, заставляя тех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Пяти светлячков была крайне коротка — не более пяти дней, отсюда и название. Однако заклинателю требовались вовсе не живые насекомые. После их гибели их перетирали в порошок и смешивали с обычным средством от насекомых, получая первоклассный порошок для отпугивания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Пяти светлячков не было чем-то запредельно сложным, но требовало от заклинателя высокого уровня владения искусством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магии Мяо существовали только заклинания, без печатей. Как рассказывал старик Ся Ху, этот элемент был постепенно заимствован из системы даосских школ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Печати делились на три типа. Самый распространенный — использование бумаги, туши и кисти; это было проще всего освоить. Материалы для печатей могли быть разными: бумага, деревянные таблички, нефрит — всего не перечислить.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начертание печати в воздухе. Бумага и тушь не требовались: заклинатель чертил пальцем символ в пустоте и одним ударом ладони активировал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способа Ся Дунъи уже видел, ведь старик Ся Ху умел чертить печати в воздухе, изгоняя нечисть и создавая яды. Но вот третий тип... О нем не то что Ся Дунъи, даже старик Ся Ху не слышал. В этом методе бумагой и кистью служила сама мысль: стоило заклинателю лишь пожелать, как печать тут же обретала силу. Достичь такого уровня могли лишь те, чье духовное развитие было не ниже уровня земного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знал, сколько практиков на Центральных равнинах в его прошлой жизни достигли подобных высот, но среди заклинателей ядов таких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печати вошли в систему магии Мяо всего четыреста-пятьсот лет назад, они быстро развились благодаря своей эффективности и огромной мощи. Старик Ся Ху не был величайшим мастером печатей, но он передал Ся Дунъи все, что 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создания печати зависел от уровня духовной силы мастера, а сила самой печати — от глубины его понимания конкретного заклинания. В мире существовало бесчисленное множество печатей, только в семье заклинателей ядов их насчитывалось восемьсот шестьдесят семь. Ся Дунъи знал двести двенадцать из них, но по-настоящему вызубрил, чтобы не совершить ни единой ошибки при начертании, лишь восемьдесят одну. И это была заслуга старика Ся Ху, который своими кропотливыми наставлениями помог ему избежать многих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Пяти светлячков требовалась не самая простая печать, но каждый, кто разводил ядовитых существ, обязан был ее освоить. На третий день после встречи со стариком Ся Ху тот заставил его часами лежать на земле и выводить деревянной палочкой этот символ. Даже после перерождения в другом теле Ся Дунъи не нужно было специально вспоминать его — рука сама выводила нужные линии. Вот только духовной силы у него не было, поэтому шанс на успех оставался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торопился. В таких делах постепенность — залог успеха. Не получилось с одной попытки — сделает две, не выйдет с двух — сделает четыре... Мастерство приходит с практикой, и однажды он обязательно добьется успеха! Как только получится хоть одна печать, его духовная сила возрастет, а с ней увеличится и вероятность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 секретный козырь — драгоценное золото маленького фиолетового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его разбудила лужица золота, оставленная этим существом, Ся Дунъи начал собирать его выделения и изучать их. В конце концов, он потратил немало денег, чтобы попросить парфюмера из города Паркер смешать это золото с благовониями и изготовить три фиолетовые ароматические палочки длиной в три 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зажечь, как комната наполнялась не только дивным ароматом, но и ощущением ясности ума — они помогали сосредоточиться. А для начертания печатей концентрация была жизненно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 помогавший с изготовлением палочек, никогда раньше не видел такого материала и был поражен результатом. Он даже пытался выведать у Ся Дунъи, где тот достал такую добавку, и предлагал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лишь виновато покачал головой. Он чувствовал, что фиолетовый цветок — существо крайне редкое. Он прожил в долине восемь лет и видел лишь одну такую особь, а до этого даже не слышал о подобных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золота этот цветок выделял ничтожно мало — о массовом производстве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 остался разочарован, но все же попросил Ся Дунъи делиться с ним, если тот снова раздобудет такой ингредиент, пообещав выкупить его за любые деньги. Ся Дунъи не хотел наживать врагов, так как рассчитывал на помощь мастера в будущем,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золотых благовоний Ся Дунъи не переживал за успех своих печатей. Поэтому, когда Ся Фэйи расстроилась из-за утечки рецепта порошка, он тут же выложил ей информацию о порошке для отпугивания ядов, переключив ее внимание на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изготовить средство немедленно было невозможно. Ся Дунъи нужно было найти растение, способное заменить тростник, пересадить его в пруд за домом и выращивать целый год, чтобы только к следующему июню, когда оно зацветет, приступить к созданию Пяти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ждать придется семь-восемь месяцев, Ся Фэйи снова надулась. Ся Дунъи, знавший характер сестры как свои пять пальцев, тут же принялся ее успокаивать: — Именно потому, что это так сложно, рецепт и не будет так просто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эти слова показались разумными, и она радостно побежала к Мэн Ляншэню, умоляя взять их с собой в джунгли. Боясь отказа, она по секрету сообщила ему, что придумала новый рецепт порошка, способный отпугнуть даже пятиуровневого ядовитого зверя — Мебуда!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Ляншэнь отнесся к хвастовству Ся Фэйи с недоверием. Но, помня об успехе с первым порошком, он не рискнул прямо заявить об этом, а лишь спросил, какое растение ей нужно, пообещав найти его самому. Однако брать этих двоих детей с собой в джунгли он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же только и искала повода выбраться в чащу, и, увидев, что Мэн Ляншэнь так бдителен, тут же пригорюнилась.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расстроенный вид, Мэн Ляншэнь смягчился и снова спросил, что именно ей нужно. Ся Фэйи описала растение, о котором ей рассказал брат, и попросила во что бы то ни стало его отыскать. Мэн Ляншэнь задумался и с сожалением ответил, что никогда не видел подобных растений у местных прудов.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затрясла головой. Она верила брату и была уверена, что растение существует, поэтому крепко ухватилась за руку Мэн Ляншэня, настаивая на своем. Видя ее упрямство — совсем как у отца! — Мэн Ляншэнь сдался и неохотно согласился выполнить эту невозможную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Фэйи занималась этим, Ся Дунъи тоже не сидел сложа руки. Еще когда он синхронизировался с биомеханическим доспехом 9527, он приказал тому прочесывать джунгли и собирать данные о флоре и фауне.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9527, будучи биомеханическим доспехом, был оснащен интеллектуальным процессором. Чтобы повысить шансы пилота на выживание в неизвестных условиях, такие доспехи имели специальные программы для сбора и анализа биологических данных. Хотя модель 9527 была старой, программы регулярно обновлялись, и для студента, перенесшегося из двадцать первого века, это было невероятно продвинутой технологией.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системой Ся Дунъи не нужно было самому ходить в джунгли. Стоило ему задать параметры растения, как 9527 находил его за считанные минуты, а иногда даже предлагал десятки вариантов, сравнивая их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Ся Дунъи быстро нашел замену тростнику. Он сказал Ся Фэйи, где растет это растение, которое местные называли Байибай, чтобы она передала это Мэн Ляншэню, и тот пересадил два десятка кустиков в пруд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Ся Дунъи нашел Байибай, вернулась мама Ся, отсутствовавшая больше месяца. Сопровождал ее тот самый негодяй-дядюшка Юй Ханьчжан. Но они не шли вместе: мама Ся, с мрачным лицом, шагала впереди, а Юй Ханьчжан, повесив голову, плелся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мама вернулась, Ся Дунъи сидел на лекарственном поле с блокнотом и делал записи. В последнее время его растения начали расти с невероятной скоростью, совсем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перемены были для него полной загадкой. Метод ухода они не меняли, да и у него самого не было времени искать причины бурного роста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травы все еще уступали диким, разница по сравнению с огородами соседей стала очевидной. Прохожие постоянно указывали на их поле, выражая зависть, а семеро или восьмеро взрослых уже пытались выведать у него и сестры их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Дунъи и Ся Фэйи сами ничего не понимали. Однако сельские жители решили иначе: они были уверены, что дети просто скрытничают. Вскоре поползли слухи о том, что кто-то на рынке продает порошок от насекомых без разрешения семьи Ся, и люди, решив, что во всем разобрались, перестали докучать им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был человеком замкнутым и не интересовался мнением соседей. Зато Ся Фэйи часто прибегала к нему и взахлеб рассказывала, как тех, кто продавал порошок, теперь все бойкотируют, а их детей даже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человек нападают на горстку малышей, это же позор! — возмущалась она. — Я задала им трепку, чтобы знали свое место! Теперь те дети — мои верные подчиненные, можешь использовать их как хочешь, не стесняйся, младший брат! — с гордостью заявила она, выпятив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некий паренек по имени Чжоу Жунжун пришел и заявил, что по приказу старшей сестры стал слугой Ся Дунъи. Он следовал за ним по пятам, не отходя ни на шаг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Чжоу Жунжун сидел на меже, играя с травинкой и ожидая указаний. Ся Дунъи, убедившись, что мальчишка не обращает на него внимания, нырнул в густые заросли лекарственных трав и вызвал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9527 только что вернулся из джунглей, принеся сведения о Байибай. Ся Дунъи не поскупился на похвалу, а затем попросил разобраться, почему растения на их поле так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9527, почувствовав себя нужным — чувство, которое он не испытывал уже полвека, с момента смерти первого хозяина, — с готовностью зарылся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9527 вернулся, вытолкнув на поверхность крошечную желтую крупинку размером с кунжутное зерно. Ся Дунъи поднес ее к носу и уловил едва уловимый аромат мяты. Его осенило: неужели это связано с тем фиолетовым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возможно, те существа боятся людей, и поэтому растения вблизи человеческих поселений не получают особых веществ из их золота. А домашние животные, питаясь травой с полей, тоже страдали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просидел в зарослях еще немного, но 9527 не возвращался. Он понял: 9527 снова поссорился с фиолетовым цветком, который, несмотря на свои размеры, всегда одерживал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вышел из зарослей и увидел вдалеке молодого человека. Это был Стерк Уэр. Ся Дунъи узнал его сразу и удивился: группа Сокол так и не вышла на связь, и он думал, что они решили спустить все на тормозах. Зачем же Стерк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который никогда не любил делать лишних движений, был озадачен появлением Стерка.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бросил на землю травинку, прилипшую к одежде, и посмотрел на Чжоу Жунжуна — тот уже дремал под теплым солнцем. Не обращая на него внимания, Ся Дунъи заколебался, стоит ли приветствовать Стерка.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сам шел по меже к нему. Стерк остановился в двадцати метрах, улыбнулся, поманил его рукой и присел на корточки. Ся Дунъи подошел и тоже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Стерк что-то скажет, но тот лишь улыбнулся и поблагодарил его. Ся Дунъи был в недоумении. В улыбке Стерка читалось что-то скрытое. Будучи человеком необщительным, он не стал расспрашивать напрямую, а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невинный взгляд, Стерк наконец нарушил молчание: — 9527 рассказал тебе, что после того, как ты спас меня, маршруты атак Зергов заметно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замер, осознав цель визита Стерка, и поспешно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http://bllate.org/book/21213/2146829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