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Чунсюй оказался выдержаннее, чем предполагал Шэнь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отбить не удалось, тайного агента задержали, но он не стал устраивать скандал и не прислал никого с требованием выдать их. Он сделал кое-что посерьезнее — написал официальную жалобу-меморандум.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Матэ-официальный доклад государственного наставника Чунсюя императору: «Нижайше прошу святейшего повеления: в последнее время в Столице свирепствуют злые духи и нечисть. Подданный обнаружил женщину-экзорциста, чьи передвижения крайне подозрительны, а используемые артефакты не принадлежат миру живых и, судя по всему, связаны с колдовством Царства Мертвых. Ныне эта особа проживает в Резиденции великого генерала, усмиряющего север. Нижайше молю императора приказать Великому судебному приказу во всем разобраться, дабы успокоить сердца простого народа».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меморандуме ее не назвали прямо — обвинили во всем «нечисть». И вынудили Великий судебный приказ заняться ею. Если не удастся найти проход, останется лишь расследовать происхождение этой подозрительной экзорцистки — ее происхождение, подорожную, корни, из которых ничто нельзя предъявить.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держал в руках копию меморандума, его лицо потемнело от гнева. Он хочет выжить тебя из резиденции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нас в этом есть и один плюс. Он обвиняет меня в связи с «нечистью», а Лу Хуайань уже взял мое дело, так что две нити сошлись воедино: он обвиняет меня в укрывательстве нечисти, я обвиняю его в незаконном открытии прохода, и судить их будет один и тот же Великий судебный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на суде докажешь, что ты не нечисть?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больше десятка лет мучился от Энергии Инь, а после моего появления она утихла — это не колдовство, а сдерживание. И ты, и господин Лу можете это подтвердить. А Чунсюй? Карту нарисовал он, на каменной стене в задних горах есть следы ожогов, а в дровяном сарае заперты его люди. Все три звена доказательной базы налицо, возражать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Уцзю посмотрела в окно. Ход Чунсюя оказался слишком поспешным. Ему следовало сначала уничтожить следы на задних горах. Жаль, он не знал, что Лу Хуайань уже успел там побывать.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подачи меморандума зашевелилась и Резиденция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госпожа Ван — Шэнь 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Законная дочь Резиденции маркиза, в нежно-голубом шелковом платье, в сопровождении четырех служанок и двух нянек, прямиком явилась к воротам Резиденции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видеть свою кузину.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у ворот не посмели преградить ей путь: при высоком титуле грубый отказ означал бы оскорбление Резиденции маркиза. Шэнь Уцзю как раз обедала, не выпуская из рук палочек для еды. Пусть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флигель, Шэнь Юйяо сразу же расплакалась, заливаясь слезами, словно весенний дождь на цветах, и ухватила Шэнь Уцзю за руку. Сестрица, тебе выпало столько тягот! Всякие болтают невесть что, зовут тебя колдуньей с холма заброшенных могил, но я никому не позволю так о тебе отзываться!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Уцзю с бесстрастным лицом выдернула руку. Кузина, ты пришла на меня посмотреть или чтобы люди на тебя посмотрели?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Шэнь Юйяо на мгновение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привела с собой четырех служанок и двух нянек, и добрая половина столичных знатных девиц уже знает, что сегодня ты приходила в Резиденцию генерала. Когда ты отсюда выйдешь, они станут расспрашивать, что ты видела, что я сказала, как выглядит Резиденция генерала — ты передай им все слово в слово, и как только это дойдет до слуха госпожи Ван, твоя миссия на сегодня будет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Юйяо изменилось. Я вовсе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пришла выведать обстановку. Возвращайся и передай госпоже Ван: я не признаю родство, возвращаться не собираюсь и никакой благодарности испытывать не буду. Если она хочет продолжить этот спектакль, я с радостью поддержу.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Юйяо поднялась на ноги, слезы мгновенно высохли, она несколько секунд закусывала губу. Думаешь, я сама хотела прийти? Думаешь, мне в Резиденции маркиза легко живется? Мать целыми днями только и думает о тебе, боится, что ты припомнишь старые обиды — в последнее время она даже ночами спать не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Поделом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Юйяо побелела от такой отповеди и напоследок бросила лишь одно: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повернулась и зашагала прочь, причем гораздо быстрее, чем шла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Чжоу вышла из внутренней комнаты. Барышня, что значат ее последние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Предупреждение. На самом деле — она испугалась. Госпожа Ван собирается пойти на крайние меры, титула «колдуньи» ей уже недостаточно, ей нужны веские улики. Сфабриковать их нетрудно, найти лжесвидетеля, который оговорит и погубит человека — она ведь уже провожала такое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вам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Ждать. Какую бы фальшивку она ни состряпала, я ее разоблачу. А как только разоблачу, все три признака ложного доноса сойдутся воедино — и тогда судить буду не я ее, а она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Шэнь Юйяо смотрела не на Шэнь Уцзю, а на ворота флигеля — проверяла, нет ли кого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Резиденцией генерала кто-то следил. И это были не люди Чунсюя. Совсем другая шайка.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Уцзю легко коснулась жетона в рукаве. Пэй Цзю, помоги мне проверить А Ци, личного стражника из окружения Сяо Ду. На нем есть кармические нити, ведущие во двор императорского палаца, я должна знать, чей он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Жетон нагрелся. Ответ от Пэй Цзю пришел быстро: Проверил. Настоящее имя А Ци — Чжоу Ци, восемь лет назад его внедрили в окружение генерала. Первого числа каждого месяца он носит донесения к западным малым воротам императорского дворца, а принимает их Управление евнухов — отчет идет напрямую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соглядатай. Прямо под боком у Сяо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Уцзю закрыла глаза. Тот меморандум Чунсюй подал с поразительной точностью — скорее всего, весть передал именно 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нужно рассказать Сяо Ду. Но не сейчас — если он убьет А Ци, император сразу поймет, что правда раскрыта, и вся игра рухнет. Нужно дождаться начала судебного процесса в Великом судебном приказе, пока дело Резиденции государственного наставника не закрепится так, что у императора не останется путей к отступлению, и только тогда раскрыть все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Цзю, никому об этом не говори. Включая Сяо Ду — пока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уверена? У него под боком императорский шпион...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 там, император и знает, что в Резиденции генерала поселилась экзорцистка.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 на несколько секунд умолк. Ты затеваешь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убрала жетон. Лунный свет пал на кончики пальцев ее левой руки, синевато-черный оттенок стал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делах спешить нельзя. Поторопишься — погибнешь.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http://bllate.org/book/21207/2146508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