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коромыслом на плечах ходил по улицам и переулкам, его звонкий протяжный голос разносился по дворам: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доуфунао! Ароматный, нежный, с соленым или сладким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господа из семидесяти двух переулков восточной части города изволили вставать к завтраку, торговец уже возвращался домой с пустыми ведрами из-под доуфунао, вполне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записка вместе с тремя мисками дымящегося доуфунао, политого ароматным острым маслом, посыпанного хрустящими солеными кусочками соленой редьки и белым кунжутом, появилась на столе у господина Наня — учителя, которого господин Чиго пригласил для своего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Наню было около тридцати, он был белым, пухлым, как шар, — круглое лицо, круглый живот, при ходьбе ног было не видно. Когда господин Гао пригласил его в свой особняк, никто из домашних не мог поверить, что это и есть тот самый Бессмертный Журавль, о котором ходили слухи: «с даосским обликом, парящий в небесах, с криком журавля в девять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такие толстые журавли? Если бы он принял свой пернатый облик, то, скорее всего, не смог 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 быстро пробежал глазами записку, отбросил ее в сторону, взял фарфоровую пиалу с доуфунао, съел одну, затем другую, а залпом проглотил и третью. Лицо его раскраснелось, градом катился пот. Тогда он погладил живот, развалился в кресле-качалке, отрыгивая,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Цок-цок, нынешние дети — просто невидаль, один другого горячее. Ты разнес мою лавку — я пойду подожгу твой двор. Цок-цок. Одному десять, другому восемь — молоко на губах не обсохло, а уже творят такое, что дело идет на уничтожение, поступают решительнее взрослых. Со временем оба не будут сидеть в клетке. Наследнику лучше бы сейчас наладить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двери откинулся, и вошел долговязый молодой стражник, толкая перед собой черное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сидел ребенок. На нем был халат из парчи цвета лазурного камня, расшитый золотой нитью в виде птиц долголетия, поверх — полупрозрачная накидка цвета туманной зелени. Личико размером с ладонь, с тонкими чертами, почти без кровинки, словно он вот-вот растворится в тумане из легкой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наследник господина Чиго — Гао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оперся на подлокотники и встал. Служанка поспешила поддержать его, но он оттолкнул ее руку. Наследник, опираясь на собственные силы, сделал несколько шагов, сел на табурет у стола, взял записку, тоже прочитал ее и слегка нахмурил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уж... гладко все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 лениво развалился в кресле, лишь пальцем указал на чайник. Его привычный слуга тут же понял намек и налил ему чаю «цвет воробьиного язычка».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 с наслаждением прихлебывал чай,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детей давно враждуют, ссора была лишь вопросом времени. В прошлый раз с подделкой документов действительно было много сомнительного, но с поджогом, похоже, все чисто. К тому же, пользуясь суматохой пожара, Сяо Ци проверил всех тех кроликов — все они оказались обычными домашними. Если наследник все еще беспокоится, пусть прикажет понаблюдать за ними. Сейчас ваше тело слабо, не стоит слишком тревожиться, а тем более... связываться с каким-то паршивым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 слегка опустил веки, хотел было что-то сказать, но его прервал внезапный приступ сильного кашля. Окружающие слуги, привыкшие к этому, не выказали беспокойства: кто-то похлопал его по спине, кто-то принес лекарство. Гао Яо кашлял, согнувшись дугой, лицо его побагровело, прежде чем он пришел в себя. Он поднял руку, смахнул на пол зеленую склянку с лекарством, которую поднесла служанка, и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прав. Всего лишь паршивый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дыхание, вернул себе обычное спокойное и мягкое выражение лица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детей довольно интересны. Пусть за ними еще понаблюдают. После осенних экзаменов в этом году Академия Чжаоян снова будет набирать учеников. Если они будут достойны, можно будет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 вытер пот, поднял большой палец вверх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смотрит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несколько раз чихнул, потер переносицу, затекшую и зачесавшуюся от ледяного холода, прошелся по переулку Чжумене туда-сюда дважды, но не нашел и следа кролика. Зато он отбился от четырех или пяти нападений озорных мальчишек, и теперь его тревога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Гао Хуай находится в человеческом обличье, и часто невольно относился к Маленькому Деревцу Хуай как к взрослому. Но Маленькое Деревце Хуай даже не умеет говорить по-человечески. Когда он велел ему встретиться здесь, возможно, этот маленький кролик... просто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думал и думал, но так и не придумал лучшего способа. Пришлось ему найти укромное безлюдное место, достать из кошелька маленькую куклу-кролика.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ее в свободное время из шерстинок, которые выпали у Маленького Деревца Хуай. Кукла была размером с мизинец, грубой работы, но в ней можно было угадать кроличью форму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спинку куклы была продета красная веревочка. Цзи Чаоань взялся за один конец веревочки, подвесил маленькую куклу в воздухе, сложил указательный и средний пальцы правой руки и начал рисовать круги от центра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змеиный узор из вышивальных талисманов, обладающий свойством находить дорогу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войлочный комочек зашевелился без ветра, медленно повернулся несколько раз и в конце концов указал головой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сорвался с места, но через два шага внезапно остановился, внимательно всмотрелся в форму куклы-кролика, нахмурил свое маленькое личико с чрезвычайно серьезным видом, молча развернулся и на этот раз пошел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подумал про себя: в следующий раз, когда буду делать куклу-кролика, нужно постараться сделать ее более точной, хотя бы чтобы голова и хвост различались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Чжумене находился в «Бамбуковой роще». Если идти на восток, не пройдет и времени, за которое сгорает половина ароматической палочки, как путь пересечет другая, чуть более широкая улочка. Хотя она называлась переулком Грязной Воды, в сухую погоду это была обычная улочка, где иногда проходили торговцы, и попадалось несколько пустынных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использовал змеиный узор еще несколько раз и наконец остановился у одного заброшенного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 соседству с этим двором тоже были заброшены, сорняки выше человеческого роста поглотили и дворы, и разрушенные стены. Только здесь ворота были плотно закрыты, на висячем медном замке лежал слой пыли, будто его давно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подошел и потрогал, но пальцы остались чистыми. Казавшийся легким слой пыли был крепко приклеен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врываться, а, перешагнув через ворота двора, направился в ближайшую лавку, торгующую жареными семечками. Там он купил пакетик засахаренных грецких орехов и пакетик белых семечек, заодно, не подавая виду, разузнал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продававшая семечки, приняла его за слугу из какой-то богатой семьи и принялась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господину, чтобы ни в коем случае не покупал это место по дешевке. Тот двор нечист.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захлопал своими большими прозрачными, как озерная гладь, глазами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двор давно пустует, в нем, конечно, грязно. Нужно просто послать побольше людей, чтобы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вздохнула, сунула ему в руку горсть соленого арахиса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бабушка говорит, что в том дворе водятся привидения. Когда бабушка была маленькой, в том дворе уже никто не жил. Иногда туда заходили смельчаки, а наутро их находили мертвыми за воротами — с вытаращенными глазами и высунутыми языками, все до смерти перепуганные.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Соседи от страха разъехались, дом не продать, вот и бросили. Не тратьте деньги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обязательно доложу господину.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и вышел из лавки с двумя пакетами семечек и горстью соленого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Подслеповатая старушка медленно пересчитала деньги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подняла голову, красивого мальчика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вернулся к тому двору, зашел в заброшенный сад слева, заправил полы одежды за пояс, туже перетянул длинный сверток ткани, висевший за спиной, снова достал куклу-кролика и на этот раз начертил мышиный узор — для поиска кратчайшего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Кукла-кролик задрожала. Цзи Чаоань почувствовал, что сила натяжения увеличилась, и разжал пальцы. Войлочная игрушка, волоча за собой длинную красную нитку, нырнула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поспешил за ней, раздвигая спутанные сорняки, и вдоль стены нашел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Кукла-кролик сама подкатилась к щели, внезапно вспыхнула и в мгновение ока превратилась в несколько крошечных горсток пепла, которые ветер развеял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подобрал оставшуюся красную нитку и убрал, затем поднял голову, оглядывая глиняную стену, и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эта хоть и не была собачьей норой, но ненамного ее превосходила. Должно быть, ее прорыл какой-то дикий зверь, но бросил на полпути, поэтому стена оставалась целой, и никто не заметил этой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Чаоань, привыкший к роскоши и комфорту, теперь должен был лезть в грязную нору. Он помучился сомнениями, но в конце концов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Деревце Хуай, посмотри, что я из-за тебя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спины короткий меч, расширил им щель, терпеливо перенося тучи пыли,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тоже буйствовали сорняки, даже более высокие и густые, чем в предыдущем, так что дом почти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терпеливо присел в траве и через некоторое время увидел юношу лет четырнадцати-пятнадцати, который шел со стороны ворот, неся в руках несколько тяжелых бумажных свертков и тыкву-горлянку с вином. От него слабо пахло мясом и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проявляя никакой осторожности, прошел сквозь густые заросли, прямо направился к развалившемуся главному дому, уверенно прошел в боковую комнату, постучал по стене в нескольких местах, и часть кирпичей у самого пола отодвинулась, открыв отверстие размером около метра в поперечнике.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согнулся и нырнул в дыру, спустился по ступенькам, повернул — и перед ним открылось просторное помещение, вымощенное синим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находилась под землей, и хотя была просторной, в ней чувствовалась духота и сырость. Из стен торчало несколько заржавленных светильников, в которых тускло мерцали светящиеся жемчужины, освещая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западной стены на мягкой тахте сидели мужчина и женщина, держась за руки и воркуя друг с другом. В восточном углу стоял квадратный стол, на котором находилась квадратная клетка, вся из тонких сине-белых светящихся прутьев, словно в ней мерцали разряды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сидел серый кролик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синих световых прутьев кролик не двигался, только его черные, как обсидиан, глаза были широко раскрыты, а раздвоенная верхняя губа и хвост время от времени сильно дрожали — вероятно, его подавляло какое-то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столом склонился маленький старичок с седыми волосами, еще более взлохмаченными, чем сорняки во дворе. Перед ним были разложены бумага и кисть. Он внимательно разглядывал серого кролика, бормоча себе под нос и время от времени быстро записывая что-то. Его белая одежда была вся в чернильных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вошел в комнату и, прежде чем заговорить, улыбнулся,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наставница, я купил вино и закуски. Печеная курица из лавки Ляо, тушеная свиная рулька и требуха из лавки Чжу, а еще лотос с сахаром и имбирем из Башни Ветра и Дождя и острое мясо оленя!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разворачивал бумажные свертки и расставлял их на столе перед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коренастым, с густой бородой. Он окинул взглядом стол, уставленный яствами,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замешкался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 кедровыми орешками из лавки Саньюань продают только по две бочки в день... Ученик сначала прислуживал учителю и наставнице за утренней трапезой, пришел слишком поздно и не успел купить... Н-но их «Сто цветов»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становился все тише, а мужчина уже отодвинул от себя красивую женщину, которую обнимал, вышел из-за стола и, размахнувшись, пнул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здоровяком юноша был словно цыпленок под ногой ястреба. Получив пинок, он полетел, как подхваченный ветром листок, едва не опрокинув стол 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кисть, обеими руками подхватил дно клетки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Людао! Сынок, поосторожнее! Повредишь мое сокровище — я тебя оскоплю!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выругался в ответ: «Старый хрыч!» — схватил юношу за шиворот и швырнул в пустой угол комнаты, затем принялся избивать его ногами и кулаками,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птенец! Сам бездарь, а винишь учителя! Я тебя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свернувшись калачиком, лежал на полу, молча снося побои, и лишь изредка, когда было особенно больно, постанывал. Здоровяк устал бить и в последний раз сильно пнул его — на этот раз жесткий сапог пришелся юноше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 юноши рассеклась, но он, забыв о боли,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Ущитель, бещитесь!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 крови попала на сапог, и тут же раздалось шипение, пошел дымок, и сапог прожгло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среагировал быстро, скинул сапог и отбросил его в сторону, злобно уставившись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проворно надел перчатки из неизвестного материала, взял маленький желтый флакон, подбежал к юноше и осторожно собрал капающую с него кровь в бутылек.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принял нужную позу, и кровь вместе со слезами закапала в темное горлышко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не нарочно тебя ранил,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я знаю. Учитель — самый лучший человек на свете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слезы постепенно остановились. Старик дал ему хлопчатобумажный платок вытереться, взял флакон и вернулся к столу. Тем временем здоровяк, которого старик назвал Сюань Людао, уже обнимал женщину и вовсю 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они ели и пили, и вдруг все почувствовали слабость, тела их обмякли, и они повалились на тахту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с глухим стуком рухнул на пол, только глаза его бегали туда-сюда, полные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только что избитого, с синяками и ссадинами на лице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Парень! Попробуй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полу, лицо его выражало полную растерянность, он обессиленно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 сил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сначала был потрясен, затем пришел в неописуемый восторг. Он попытался повернуть голову, но не смог сдвинуть и шею, поэтому ему пришлось лежать на спине и громко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божество почтило нас своим присутствием? Я — Хуан Шоу с горы Цяньцю, область Сянчжоу! Всю жизнь я посвятил изучению, немного смыслю в медицине. Умоляю старшего наставника указать мне, какой именно яд способен подействовать даже на циньюань? Я готов отдать все наследие горы Цяньцю в обмен на этот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звонкий детский голос, который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действительно циньюань.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Людао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свирепый, как ему казалось, рык, который должен был звучать как гром, на деле оказался тише обычной человеческой речи. Женщина же просто дрожала,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 синей одежде толкнул ногой дверь и медленно вошел. Лицо его было бледным от истощения духовной энергии. Он достал маленький белый флакон, высыпал несколько пилюль и, словно конфеты, кинул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клетке широко раскрыл глаза и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слишком мал, да и светящиеся прутья загораживали обзор, так что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взглянул на клетку. Он был совсем ребенком, с пухлыми, еще по-детски круглыми щечками, такой красивый, словно сошел с новогодней картинки. Однако в его поведении чувствовалась уверенность и спокойствие. Он прошелся по комнате, заложив руки за спину, и окинул оценивающим взглядом каждого из четырех присутствующих. От этого взгляда даже у этих отъявленных злодеев, на чьей совести было немало смертей,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Людао невольно сглотнул слюну и хрипло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мелкий... ты...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я, а я знаю, кто ты. Ты, начиная с области Сянчжоу, вместе с этим стариком Хуаном творил темные дела, полагаясь на яд циньюань, обманывал и грабил, и так добрался до самого Луоцзина. У тебя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Людао пошло пятнами, он уставился на Цзи Чаоаня,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обращая на него больше внимания, одернул полу одежды и присел на корточки перед избитым юношей. Он был низкорослым, с короткими руками и ногами, но этот жест получился у него изящным и непринужденным, словно у развязного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Позабытый серый кролик, чьи глаза сверкали, вдруг стал злым и свирепым, яростно уставился в спину мальчику, словно желая просверлить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Чаоань, ничего не замечая, с сочувствием оглядел распухшие, сочащиеся кровью губы и уголки глаз юноши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мне непонятно, хочу спросить у тебя,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всю свою жизнь никогда не встречал такого обращения. Он был полон страха и беспокойства, попытался опереться руками о пол, но конечности его не слушались, и он остался сидеть на месте,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Спрашивайте...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— самая ядовитая птица в мире, почему же ты позволяешь какому-то воробью безнаказанно себя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Людао снова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 ко мне очень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боясь, что Цзи Чаоань не поверит,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еще был яйцом, меня нашел и высидел мой учитель. Он растил меня с самого детства. В детстве я много ел, учитель урезал свой паек, чтобы я не голодал, он — самый лучший учитель на свете. Да, даже если он меня бьет, то это ради строгости воспитания. Н-не отшлифуешь нефрит — не получится изделия. П-прошу вас, не причиняйте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помолчал некоторое время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юношу, но, казалось, сквозь него он видел другого Гао Хуая — разбитого вдребезги, с уничтоженной душой, оставившего лишь жалкую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наконец посмотрел на клетку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кролик, почувствовав взгляд Цзи Чаоаня, внезапно рванулся, ударившись о сине-белые световые прутья. Прутья затрещали, несколько раз ярко вспыхнули, и кролика отбросило обратно в клетку, оставив на его мягкой шерсти несколько подпалин.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незаметно сжал пальцы, но лицо его оставалось холодным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в Клетке Пяти Громов держат какое-то сокровище. Оказывается, это просто дурачок. Неужели ради такого кролика-оборотня ты решил использовать бессмертное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как ни в чем не бывало взял записи, которые Хуан Шоу оставил на столе. Старик выглядел встревоженным, попытался было дернуться, но не смог пошевелить даже пальцем, вынужденный смириться.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Старикашка нацарапал от нечего делать, написал всякую ерунду, старший наставник, не принимайте всерьез...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пробежал глазами по листу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задиристый кролик, носит на себе странный замок. Редкость, редкость. Один замок ранит душу, второй замок ранит весну. Неужели воистину нет способа разомкнуть?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Ранит душу? Ранит весну? Ты, старикашка, весьма проницателен,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куда... Старикашка мало что смыслит. Вот, например, каким способом вы, старший наставник, обездвижили нас, — это мне совсем непонятно...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Шоу выпрямился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Достигший — прежде всего. Вы, господин, способны на то, что не под силу другим, естественно, вы 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не судить людей по внешности, с головой ушел в изучение медицины — это большая редкость. Давай так: ты пойдешь со мной в одну пещеру для уединенной практики, я расскажу тебе о методе, который заставил вас всех потерять силы, а также о других его применениях, а ты будешь готовить для меня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Людао крикнул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Шоу!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Шоу, обрадовавшись редкой добыче,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 этого серого кролика, и того циньюаня — ты можешь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Шоу просиял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произнес эти слова, из его горла вдруг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Людао, его сожительница и юноша, который был птицей Циньюань в человеческом обличье, тоже один за другим начали извергать кровь и на глазах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