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Линг Ло обернулась и увидела вошедшего:</w:t>
      </w:r>
    </w:p>
    <w:p w:rsidR="00BB20FC" w:rsidRPr="00357A74" w:rsidRDefault="00357A74" w:rsidP="00BB20FC">
      <w:pPr>
        <w:jc w:val="left"/>
        <w:rPr>
          <w:sz w:val="28"/>
          <w:lang w:val="en-US"/>
        </w:rPr>
      </w:pPr>
      <w:r w:rsidRPr="00357A74">
        <w:rPr>
          <w:sz w:val="28"/>
          <w:lang w:val="en-US"/>
        </w:rPr>
        <w:t>— О?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именно Нэ Чжа вышел из главного зала. На его волосах осели крупицы снега, а алый воротник в месте, куда попала растаявшая вода, слегка потемнел. Он бросил взгляд вниз, следуя за траекторией ее недавнего взгляда, а затем перевел глаза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Ло не стала ходить вокруг да около, повернулась и просто честно указала пальцем вниз:</w:t>
      </w:r>
    </w:p>
    <w:p w:rsidR="00BB20FC" w:rsidRPr="00357A74" w:rsidRDefault="00357A74" w:rsidP="00BB20FC">
      <w:pPr>
        <w:jc w:val="left"/>
        <w:rPr>
          <w:sz w:val="28"/>
          <w:lang w:val="en-US"/>
        </w:rPr>
      </w:pPr>
      <w:r w:rsidRPr="00357A74">
        <w:rPr>
          <w:sz w:val="28"/>
          <w:lang w:val="en-US"/>
        </w:rPr>
        <w:t>— Там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все еще падал, каменные плиты у ворот обители были совершенно пусты, и, кроме затянувшей все вокруг изморози, не осталось ни малейшего следа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он еще стоял там, — в ее голосе прозвучало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ничего не ответил, пару мгновений всматриваясь в пустую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Ло подумала, что он ей не верит, и уже собиралась что-то добавить, как увидела, что он сложил пальцы в заклинание. Сгусток золотого света упал на пустую землю в самом конце каменных ступеней, сделал круг, несколько раз вспыхнул на месте и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ауры демонов, — Нэ Чжа убрал руку в рукав, его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 Линг Ло коснулась пальцем губ, немного подумала и принялась описывать: — Серебряные волосы, белые одежды, с виду похож на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Нэ Чжа чуть дрогнула:</w:t>
      </w:r>
    </w:p>
    <w:p w:rsidR="00BB20FC" w:rsidRPr="00357A74" w:rsidRDefault="00357A74" w:rsidP="00BB20FC">
      <w:pPr>
        <w:jc w:val="left"/>
        <w:rPr>
          <w:sz w:val="28"/>
          <w:lang w:val="en-US"/>
        </w:rPr>
      </w:pPr>
      <w:r w:rsidRPr="00357A74">
        <w:rPr>
          <w:sz w:val="28"/>
          <w:lang w:val="en-US"/>
        </w:rPr>
        <w:t>— Белые волосы, белые одежды, даос —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припомнила облик Тай-и Чжэньжэня, источавший бессмертную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Линг Ло принялась отчаянно мотать головой. — У того человека волосы серебряные, а не белые. К тому же он выглядит молодыми,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пытаясь вызвать в памяти тот профиль в пелене снега:</w:t>
      </w:r>
    </w:p>
    <w:p w:rsidR="00BB20FC" w:rsidRPr="00357A74" w:rsidRDefault="00357A74" w:rsidP="00BB20FC">
      <w:pPr>
        <w:jc w:val="left"/>
        <w:rPr>
          <w:sz w:val="28"/>
          <w:lang w:val="en-US"/>
        </w:rPr>
      </w:pPr>
      <w:r w:rsidRPr="00357A74">
        <w:rPr>
          <w:sz w:val="28"/>
          <w:lang w:val="en-US"/>
        </w:rPr>
        <w:t>— ...Лицом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Нэ Чжа переместился с пустых горных ворот на ее лицо.</w:t>
      </w:r>
    </w:p>
    <w:p w:rsidR="00BB20FC" w:rsidRPr="00357A74" w:rsidRDefault="00357A74" w:rsidP="00BB20FC">
      <w:pPr>
        <w:jc w:val="left"/>
        <w:rPr>
          <w:sz w:val="28"/>
          <w:lang w:val="en-US"/>
        </w:rPr>
      </w:pPr>
      <w:r w:rsidRPr="00357A74">
        <w:rPr>
          <w:sz w:val="28"/>
          <w:lang w:val="en-US"/>
        </w:rPr>
        <w:t>— Красив?</w:t>
      </w:r>
    </w:p>
    <w:p w:rsidR="00BB20FC" w:rsidRPr="00357A74" w:rsidRDefault="00357A74" w:rsidP="00BB20FC">
      <w:pPr>
        <w:jc w:val="left"/>
        <w:rPr>
          <w:sz w:val="28"/>
          <w:lang w:val="en-US"/>
        </w:rPr>
      </w:pPr>
      <w:r w:rsidRPr="00357A74">
        <w:rPr>
          <w:sz w:val="28"/>
          <w:lang w:val="en-US"/>
        </w:rPr>
        <w:t>— Ну... красив же, — Линг Ло считала это слово вполне уместным, но его повторение отчего-то заставило ее почувствовать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 голосе Нэ Чжа сквозило бесконечное издевательство. — Не можешь отличить человека от демона, зато разглядела, что он красив.</w:t>
      </w:r>
    </w:p>
    <w:p w:rsidR="00BB20FC" w:rsidRPr="00357A74" w:rsidRDefault="00357A74" w:rsidP="00BB20FC">
      <w:pPr>
        <w:jc w:val="left"/>
        <w:rPr>
          <w:sz w:val="28"/>
          <w:lang w:val="en-US"/>
        </w:rPr>
      </w:pPr>
      <w:r w:rsidRPr="00357A74">
        <w:rPr>
          <w:sz w:val="28"/>
          <w:lang w:val="en-US"/>
        </w:rPr>
        <w:t>— Я смотрела на снег, — не моргнув глазом ответила она. — Тот человек просто случайно стоял в снегу, ну я заодно и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 Чжа фыркнул и еще раз обвел взглядом пространство у горных ворот. Изморозь на пустой площадке была толще, чем в других местах, и отливала синевато-серым светом, но кроме этого там ничего не было. Он отвел взгляд и зашагал вниз по ступеням.</w:t>
      </w:r>
    </w:p>
    <w:p w:rsidR="00BB20FC" w:rsidRPr="00357A74" w:rsidRDefault="00357A74" w:rsidP="00BB20FC">
      <w:pPr>
        <w:jc w:val="left"/>
        <w:rPr>
          <w:sz w:val="28"/>
          <w:lang w:val="en-US"/>
        </w:rPr>
      </w:pPr>
      <w:r w:rsidRPr="00357A74">
        <w:rPr>
          <w:sz w:val="28"/>
          <w:lang w:val="en-US"/>
        </w:rPr>
        <w:t>— Пошли, сначала вернемся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Ло последовала за Нэ Чжа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поместье Ли, небо уже почти совсем потемнело. Привратник старый Чжао как раз подливал масло в фонарь и, заметив шагающих друг за другом через порог, ошеломленно поклонился:</w:t>
      </w:r>
    </w:p>
    <w:p w:rsidR="00BB20FC" w:rsidRPr="00357A74" w:rsidRDefault="00357A74" w:rsidP="00BB20FC">
      <w:pPr>
        <w:jc w:val="left"/>
        <w:rPr>
          <w:sz w:val="28"/>
          <w:lang w:val="en-US"/>
        </w:rPr>
      </w:pPr>
      <w:r w:rsidRPr="00357A74">
        <w:rPr>
          <w:sz w:val="28"/>
          <w:lang w:val="en-US"/>
        </w:rPr>
        <w:t>— Третий молодой господин, госпожа Линг Ло, вы вернулись. Глава семьи и госпожа...</w:t>
      </w:r>
    </w:p>
    <w:p w:rsidR="00BB20FC" w:rsidRPr="00357A74" w:rsidRDefault="00357A74" w:rsidP="00BB20FC">
      <w:pPr>
        <w:jc w:val="left"/>
        <w:rPr>
          <w:sz w:val="28"/>
          <w:lang w:val="en-US"/>
        </w:rPr>
      </w:pPr>
      <w:r w:rsidRPr="00357A74">
        <w:rPr>
          <w:sz w:val="28"/>
          <w:lang w:val="en-US"/>
        </w:rPr>
        <w:t>— Внутри, — не сбавляя шага, бросил Нэ Чжа и направился через передний двор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Ло отстала на пару шагов и уже собиралась свернуть на развилке к своей комнате, как сзади раздались торопливые шаги.</w:t>
      </w:r>
    </w:p>
    <w:p w:rsidR="00BB20FC" w:rsidRPr="00357A74" w:rsidRDefault="00357A74" w:rsidP="00BB20FC">
      <w:pPr>
        <w:jc w:val="left"/>
        <w:rPr>
          <w:sz w:val="28"/>
          <w:lang w:val="en-US"/>
        </w:rPr>
      </w:pPr>
      <w:r w:rsidRPr="00357A74">
        <w:rPr>
          <w:sz w:val="28"/>
          <w:lang w:val="en-US"/>
        </w:rPr>
        <w:t>— Линг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несла в руках пустой поднос и, завидев ее, сразу подбежала:</w:t>
      </w:r>
    </w:p>
    <w:p w:rsidR="00BB20FC" w:rsidRPr="00357A74" w:rsidRDefault="00357A74" w:rsidP="00BB20FC">
      <w:pPr>
        <w:jc w:val="left"/>
        <w:rPr>
          <w:sz w:val="28"/>
          <w:lang w:val="en-US"/>
        </w:rPr>
      </w:pPr>
      <w:r w:rsidRPr="00357A74">
        <w:rPr>
          <w:sz w:val="28"/>
          <w:lang w:val="en-US"/>
        </w:rPr>
        <w:t>— Наконец-то ты вернулась! Погляди-ка на этот снег, неужели храм на горе Цуйпин действительно такой чудотворный?!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Ло вспомнила толпы паломников в главном зале и глиняно-золотой идол, в котором она даже толком не разглядела, какому именно божеству он принадлежит, поэтому ответила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великая катастрофа дарования божеств еще официально не началась, учение Запада еще не возвысилось, и простые люди в смертном мире, должно быть, даже не слышали о понятии «Будда». И тем не менее благовония там горели ярко, в главном и боковых залах было выставлено несколько божественных изваяний, и простолюдины кланялись любому образу, не заботясь о том, какому именно небожителю воздают почесть.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же на самом деле поклонялись в храме? Храм Милосердия — откуда взялось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себе, — сбивчиво ответила она. — Поклоняющихся много, а помогает ли он — я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кое-что тебе принесла, — Линг Ло покрутила на кончиках пальцев гроздь дикого винограда и протянула Цуй-эр.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несла его в рукаве всю дорогу, иней давно растаял, а на темно-фиолетовой кожице ягодок выступили капельки воды — они выглядели даже еще более сочными и свежими, чем в момент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взяла ягоды, повертела их так и эдак, и ее глаза засияли:</w:t>
      </w:r>
    </w:p>
    <w:p w:rsidR="00BB20FC" w:rsidRPr="00357A74" w:rsidRDefault="00357A74" w:rsidP="00BB20FC">
      <w:pPr>
        <w:jc w:val="left"/>
        <w:rPr>
          <w:sz w:val="28"/>
          <w:lang w:val="en-US"/>
        </w:rPr>
      </w:pPr>
      <w:r w:rsidRPr="00357A74">
        <w:rPr>
          <w:sz w:val="28"/>
          <w:lang w:val="en-US"/>
        </w:rPr>
        <w:t>— Из этого можно покрасить платок?</w:t>
      </w:r>
    </w:p>
    <w:p w:rsidR="00BB20FC" w:rsidRPr="00357A74" w:rsidRDefault="00357A74" w:rsidP="00BB20FC">
      <w:pPr>
        <w:jc w:val="left"/>
        <w:rPr>
          <w:sz w:val="28"/>
          <w:lang w:val="en-US"/>
        </w:rPr>
      </w:pPr>
      <w:r w:rsidRPr="00357A74">
        <w:rPr>
          <w:sz w:val="28"/>
          <w:lang w:val="en-US"/>
        </w:rPr>
        <w:t>— Можно, если размять и проварить, появится цвет. Получится бледно-лиловый, а если хочешь потемнее — повари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принялась наперебой сыпать фразами вроде «Линг Ло, какая же ты добрая», и они, переругиваясь и смеясь,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первый снег шел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хлопья падали густо и размашисто, и все жители Чэньтангуаня надеялись, что земля пропитается влагой до конца. Но на второй день снег превратился в мелкую крошку, с сухим шорохом стучащую по черепице. На третий же день остались лишь редкие снежинки, и едва на земле образовался тонкий белый налет, как с выходом солнца он полностью растаял, не оставив даже следов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Чэньтангуаня, страдающего от череды засух, это было лишь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Ло немного постояла под карнизом, наблюдая, как последние крупицы снега на ветках дерева в саду превращаются в воду, падают в потрескавшуюся от суши землю и исчезают в мгновение ока. Она запахнула воротник, мысленно снова вернувшись к тому седовласому даосу, оставила эту мысль про себя и повернулась, чтобы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 выдался странным, но он действительно принес в Чэньтангуаня настоящую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одиннадцатого месяца погода с каждым днем становилась все суше 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Ли принялись готовиться к зиме. Управляющий вместе со слугами заново оклеил окна во всех дворах бумагой, а плетеные корзины для угля в галереях наполнили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была занята хлопотами по заготовке зимней одежды. Посчитав прошлогодние ватники недостаточно теплыми, она лично следила за тем, чтобы портной снял новые мерки. Одежда для слуг шилась из грубой ткани, в то время как для членов семьи использовали хранящийся в кладовых шелк-сырец, однако набивали ее точно таким же свежим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Ло тоже позвали на примерку.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сидела на теплой кушетке в малой гостиной, листая реестр, и, заметив входящую Линг Ло, окинула ее взглядом с головы до ног.</w:t>
      </w:r>
    </w:p>
    <w:p w:rsidR="00BB20FC" w:rsidRPr="00357A74" w:rsidRDefault="00357A74" w:rsidP="00BB20FC">
      <w:pPr>
        <w:jc w:val="left"/>
        <w:rPr>
          <w:sz w:val="28"/>
          <w:lang w:val="en-US"/>
        </w:rPr>
      </w:pPr>
      <w:r w:rsidRPr="00357A74">
        <w:rPr>
          <w:sz w:val="28"/>
          <w:lang w:val="en-US"/>
        </w:rPr>
        <w:t>— Подросла.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улыбнулась и подозвала портного:</w:t>
      </w:r>
    </w:p>
    <w:p w:rsidR="00BB20FC" w:rsidRPr="00357A74" w:rsidRDefault="00357A74" w:rsidP="00BB20FC">
      <w:pPr>
        <w:jc w:val="left"/>
        <w:rPr>
          <w:sz w:val="28"/>
          <w:lang w:val="en-US"/>
        </w:rPr>
      </w:pPr>
      <w:r w:rsidRPr="00357A74">
        <w:rPr>
          <w:sz w:val="28"/>
          <w:lang w:val="en-US"/>
        </w:rPr>
        <w:t>— Ей тоже сшей два новых наряда. Эта девочка как раз растет, в прошлогодние мерки она наверняка уже не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Ло поспешно выразила благодарность. Госпожа Инь махнула рукой и перевернула страницу реестра.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человек, выполняющий важные поручения рядом с Нэ Чжа, оденешься слишком легко — и со стороны покажется, будто я, хозяйка дома, притесняю прислугу, — она подняла глаза на Линг Ло. — Какой цвет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Ло немного подумала:</w:t>
      </w:r>
    </w:p>
    <w:p w:rsidR="00BB20FC" w:rsidRPr="00357A74" w:rsidRDefault="00357A74" w:rsidP="00BB20FC">
      <w:pPr>
        <w:jc w:val="left"/>
        <w:rPr>
          <w:sz w:val="28"/>
          <w:lang w:val="en-US"/>
        </w:rPr>
      </w:pPr>
      <w:r w:rsidRPr="00357A74">
        <w:rPr>
          <w:sz w:val="28"/>
          <w:lang w:val="en-US"/>
        </w:rPr>
        <w:t>— Желтый нарцисс, водяно-голубой или светло-зеленый — любой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кивнула, с материнской лаской погладила ее по голове и велела портному всё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успехи Линг Ло в искусстве фур также стали весьма заметными. Она уже одолела чуть меньше половины книги «Таинственные письмена пренебесных облаков Тайгу», и помимо самых первых талисманов перемещения освоила еще с десяток полезных фур. Теперь рисовать талисманы у нее получалось все легче и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дни шли своим чередом. Каждый день — ношение воды и подача еды, рисование талисманов и совершенствование, изредка поручения, на которые ее отправлял Нэ Чжа, и время от времени пустые разговоры с Цуй-эр в укромном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дни становились все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Линг Ло спрятала маленькую грелку для рук в рукав и по обыкновению отправилась дежурить во двор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Нэ Чжа вовсю горел древесный уголь. Он необычно для себя сидел за письменным столом, небрежно перелистывая бамбуковые свитки — судя по всему, трактат по какой-то технике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пиала с имбирным отваром, от которой уже не шел пар. Линг Ло подошла, протянула руку и потрогала ее — стенки пиалы были ледяными.</w:t>
      </w:r>
    </w:p>
    <w:p w:rsidR="00BB20FC" w:rsidRPr="00357A74" w:rsidRDefault="00357A74" w:rsidP="00BB20FC">
      <w:pPr>
        <w:jc w:val="left"/>
        <w:rPr>
          <w:sz w:val="28"/>
          <w:lang w:val="en-US"/>
        </w:rPr>
      </w:pPr>
      <w:r w:rsidRPr="00357A74">
        <w:rPr>
          <w:sz w:val="28"/>
          <w:lang w:val="en-US"/>
        </w:rPr>
        <w:t>— Третий молодой господин, имбирный отвар остыл, — она спрятала грелку ему за пазуху и постучала по пиале.</w:t>
      </w:r>
    </w:p>
    <w:p w:rsidR="00BB20FC" w:rsidRPr="00357A74" w:rsidRDefault="00357A74" w:rsidP="00BB20FC">
      <w:pPr>
        <w:jc w:val="left"/>
        <w:rPr>
          <w:sz w:val="28"/>
          <w:lang w:val="en-US"/>
        </w:rPr>
      </w:pPr>
      <w:r w:rsidRPr="00357A74">
        <w:rPr>
          <w:sz w:val="28"/>
          <w:lang w:val="en-US"/>
        </w:rPr>
        <w:t>— М-м, — Нэ Чжа перевернул страницу, даже не подняв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Ло молча забрала пиалу и отправилась на кухню переделать отвар свежим и горячим. Когда она вернулась, Нэ Чжа уже отложил бамбуковый свиток и, склонив голову, наблюдал за ней со стула.</w:t>
      </w:r>
    </w:p>
    <w:p w:rsidR="00BB20FC" w:rsidRPr="00357A74" w:rsidRDefault="00357A74" w:rsidP="00BB20FC">
      <w:pPr>
        <w:jc w:val="left"/>
        <w:rPr>
          <w:sz w:val="28"/>
          <w:lang w:val="en-US"/>
        </w:rPr>
      </w:pPr>
      <w:r w:rsidRPr="00357A74">
        <w:rPr>
          <w:sz w:val="28"/>
          <w:lang w:val="en-US"/>
        </w:rPr>
        <w:t>— Куда ты ходила? — небрежно бросил Нэ Чжа, однако тон его прозвучал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вот так просто молча ушла? И во что он превратил его, молодого господина, — в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Ло держала пиалу в руках и, склонив голову набок, с недоумением произнесла:</w:t>
      </w:r>
    </w:p>
    <w:p w:rsidR="00BB20FC" w:rsidRPr="00357A74" w:rsidRDefault="00357A74" w:rsidP="00BB20FC">
      <w:pPr>
        <w:jc w:val="left"/>
        <w:rPr>
          <w:sz w:val="28"/>
          <w:lang w:val="en-US"/>
        </w:rPr>
      </w:pPr>
      <w:r w:rsidRPr="00357A74">
        <w:rPr>
          <w:sz w:val="28"/>
          <w:lang w:val="en-US"/>
        </w:rPr>
        <w:t>— Я увидела, что имбирный отвар остыл, и решила подогреть. Что-то не так?</w:t>
      </w:r>
    </w:p>
    <w:p w:rsidR="00BB20FC" w:rsidRPr="00357A74" w:rsidRDefault="00357A74" w:rsidP="00BB20FC">
      <w:pPr>
        <w:jc w:val="left"/>
        <w:rPr>
          <w:sz w:val="28"/>
          <w:lang w:val="en-US"/>
        </w:rPr>
      </w:pPr>
      <w:r w:rsidRPr="00357A74">
        <w:rPr>
          <w:sz w:val="28"/>
          <w:lang w:val="en-US"/>
        </w:rPr>
        <w:t>— Поставь туда, — он капризно кивнул на низкий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Ло опустила пиалу на место и подбросила в жаровню еще несколько кусочков угля. Язычки пламени лизнули свежий уголь, издав тихий потрескивающий звук, и полусвет-полутень упали на половину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 Чжа взял имбирный отвар, сделал глоток и поморщился — судя по всему, счел его слишком острым. Тем не менее он зажал нос и допил всё до конца, швырнув пустую пиалу обратно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лицо юного господина перекосилось от отвращения, которое он даже не пытался скрыть:</w:t>
      </w:r>
    </w:p>
    <w:p w:rsidR="00BB20FC" w:rsidRPr="00357A74" w:rsidRDefault="00357A74" w:rsidP="00BB20FC">
      <w:pPr>
        <w:jc w:val="left"/>
        <w:rPr>
          <w:sz w:val="28"/>
          <w:lang w:val="en-US"/>
        </w:rPr>
      </w:pPr>
      <w:r w:rsidRPr="00357A74">
        <w:rPr>
          <w:sz w:val="28"/>
          <w:lang w:val="en-US"/>
        </w:rPr>
        <w:t>— Гадость какая, больше не вели кухне это приносить.</w:t>
      </w:r>
    </w:p>
    <w:p w:rsidR="00BB20FC" w:rsidRPr="00357A74" w:rsidRDefault="00357A74" w:rsidP="00BB20FC">
      <w:pPr>
        <w:jc w:val="left"/>
        <w:rPr>
          <w:sz w:val="28"/>
          <w:lang w:val="en-US"/>
        </w:rPr>
      </w:pPr>
      <w:r w:rsidRPr="00357A74">
        <w:rPr>
          <w:sz w:val="28"/>
          <w:lang w:val="en-US"/>
        </w:rPr>
        <w:t>— Поняла-поняла, — бормоча себе под нос, она машинально зафиксировала это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было тепло, и Линг Ло, чуть приподняв юбки, уселась прямо на пол, подперла щеку рукой и, склонившись над письменным столом, принялась смотреть, как он листает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http://bllate.org/book/21188/2145367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