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 господ уже уносят ноги, что же вам не посидеть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Юй и Ци Цзюнь спускаются со второго этажа, хозяйка заведения снова бросилась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лишь хмыкнул и решительно зашагал к выходу, но содержательница преградила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спешить... Перед уходом неплохо бы и сегодняшний счет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Ци, расплатись с ней, — обратился Сяо Юй к Ци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Импера... Господин, я сегодня торопился, выходя из дому, и все деньги, что были при мне, уже потратил, — Ци Цзюнь говорил чистую правду, в этот момент он был абсолютно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хозяйка мгновенно переменилась в лице. Она разжала руки, которыми обвивала руку Сяо Юя, скрестила их на груди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 словам обоих господ, денег у вас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в другой день я непременно верну всё до последней монеты, — равнодушно произнес Сяо Юй, и его тон лишь сильнее разозлил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сплюнула на пол и завопила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управляю Цуймэнсюань, но впервые вижу наглецов, решивших объесть меня даром! Одеты как приличные люди, а ну-ка, пусть мои парни отрубят каждому из вас по пальцу в уплату долга!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разбила чашку, и из-за дверей мгновенно выскочили несколько крепких молодчиков, взяв обоих мужчин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по-прежнему неторопился, размеренно обмахиваясь складным веером, словно происходящее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 этими людьми? Ци Цзюнь сжал кулаки, лихорадочно соображая. Стоит ему только затеять драку, как уже завтра по всему Шанцзиню поползут славные слухи о том, как Маркиз Чжэньбэй развлекался с императором в борделе да еще и устроил там побоище!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Юя упал на окно: неподалеку от Цуймэнсюань откуда ни возьмись снова собралась толпа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 в поединке и выиграй деньги! Победи в поединке и выиграй деньги! Кто сможет сбросить вон того человека с помоста, оба этих золотых слитка достанутся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не спешите, — обратился Сяо Юй к толпе свирепых амбалов. — Уделите нам немного времени, и мы пойдем наружу, чтобы заработать серебро и вернуть вам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твоему, серебро с неба падает? — хозяйка все еще сомневалась, но при упоминании денег ее тон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боитесь, что мы сбежим, госпожа может смело отправить кого-нибудь следовать за нами, — предложил Сяо Юй, развеяв ее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Император? — шепотом позвал его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Цуймэнсюань невесть откуда появился деревянный помост высотой в пять чи, а позади него стояла плотно закрытая повозка, которую держал за уздцы высокий и дородный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помосте стоял полуголый человек с кожей цвета молодой пшеницы и могучим телосложением. Он с явным презрением взирала на толпу внизу. Приглядевшись, Сяо Юй заметил, что у этого человека от рождения были разные глаза: левый — изумрудно-зеленый, а правый — черной уруши, а аура вокруг него исходила леденящая, словно от вожака волчьей стаи, охотящегося на снежных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помостом расхаживал и размахивал красной тканью тот самый невыразительный мужчина средних лет, что только что зазывал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победить его, мы сможем забрать деньги? —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человек на помосте. — Тобой ли это решать? Мы с отцом не станем возмещать тебе расходы на срастание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ничуть не рассердился на насмешку. Переведя взгляд на Ци Цзюня,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Ци, на сей раз вновь придется побеспокоить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сразу понял его без слов, сделал сальто вбок и вскочил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в чем будем состязаться? — обратился он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владения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 Цзюнь даже обрадовался: он вышел из кавалеристов, а потому управлялся с клинком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дай этому пареньку оружие! — выкрикнул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Тучный малый, стоявший за помостом, услышав оклик, вытащил из повозки два тупых тяжелых клинка и швырнул их Ци Цзюню и своему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поймали оружие почти одновременно, и мужчина, не теряя времени на приветствия,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Неповоротливый тупой клинок в его руках казался легким, словно пушинка; взмахнув им, он поднял ледяной вихрь и нацелился прямо в поясницу Ци Цзюню. Ци Цзюнь отступил назад и заблокировал удар перекрещенным клинком, но сила противника оказалась невероятной — она отбросила его к самому краю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побьют до слез, не жалуйся матушке, — с вызовом бросил мужчина при соприкосновении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холодно хмыкнул, совершил сальто назад за спину противника, но тот держался очень плотно: взмыв в воздух, он обрушился сверху вниз подобно грому среди ясного неба на равнине. Соперники вновь сошлись в мертвой хватке. Переложив клинок в левую руку и совершив обманный выпад, Ци Цзюнь разорвал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тебе есть кое-какая сноровка, — прищурившись, холодно усмехнулся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лыком шит, — парировал Ци Цзюнь его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смазливый парень внизу? Твой любовник? Любимчик? — не спеша напирал мужчина, но не успели затихнуть его слова, как он ощутил исходившую от противника густую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клинок выписал в воздухе суровую дугу, нанеся три удара подряд. Мужчина хоть и отразил их, но был вынужден отступить к самому краю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выходит,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сходились в ожесточенной схватке, внимание Сяо Юя привлек небольшой черный лакированный ящик в повозке, судя по всему, изготовленный из прочнейшего черного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проступил еле заметный узор, и Сяо Юй, заслонив глаза рукой от лучей, с удивлением обнаружил, что резьба на сундуке — это тигровые знаки, выбитые по особому заказу министерства военных дел Великой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рухнуло вниз. Приглядевшись еще раз, он убедился: да, это действительно тигровые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 тигровыми знаками — клеймо, которое военное ведомство использовало для хранения секретных документов второй категории. Откуда эта вещь оказалась у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Шпионы? Или мятежники?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зазывала средних лет, похоже, заметил странное выражение лица Сяо Юя и кашлянул в сторону А-Маня.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менялась молниеносно, и Сяо Юй, не успев как следует обдумать происходящее, единым рывком подскочил к повозке, выхватил тяжелый ящик и бросился бежать в сторону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бойца на помосте, поняв, что дело неладно, тут же прекратили бой. Ци Цзюнь попытался броситься вслед за маленьким императором, но мужчина опередил его,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А-Мань! Держи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проявил удивительное послушание: при всей своей комплекции, похожей на гору плоти, он двигался невероятно проворно. Одним прыжком оказавшись на помосте, он набросился на Ци Цзюня и, обхватив за пояс, оторвал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принялся яростно колотить его по плечам и спине, но А-Мань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и его сын бросились в погоню за Сяо Юем. Поскольку Сяо Юй с самого начала действовал по обстоятельствам да еще и тащил тяжелый ящик, он не успел убежать далеко, и вскоре оба преследователя зажали его в тупике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 с иголочки, а промышляешь воровством; лицом вышел ладно, а заришься на мужиков. В столице и впрямь творится всякая чертовщина, — холодно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вы крадете казенные вещи? — в ответ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тут мелешь? Мы с сыновьями зарабатываем на жизнь уличными представлениями, и слава богам, если власти не цепляются к нам понапрасну,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средних лет словно внезапно прозрел: с глухим стуком рухнув на колени,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Мои сыновья здесь ни при чем, это всё меня бес попутал. На днях я увидел, как несколько военных чинов пировали, а ящик лежал у них на лошади. Подумав, что внутри деньги, я из жадности утащил его... Никак не ожидал, что вы его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Отец?! — ошеломленно вытаращил глаза молодой мужчина. — Ты совсем с ума сошел! Если власти начнут расследование, всем нам сносить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отвесил несколько поклонов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пожалейте нас, троих бедолаг! Мы заполучили этот сундук только сегодня утром и еще ничего в нем не тронули. Мы отдадим его целиком! Умоляю, не выдавайте нас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искреннее раскаяние, Сяо Юй перевел взгляд на прижимаемый к груди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сундуке из черного железа с тигровыми знаками изготавливался по спецзаказу лучшими мастерами Великой Шан, взломать его чрезвычайно трудно, а любое вскрытие оставит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сундук явно не открывали. Сяо Юй немного успокоился, но в то же время опасался, что если припереть этих двоих к стенке, от отчаяния они могут решиться на убийство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вам повезло встретить меня. Будь на моем месте кто другой, уж они бы заставили вас ответить перед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Юй не намерен преследовать их, молодой мужчина тоже сложил руки в знак благодарности, а затем помог подняться отцу, у которого от пережитого страха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 секретными сведениями второй категории вот так просто могут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хотя евнухи-взточники и регент пали, порочные нравы при дворе ни капли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Император,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Цзюня раздался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уйму сил и наконец отделавшись от А-Маня, Ци Цзюнь уже не думал ни о каких драках: раскидав людей из Цуймэнсюань, он бросился на поиски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А-Маня не в порядке с головой, но неужели и у тебя она пустая? — стоявший на помосте мужчина стоял, заложив руки за спину, перед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дрожа стоял на коленях, холодный пот пропитал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А-Чжоу виновен, умоляю хозяина пощадить мою никчемную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хмыкнул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http://bllate.org/book/21170/2144730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