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выдалась возможность примерить вещи, конечно, нельзя ограничиваться чем-то одним, нужно примерить сразу несколько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снаружи, попивая воду, и терпеливо ждал, пока Дяо Чань не перемерила штук семь-восемь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тебе понравились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посмотрела на одежду, которую только что примеряла, и указала на первый комплект. Цинь Юй тут же решительно расплатился на кассе, а заодно прихватил пятый комплект в повседневном стиле, который ей тоже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вышли из магазина с пакетами в руках и направились в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курс был взят на элегантный городской стиль: стоило им перешагнуть порог, как в глаза бросились блузки, брюки со стрелками и самые разные юбки в деловом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запустили какую-нибудь игру про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вежливо отклонил предложения назойливого консультанта и на этот раз решил выбирать наряды для Дяо Чань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Асимметричные блузки, рубашки с оборками из рюшей, прямые брюки, облегающие юбки-карандаши, маленькие черные платья с V-образным вырезом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сгреб всё в охапку и сунул Дяо Чань в руки, отправляя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устроился на диванчике в ожидании. Когда она вышла в асимметричной блузке и строгих брюках, у Цинь Юя от удивления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Необычный крой рубашки и небрежно свисающий на талии пояс так и манили взглянуть на её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брюки еще сильнее подчеркнули и без того великолепную фигуру Дяо Чань, идеально вытянув силуэт и выставив напоказ её бесконечно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Консультантка во все глаза уставилась на наряд, не скрывая зависти, и тут же принялась рассыпаться в комплиментах: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красавице этот костюм сидит просто потрясающе! В таком виде она гарантированно соберет все взгляды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никак не отреагировал и лишь подгонил Дяо Чань продолжать примерку.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на очереди было легкое платье с V-образным вырезом. Из-под неглубокого выреза проглядывала нежная, мягкая белая кожа, а чуть ниже угадывались соблазнительные округлости.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её можно ущипнуть?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скользнул к рукам Дяо Чань, но здравый смысл возобладал над похотью: собственная жизнь всё-таки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тихонько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давай-ка примерим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игривая блузка с оборками в сочетании с черной облегающей юбкой — ну разве это не вылитая властная секретарша из глянцевых журналов?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на диване, проявляя поистине ангельское терпение, пока Дяо Чань перебирала выбранные им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смотреть, Цинь Юй пришел к выводу, что Дяо Чань к лицу вообще абсолютно любой стиль, но особенно этот — чувственный и соблазнительный. Настоящее мужское оружие массового поражения!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 одежды, они направились прямиком к магазину женского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купили верхнюю одежду, нужно обзавестись и нательным бельем,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 двух шагах вывеску магазина, Цинь Юй резко замер и посмотрел на Дяо Чань. Прилично ли вообще такому парню, как он, заявляться в магазин женского белья?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шедшая позади Дяо Чань посмотрела на него с непониманием и искренним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Цинь, мы что, не пойдем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Зайти туда — это абсолютный испанский стыд, но если не зайти, его бедной Дяо Чань просто нечего будет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муж чист душой и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Юй набрал в грудь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переступили порог магазина. К счастью, народу внутри почти не было, иначе от одних только любопытных взглядов окружающих Цинь Юй, пожалуй, провалился бы сквозь землю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Консультантка по нижнему белью тут же подлетела к ним, одарила Цинь Юя легкой улыбкой и перевела взгляд на Дяо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http://bllate.org/book/21131/2143889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