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Убей! Убей-ю-ю! — лежа на кровати с закрытыми глазами, Ло Вэнь во сне то и дело взмахивал руками, а из его рта доносились бессильные воинственные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дверь была забаррикадирована наглухо, но всё же следовало подготовиться к худшему. Поэтому Ло Вэнь всю ночь тренировался рубить зомби кухонным ножом. Под пафосные звуки государственного гимна из телевизора он преисполнился сил и за всю ночь отточил движение рубки кухонным ножом если не до совершенства, то по крайней мере до идеала в теории. Он так устал, что стоило небу чуть посветлеть, как он рухнул на кровать и захрапел, но даже во сне не забывал отрабатывать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 От входной двери донеслись яростные удары. Ло Вэнь рефлекторно вскочил на ноги, оступился и чуть не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Вэня заколотилось в такт стуку в дверь, по щекам градом катились крупные капли пота. Не решаясь даже подойти и посмотреть в глазок, он лишь сжал в руке кухонный ножей замер у кровати, прислушиваясь. Лишь когда стук прекратился, он украдкой вышел из спальни и, взглянув на наглухо забаррикадированную мебелью входную дверь,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переполоха спать уже не хотелось. Умывшись, Ло Вэнь принялся заваривать лапшу быстрого приготовления, чтобы угомонить уже вовсю урчащий и требующий еды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раздался издалека отчаянный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от неожиданности взмахнул рукой и чуть не ошпарился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бросился к окну и выглянул наружу. Матушкины мои, несколько зомби гнались за какой-то женщиной! Прищурившись, Ло Вэнь смутно разглядел в ней жительницу соседнего дома: одинокая, молодая и красивая — одна из тех, о ком он мечтал в тихие ночные часы, когда не мог уснуть. Какая жалость, — вздохнул про себя Ло Вэнь. Не то чтобы он не хотел спасти красавицу, просто сердце не на месте, а силёнки уже не те. Когда зомби сзади набросился на женщину и повалил её, Ло Вэнь вернулся в гостиную, не осмеливаясь смотреть на неизбежную жуткую сцену, которая должна была развернуться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крики были истеричными. Ло Вэнь, чей желудок всё еще урчал от голода, слушал эти вопли, глядя на уже готовую лапшу, но аппетит пропал начисто — его даже слегка подташнивало. В его воображении вставали яркие картины: как зомби терзают женщину, превращая её плоть в кровавое мешоваво, и как во все стороны разлетаются её внутренности. Лишь когда дымящаяся лапша остыла, а отчаянные крики женщины слились с общим хором голосов и превратились в привычный глухой шум, Ло Вэнь наконец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устрашающий хор, он понял, что всё же нашлось немало смельчаков, которые пропустили мимо ушей слова главного начальника, выскочили попытать счастья и в итоге превратились в мясное ассорти. А доносившиеся временами звуки выстрелов и взрывов лишь укрепили Ло Вэня в решении сидеть взаперти и ждать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порцию лапши лишь наполовину, он больше не рискнул продолжать — ведь неизвестно, сколько еще придётся выживать в осаде. Потянувшись, Ло Вэнь занялся творчеством: самодельной кистью, сделанной накануне, он вывел на простыне Сюй Бяо два огромных иероглифа: «Спасите». С тех самых пор, как он поступил в колледж и обзавёлся компьютером, ему редко доводилось писать от руки, а уж тем более выводить крупные иероглифы на простыне, так что вышло слегка кривовато. Но спасателям этого было вполне достаточно. Вывесив этот флаг спасения, Ло Вэнь уселся перед телевизором в ожидании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полдня, он наконец дождался добрых вестей. На этот раз городской представитель объявил, что основные силы выдвинулись и ведут полное уничтожение зомби, призвав всех спокойно оставаться дома, укрепить двери и окна и с позитивным настроем смотреть в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прекрасно! — воодушевленно воскликнул представитель,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прекрасно! — согласно кивнул Ло Вэнь, в то время как его собственный желудок снова заурчал. Он мысленно боролся с соблазном: не вскрыть ли ещё пачку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прекрасно! — возможно, трапезничающий зомби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мрачно! — с непоколебимым выражением лица полицейский Ван Гочжун палил из пистолета, простреливая головы двум зомби, пока бежавшая рядом с ним девчонка думала об этом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прекрасно! — заорал Ло Вэнь и, словно вихрь, метнулся к входной двери, взмахивая руками так быстро, что они казались огненными колесами.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горько пожалел об одном: зачем он забаррикадировал дверь мебелью? Вот теперь получил результат: спасатели пришли, но зайти трудно, а ему выйти — ещё сложнее. Отчаянный Ло Вэнь завопил благим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Пап-па-а... — испуганно прошептала девочка, в её глазах плескалось абсолютное отчаяние, но на щеках не было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Гочжун сохранял суровое и непоколебимое выражение лица, его пистолет то и дело громко хлопал. Каждый выстрел — и у очередного зомби разлеталась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комнату! — рявкнул Ван Гочжун, подталкивая дочь к распахнутой настежь двери квартиры. Он уже жалел, что не заскочил в какую-нибудь квартиру ещё на втором этаже — оттуда и через окно сбежать было бы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— Девочка уже наполовину ввалилась в комнату, как вдруг услышала вопль, напоминающий визг резаного кабана, и от исчуга едва не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напротив внезапно распахнулась. На пороге стоял низкорослый и пухлый парень с безумным блеском в глазах и совершенно сумасшедшим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Гочжун среагировал мгновенно: он с размаху толкнул девочку, сбив парня с ног, вихрем влетел внутрь, точным выстрелом в голову прикончил попытавшегося воспользоваться суматохой зомби, пнул дверь, захлопывая её, и ловко забаррикадировал проход валявшейся рядом мебелью. Скорость, с которой он это сделал,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спасатели! — трагическим голосом произнёс убитый горем Ло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низкорослый и пухлый парень с безумным выражением лица, который чуть не довел девочку до остановки сердца. Услышав выстрелы, он решил, что прибыли спасатели. В приступе эйфории он потратил всего треть времени, ушедшего на изначальную баррикаду, чтобы ратащить всю мебель — и вот тебе результат! Его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девочка оказалась с характером. Услышав горестные слова Ло Вэня, она наградила его таким красноречивым взглядом, что будь Ван Гочжун в другом месте, наверняка бы врезала ему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Гочжун, впрочем, не обратил внимания на слова Ло Вэня и окинул взглядом обстановку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Ло Вэнь ответил бы коротко и едко: «Сам вижу». Не зомби же он в самом деле, чтобы прятаться от собственных жильцов. Но у Ван Гочжуна в руках была реальная пушка, из которой он перестрелял не одну тварь, да и девчонка выглядела так, что с ней лучше не связываться. Поэтому Ло Вэнь лишь кротко 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есть? — продолжил допрос Ван Гочжун.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есть... — закивал Ло Вэнь, бросаясь выуживать из тайников лапшу, хлеб и чипсы. Не спасатели — ну и ладно. В компании всё же лучше, чем куковать в одиночестве. К тому же настоящий ствол в руках Ван Гочжуна внушал куда больше уважения, чем его собственный кухонный нож и ножка от стола. А эта девочка... Хе-хе. Успокоившись и приглядевшись повнимательнее, Ло Вэнь с порочным огоньком в глазах отметил, что девчонка, похоже, старшеклассница — до сих пор в школьной форме. Мало того что хорошенькая, так ещё и кожа... Как там говорилось в книгах? Баранье сало, нет — нефритовая кожа! Точно, чистейший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подобна нефриту, а меч — как радуга. Настоящего меча у Ло Вэня не было, зато имелся кухонный ножик с гарантией на три месяца и возможностью обмена. И пусть гарантийный срок уже истёк, головы зомби он рубил всё так же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невольно вспомнил ту эротическую ленту островного производства, которую смотрел пару ночей назад в интернет-кафе. По сравнению с этой девочкой тамошние миловидные школьницы казались ему верхом банальности. Впрочем, сравнивать живую девушку с героиней порнофильма — само по себе верх банальности!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 жадно, почти неприлично уплетала хлеб. Что ж, красавицы тоже люди, им нужно и есть, и пить, и справлять естественные надобности, а манеры за едой порой бывают донельзя прозаичными. Но даже если Си Ши морщилась от боли в груди и прижимала руку к сердцу, это лишь добавляло ей очарования; а некрасивая манера еды лишь подчёркивала, что за внешней обычностью скрывается бездна непостижимого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разумеется, переевшая красавица не удержалась и от громкой отрыжки.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подавись, — с умилением произнёс Ло Вэнь. Бедная девочка, должно быть, спасая жизнь, совсем осталась без крошки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редкостно покраснела, внезапно осознав, как неприглядно она выглядела, да ещё и громко срыгнула.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едва не захлебнулся собственной кровью от избытка чувств. Эта разрумянившаяся от смущения девчонка с нежно-розовой кожей просто сводила с ума. Истинно говорят: добрым делам — добрая награда. Неужели его двадцатилетняя холостяцкая жизнь наконец-то уступит место чему-то большему? На сердце Ло Вэня нахлынула странная, почти героическая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ешь помедленнее, попей воды, — сам Ван Гочжун ел куда ожесточённее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как имя, так и человек, — мысленно обрадовался Ло Вэнь, узнав, что девушку зовут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http://bllate.org/book/21114/2142615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