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девятое число, вторая половина апреля 283 года Лунхуаской эры, полдень, уезд Цзефан, где располагалась управа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Цзыюнь, что ты думаешь об этом месте после всего пути сюда? — спросил Чжан Чусин у Чэнь Цзыюня. Они шли по широкой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Цзыюнь поднял голову к небу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государей, дыхание самого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Чусин озарил лицо сияющей улыбкой. Спустя некоторое время, неподалеку от ведомства управы Цинъи, он сказал Чэнь Цзыюню: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помимо причин, связанных с господином Сюем, я получил еще одну весть: двоюродный брат Вэй и двоюродная сестра Цзыюй (Хэ Вэй, второе имя Сяндэ, двадцати двух лет, цзиньши десятого года Гуандэ, пятый в группе эрцзя, красив, статен, умен и сообразителен. Хэ Цзыюй шестнадцати лет, живая и милая. Оба они — дети от второго сына старика Хэ — Хэ Хуэйсиня, чей отец Хэ Хуайчан, второе имя Вэньцин, семидесяти пяти лет, ушедший на покой в должности тайфу наследника престола, то есть на пенсии, — а именно Хэ Бохоу, второе имя Жэньюань, пятидесяти пяти лет, сдавшего экзамены лишь на уровень сюцая) находятся прямо здесь! Брат Вэй ведь здешний чиновник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Цзыюнь посмотрел на Чжан Чусина и не произнес ни слова. Так они дошли до входа в управу, и вскоре оттуда выбежала знакомая им молоденькая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ты и вправду приехал сегодня! Ой, и братец Цзыюнь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говорила Хэ Цзыюй. Сейчас она стояла перед ними, и ее прекрасные глазки, бросив быстрый взгляд на Чжан Чусина, тотчас замерли на Чэнь Цзыюне.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Цзыюй, — с улыбкой произнес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я же тебе столько раз говорила: называй меня просто Цзыюй или двоюродной сестрой Цзыюй. Никакая я тебе не сестрица Цзыюй, — надув губки, пожаловалась Хэ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Цзыюнь, сколько раз повторяла: зови меня сестрицей Цзыюй, — в голосе Хэ Цзыюй послышалось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наконец-то явились, а я уж все глаза проглядел. Цзыюй, не балуйся, — в этот момент вышел и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Хэ Цзыюй фыркнула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нас двоих по всему пути выставили не меньше двух сотен соглядатаев, стоило ли оно того? — подал голос Чэнь Цзыюнь, и тон его был весьма недоброжелательным.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Цзыюнь, — Хэ Вэй тут же расплылся в угодливой улыбке, — то ведь воля вышестоящих. К тому же, разве это слежка? Защита, чистая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молчат, Хэ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все-таки росли вместе, проявите же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Погодка сегодня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настроение отменное, — отозвался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придется тебя немного побить, — проговорил Чэнь Цзыюнь и бросился вглубь ведомства. Хэ Вэй побежал еще в тот момент, когда говорил Чжан Чусин, потому что Чэнь Цзыюнь уже начал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во внутреннем дворе управы Хэ Вэй уже был повержен Чэнь Цзыюнем и теперь лежал ничком на траве. Чэнь Цзыюнь сидел рядом с ним, поодаль устроилась Хэ Цзыюй, а Чжан Чусин лениво развалился на траве, наслаждаясь лучами ранневесеннего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до чего же ты никчемен! Сколько лет прошло, а ты не то что брата Цзыюня, ты даже брата Сина одолеть не можешь, — Хэ Цзыюй строила брату рожицы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зеленая малолетка, что ты понимаешь? Разве можно сравнивать меня в драке с этими двумя? Ты только подумай: у твоего брата ума палата, облик нефритового дерева на ветру, изящество и элегантность...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Хэ Цзыюй прервала его хвастовство. — Никакой скромности, мне за тебя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девчонкой и поговорить не о чем. Вот будь здесь эти двое, они бы наверняка подхватили на полуслове и добавили бесчисленное множество прекрасных эпитетов, чтобы дополнить мой безупречный образ... — Хэ Вэй ничуть не испытывал угрызений совести, подобающих ученому мужу, и продолжал хвалиться.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Вэй, господин Сяндэ, мы тут болтаем уже столько времени, что у меня в животе от голода урчит, — Чжан Чусин погладил живот и расплылся в сияющей улыбке. — Угости-ка нас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угостить, да только я ужасно беден, у меня и медяка за душой нет. А вот ты... Уж извини меня, Чжунхэ, ты ведь больше полугода пробыл в Ремесленной палате, наверняка кое-что заработал. Я отведу вас в лучший здешний Цзюньфэнулоу, но условясь: плачу я, а раскошеливаться тебе, — с наглым видом заявил Хэ Вэй, давая понять, что денег у него нет, а жизни — тем более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признайся, после женатбы у тебя в карманах совсем пусто? — с усмешкой спросил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поспешно открестился Хэ Вэй. — С чего бы мне бояться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лицо сохранить, — улыбнулся Чэнь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вовсе и не так! — возразил Хэ Вэй. — Хочешь, я выдам за тебя свою сестрицу? Посмотрим, станешь ли ты после этого таким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несешь! Я пойду всё расскажу невестке! — вспыхнув до самых ушей, Хэ Цзыюй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к делу, — видя, что Хэ Цзыюй ушла, произнес Чэнь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спешите, могли бы сначала и отдохнуть, — проговорил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в том Цзюньфэнулоу еда вкусная? — поинтересовался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Пойдемте, я угощаю, а платишь ты, — хитро ухмыльнулся Хэ Вэй. — Не бойтесь, вино и еда там первоклассные. А если пожелаете, за столом составят компанию очаровательные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многозначительно покосился на Чэнь Цзыюня.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продать сестру ради собственной выгоды, — выдавил из себя Чэнь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люди Сюй Вэньхуа препроводили Чжан Чусина и Чэнь Цзыюня в ведомство командующего Цинъивэй, которое теперь также служило временным командным пунктом Улиньчжэня.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http://bllate.org/book/21108/2142438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