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Проникновение племени мань, немедленно введите повышенные меры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Линчэн раскинулся у самого моря, и его внешние районы были испещрены узкими переулками. Ань Сюань, скрываясь под плащом, петлял по бесконечным лабиринтам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невезение. — Ань Сюань и представить не мог, что не продержится и одной ночи, прежде чем его начнут травить, как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суше не оказалось тех сточжановых свирепых зверей или жутких монстров, о которых гласили древние книги. Зато местные жители были крайне недружелюбны: стоило им лишь столкнуться, как они тут же подняли крик 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просто шел по улице, когда путь ему преградила кучка людей. Они были значительно ниже его ростом, телосложением напоминали людей, но ноги — точь-в-точь как у рыболюдей, отчего от них исходил едкий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холодно спросил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в руках? А ну, выкладывай! — главарь шайки, осклабившись в фальшивой улыбке, махнул рукой, и его приспешники тут же взяли Ань Сюаня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Грабеж? Ань Сюань мгновенно всё понял. В глубине души он подумал: выходит, порядок на суше настолько хаотичен, что в Атлантиде подобное было бы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к стене, он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касается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Прячешься, темнишь, сразу видно — недоброе замышляешь. Вор, значит? Отдавай награбленное, глядишь, братва тебя и помилует.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 — спросил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обессудь!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разозлился. В руках у него был Трезубец, замотанный в черную ткань, чтобы не привлекать лишнего внимания. Когда бандит попытался вырвать оружие, Ань Сюань оттолкнул его ладонью, а затем, ловко взмахнув Трезубцем, пронзил грудь нападавшего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кровь, и бездыханное тело, словно дырявый мешок, повисло на древке. В воздухе разлился холодный дух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Шваль. — Ань Сюань стряхнул труп на стену; черная ткань, укутывающая Трезубец,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Уби...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кровавую сцену, остальные бандиты в ужасе закричали и бросились врассыпную. Тишину ночи разорвал пронзительный вопль, подобно трещине, прошедшей по самому небосводу. В мгновение ока в домах загорелись огни, и любопытные взгляды устремились в переулок, пытаясь разглядеть причину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место прибыли люди, которые, увидев изуродованный труп, немедленно оценили обстановку и подняли городскую тревогу. Сирена огласила внешние районы Линчэна. Выехала полиция, связалась с влиятельными структурами, и, отследив перемещения Ань Сюаня по камерам наблюдения в переулках, начала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который до этого лишь скрывался, теперь оказался под ярким светом прожекторов. Он метался по переулкам, но люди шли по пятам, словно гончие, вцепившиеся в добычу. Казалось, за ним неотрывно следит чья-то невидимая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мной! — Внезапно позади него возник человек. Ань Сюань полоснул Трезубцем, но незнакомец блокировал удар длинным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спросил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улыбнулся, отводя Трезубец в сторону. Он был одет в ночной костюм, от него веяло легким ароматом соснового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сейчас. Если не уйдешь, то когда прибудет полиция, уже никто не спасется. Идем, здесь не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развернулся, указывая путь. Ань Сюань помедлил, но, услышав, что вой сирен становится всё ближе, решил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небоскреба в самом центре Линчэна юноша сбросил ночной костюм, обнажив взгляд, полный мягкости. Вложив меч в ножны и повесив его на стену, он повернулся к Ань Сюаню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стоял на месте, холодно разглядывая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Почему помог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племени мань? — Юноша бросил взгляд на Ань Сюаня. Тот опустил глаза и увидел, что во время бегства его плащ порвался, обнажив участок кожи с синей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вопрос, — глухо бросил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напряженным. Если бы я хотел тебе зла, я бы не стал помогать. Племени мань здесь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Трезубец снова метнулся вперед, уперевшись в лоб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оружие! — В комнате раздался выстрел. Свет внезапно погас, и Ань Сюань почувствовал, как по Трезубцу прошла мощная вибрация, от которой онемело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Лань, всё в порядке. — Юноша взмахнул рукой и кончиками пальцев отвел острие Трезубца. — Представлюсь: меня зовут Фу Хэн из семьи Фу в Линчэне. Я обожаю заводить друзей, особенно сильных. Я всегда ими восхищаюсь, поэтому сегодня, встретив тебя, несказанно обрадовался и очень хочу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промолчал, продолжая сверлить Фу Хэна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не обиделся, на его лице всё еще блуждала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среди племени мань у меня есть знакомые, так что не переживай. Хоть в Линчэне для племени мань и нет места, но в моей семье Фу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оттолкнул Трезубец, сделал шаг вперед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снять плащ? Здесь скрываться незачем, в Линчэне никто не посмеет тронуть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нанес удар Трезубцем, оставив кровавый след на ладони Фу Хэна. Тот поморщился, схватился за древко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Злых намерений? — переспросил Ань Сюань. — Я только прибыл, и меня сразу начали гнать и убивать. Это ты называешь отсутствием злых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ведешь себя слишком вызывающе. Убил человека во внешнем районе, а потом устроил погоню. Теперь весь город уверен, что пробрался лазутчик племени мань. Разве я стал бы таким хвастливым, если бы позволил тебе уйти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разве они не заслуживали смерти? — буркнул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заслуживали. Какая-то мелкая сошка, их не жалко. Просто твой метод был не слишком удачным, и сработал ты не слишком чисто. Если бы ты перебил всех, не дав им шанса позвать на помощь или сбежать, возможно, проблем было бы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убрал Трезубец, а Фу Хэн спрятал раненую руку за спину, словно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тебя никто не тронет,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помогаешь? — спросил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я хочу подружиться.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отдохну здесь немного и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остаться здесь,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замолчал. Похоже, его еще никогда не отшивали с такой прямотой. Он опешил, и застывшая улыбка на его лице выглядела теперь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Отдыхай, а как полиция закончит прочесывать район —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а У Лань, стоявший в углу,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бросил взгляд на Ань Сюаня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сделал ему знак молчать. Только когда они вышли из комнаты,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Линчэне объявится кто-то из племени мань. Интересно, как он проник? Скажи, если я сдам его в Гоцзыцзянь, смогу ли я выменять это на место для зачисления?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решение, господин, — ответил У Лань. — Я пойду соберу людей, мы обязательно должны взять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бы я хотел взять его живым, я бы давно связался с полицией и организовал облаву, зачем тогда было тратить столько сил, чтобы приманить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стратегию мягкой силы? Но племя мань слишком опасно, ими трудно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Есть куча способов. — Фу Хэн облизнул капли крови на ладони и удовлетворенно усмехнулся. — Брат не хочет помогать, так я сам справлюсь. У Лань, держи это в секрете, не хочу, чтобы брат узнал. Сходи приготовь еды, нужно его удержать. А я пойду кое-что устрою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Лань вернулся с едой, обнаружилось, что Ань Сюань сбежал. Он тут же доложил Фу Хэну, но тот ничуть не удивился, лишь лениво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Прыгнуть с тринадцатого этажа, не задумываясь... под стать племени мань. Мне это нравится всё больше. Если удастся его приручить и водить с собой — это будет куда престижнее.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мостом в Линчэне Ань Сюань прислонился к каменной стене, чтобы перевести дух. Он не доверял Фу Хэну и вообще не собирался доверять кому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журчала вода. Он напился, но вдруг его уши дернулись, и он, сжимая Трезубец,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мостом на него испуганно смотрел Нищий. Мальчишке было от силы семь-восемь лет. В его глазах читались страх и беспомощность, он смотрел на Трезубец, а по щекам катились слезы. Маленькими ручками он сжимал дырявый мешок, в котором лежали куски черствого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свой мешок Ань Сюаню и сжался в комочек,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опустил взгляд и убрал Трезубец: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Детеныш обитателей суши?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отшвырнул мешок обратно, а заодно бросил Нищему немного своей провизии, после чего снова сел у воды, безмолвно глядя на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Сюань больше не опасен, Нищий украдкой взглянул на прислоненный рядом Трезубец и осторожно подсел к нему поближе. Он жадно съел брошенную ему еду, и его глаза засияли искренней благодарностью. Нищий разломил свой черствый хлеб пополам, словно предлагая поделиться с Ань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Ань Сюань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быстро закивал, в его глазах вспыхнул огонек надежды. Ань Сюань взял половинку, откусил кусочек — сухой, с привкусом порчи, вкус был ужасным. Он с трудом проглотил его и добродушно кивнул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обитатели суши не так уж отвратительны,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пробились сквозь туман, освещая улицы Линчэна.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сам не заметил, как заснул. Проснувшись, он обнаружил, что мальчик всё еще сидит рядом и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огляделся и усмехнулся. Вокруг моста притаились десятки людей, которые уже взяли его в плотное кольцо. Ань Сюань, не сводя глаз с врагов, быстро подхватил Нищего и стал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куда же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из-под моста стоял Фу Хэн в темных очках и черном плаще.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плохо тебя принял? Почему ты предпочел прятаться с нищим в этом грязном месте, вместо того чтобы остаться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славно выспался в своей мягкой постели, куда удобнее, чем под этим мостом. Друг, пойдем со мной. У тебя будет комната с мягкой кроватью и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— холодно ответил 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извини, друг, но я всё равно хочу, чтобы ты вернулся со мной. Раз добром не получается, перейдем к силе. Взять его! — Фу Хэн зевнул, и его благодушное выражение лица сменилось оскалом. По его команде десятки людей бросились вперед, тесня Ань Сюаня 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http://bllate.org/book/21068/2141387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