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Святого Креста · Черный Замок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 Селси — тот самый внебрачный сын Святейшего, о котором все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Хосеан отложил в сторону досье с пометкой Охотник на Воронов и озадаченно спросил: — Почему этот парень служит охотником в Зале Охоты на Демонов, а я об этом ни сном ни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Хоан горько усмехнулся: — Пять лет назад вас еще не было в Святом Городе, да и я тогда не занимал пост заместителя главы, а был всего лишь старшим диаконом.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заявил, что хочет вступить в Зал Охоты на Демонов, мы встревожились. Мы решили, что это воля самого Святейшего и он пытается запустить руки в наши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мы, диаконы, поначалу отказали ему. Но кто бы мог подумать, что глава даст добро? У него высокий чин, ему и решать, так что поделать мы ничего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малый… — пробормотал Хосеан, и в его глазах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после вступления в Зал, он немного походил под началом Волка-Копьеносца, но в Черном Замке больше не появлялся. Задания Зала он тоже никогда не брал, и не было заметно, что он жаждет сделать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он тогда занимался? — поинтересовался Хосеан.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он постоянно скитался по миру, и ходили слухи… будто он разыскивает какого-то преступника, — медленно произнес Хоан. — Мы особо не придавали этому значения. Ищет и пусть ищет, лишь бы не лез в дела Зала Охоты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я понимаю: судя по всему, он с самого начала искал Кровавого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обиду будь сказано, но я, будучи заместителем главы, даже в глаза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мы махнули рукой и решили, что он числится у нас лишь для вида. Видимо, глава обо всем заранее договорился со Святейшим, и мы исправно выплачивали ему самую высокую пожизненную пенсию — в конце концов, деньги идут из казны Святого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у него до сих пор остается почтовый белый голубь Зала Охоты на Демонов, да и шифровальная книга местной связи у него тоже есть, — добавил Хоан. — Так что в прошлом месяце, как только появились следы Кровавого Ворона, он узнал об этом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Ворон… Рейн… Святейший, — Хосеан нахмурился, повторяя эти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резко поднял голову, словно его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понял! Всё сошлось воедино!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откуда взялся Рейн? — Хосеан резко повернулся и взглянул на Хоана.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Внебрачный сын… Святейшего. Когда в нашем городе кто-то носит такое имя, удивительно было бы найти человека, который ничего о нем не слышал, — усмехнулся Хоан.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Рейн наделал немало шума в Святом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Святейшим внезапно объявился мальчик лет десяти, к которому тот выказывал особую привязанность: он то и дело брал ребенка с собой во дворец Источника и повсюду появлялся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Поползли слухи, и за спиной начали шептаться, не приходится ли этот мальчишка внебрачным сыном Святейшего.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домыслы возникли не на пустом месте, а главным доказательством в пользу этой версии была фамилия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ветераны Святого Престола знали, что за много лет до весны Криса, в те времена, когда Святейший еще жил во Дворце Нового Двора, у него, судя по всему, были романтические отношения с младшей дочерью прежнего великого герцога Селси.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возраст не совсем сходился, но появление ребенка с фамилией Селси рядом со Святейшим, вкупе с нежным отношением последнего, не оставляло людям повода не сомневаться в происхождении мальчика — хотя на все слухи Святейший неизменно отвечал, что Рейн — всего лишь его крестник, которого он нарек своим духовным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эту ложь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благословение Святейшего получили по меньшей мере сотни людей, то есть более ста человек должны были называть его духовным отцом, но еще никто и никогда не видел, чтобы он был с кем-то столь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Божий предписывал моногамию, однако местным аристократам на Земле Астролябии одной жены зачастую не хватало, чтобы удовлетворить желание завести побольше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открыто нарушить волю Бога и взять наложницу они не могли, поэтому им приходилось тайком заводить детей на стороне, а затем возвращать внебрачных отпрысков в семьи под видом крестников, приемышей или усыновленных воспитанников, записывая их на имя законных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подобных грязных делищках знать знали, но в благородных кругах об этом помалкивали.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закон нарушают все, значит, никто его не нарушает, верно? В итоге за долгие годы это превратилось в негласное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такой человек, как Святейший, не смог избежать общей участи?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Поулыбавшись какое-то время, люди превратили это в пищу для сплетен, а когда страсти улеглась, постепенно выбросили историю из головы и перестали о ней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означало, что о внебрачном сыне окончательно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Рейна звали Изабель Мэтиси, и много лет назад она действительно была возлюбленной Святейшего, — произнес Хосеан.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впрямь сын Святейшего? — Хоан слегка изумился. Слухи остаются слухами, но когда подобные вещи звучат из уст кардинала, можно ли считать это подтверждением?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уверен… Не сходится возраст. Святейшему сейчас пятьдесят семь, а Рейну всего двадцать. Если отсчитать назад, то Святейшему не было и сорока… К тому моменту он уже давно вернулся сюда и женился на госпоже Байхуа… — Хосеан мысленно прикинул цифры, и его лицо отразило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тогда они случайно встретились, решили освежить былые чувства и провели вместе бурную ночку? — с ухмылкой предположил Хоан.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ли… При Святейшем состоит больше десятка явных и тайных стражей. Каждый его шаг в Святом Городе у нас как на ладони, — Хосеан нахмурился. — Впрочем, сердечные дела главы Святого Престола — это не то, на чем нам стоит зацикливаться. И даже то, приходится ли Рейн сыном Святейшему, не имеет особого значения. Знаешь ли ты что-нибудь об этой Изабели?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 ней? — спросил Хоан, явно не владевший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мне известно, она происходит из семьи Селси, приходится родной сестрой нынешнему великому герцогу Селси, была Целителем-пастырем и весьма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года назад то исследование Искусства Черного Источника, что затеял Кровавый Ворон, привело к катастрофе в городке Лайга.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те дни у нас с кланом Гауэйн возникли трения с Главным госпиталем пастырей. Отношения были отвратительными, мы находились в состоянии холодной войны, и когда Святейший приказал им выступить, они предпочли саботировать приказ и проявили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пришлось набирать Целителей-пастырей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Изабель Селси оказалась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чтобы вылечить зараженных чумой жителей, затронутых катастрофой, она осталась там и провела в городке все оставшиеся дни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ее уровень силы и мастерства, она никак не должна была расстаться с жизнью в столь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отдала свою жизнь ради спасения простых людей, пораженных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— Хоан не знал, что и сказать. Будучи одним из руководителей Зала Охоты на Демонов, он краем глаза заглядывал в архивы по делу Кровавого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Зала Охоты на Демонов прибыл в городок Лайга, тот уже превратился в настоящий ад. Несколько десятков обезумевших человекоподобных зверей буйствовали на улицах, круша всё подряд — любые постройки и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командир отряда сразу же отбросил мысли о том, чтобы усмирить этих людей, и отдал приказ уничтожить их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дальнейшего углубленного расследования выяснилось, что магическое зелье Кровавого Ворона отравило более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между охотниками и Целителями-пастырями вспыхнул конфликт. Охотники жаждали полностью истребить всех, кто принял зелье, чтобы раз и навсегда покончить с угрозой. Целители же, движимые милосердием, упорно настаивали на спасении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можно догадаться, что громче всех среди тех пастырей выступала именно эта Изабель.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стороны пошли на взаимные уступки: лечение силами пастырей разрешили продолжить, но охотники оставили в городке свой гарнизон. Если кто-то из заболевших впадал в безумие, охотники получали полное право предать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такой человек заслуживает глубокого уважения, — заметил Хоан.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Хосеан кивнул: — Теперь ты понимаешь, к чему была та награда за голову Кровавого Ворона, которую Святейший назначил больше десяти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А-а, вот оно что, — Хоан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Кровавый Ворон мало того что свел в могилу старую пассию Святейшего, так еще и ухитрился уйти от возмездия. Неудивительно, что тогда Святейший вышел из себя и лично объявил награду, чтобы ускорить поимку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дело принимает скверный оборот, — вздохнул Хосеан. — За Кровавым Вороном отправился тот самый малец Рейн. Боюсь, как бы он собственноручно не прикончил злодея, чтобы отомстить за смерть матери… Тогда нам будет трудно объясняться с Семьей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до этого дойдет. Мы ведь отдали приказ доставить его живым… Мальчишка Рейн, может, и плевать хотел на приказы, но Черное Кодло тоже там, а он не станет сидеть сложа руки, — помолчав, неторопливо произнес Хоан.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тоже отправился туда? — при упоминании прозвища Черное Кодло глаза Хосеана блеснули, а на лице промелькнуло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Гауэйн по прозвищу Черное Кодло — выдающийся охотник из Семьи Гауэйн.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переживайте, я сейчас же отправлю в путь всех почтовых голубей, мы еще успеем вовремя… Скорее всего, они до сих пор ничего не предприняли, — успокоил его Хоан.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ладно, — Хосеан с облегчением выдохнул. Но тут же в его голове всплыла другая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даже если они доставят его живым… Из-за Рейна и самого Святейшего попытка передать преступника Семье Леон наверняка столкнется с немалыми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http://bllate.org/book/21056/2141075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