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стояла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поздно, и опасаясь, что Сыкун Юань вот-вот очнется и обнаружит его, Ло Юй торопливо оделся и сбежал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ушел, мужчина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Юань, придерживая раскалывающуюся от боли голову и глядя на беспорядок на постели, смутно припомнил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друга он пришел выпить в клуб «Сумерки».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вечера приятель поспешно ушел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смутно помнил, что какой-то молодой официант поднес ему бокал, сказав, что выпивку заказал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осушил этот бокал, а затем очнулся, он оказался привязан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юноша, сидевший верхом на нем — с невероятно прекрасным лицом, —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 Ло Юй, и он был одним из тех новых стажеров, которых компания наняла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черные глаза мужчины сузились.Опустив взгляд на запястье, где виднелся красный след — словно тот юноша оставил его своими ногтями, Сыкун Юань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же смелости. Подумать только, он осмелился даже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ослабевшее тело и сверяясь с картой-маршрутом, которую прислал Го Бао, Ло Юй наконец добрался до университетского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прежний владелец тела учился на четвёртом курсе и проходил практику. В этот период он по-прежнему жил в общаге и не съехал на квартиру, как многие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главную причину Ло Юй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хотел расставаться с Чу Сюанем.Ло Юй толкнул дверь общежития и, толком не разглядев, кто перед ним, внезапно оказался втянут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слегка колючие волосы юноши то и дело щекотали его шею,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 Юй смутился, но, пока он не был до конца уверен, кто именно перед ним, он не собирался сразу отвечать на эти объятия.Парень крепко прижался к нему и начал ластиться, после чего раздался его чуть ворчливый, лишённый всякой мужественности, кокетливый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куда ты ходил? Разве в компании рабочий день не заканчивается рано? Разве ты не знаешь, что глубокой ночью парню находиться на улице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слащавый голосок, Ло Ю невольно покрылся мурашками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оттолкнул стоявшего перед ним парня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поднял лицо — он оказался даже на голову выше самого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худой, с миловидной и послушной внешностью, он совершенно не производил впечатления человека, способного разговаривать таким жеманным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 в душе зародилось сомнение, и он мысленно спросил у Го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Чу Сюань, омега этого мира, к тому же твой университетский однокурсник, в которого ты был безответно влюблен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Ч-Чу Сюань? — в голове Ло Ю словно грохнул гром, и его окатило волной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мужчина вроде Сыкун Юаня, от которого так и веет мужественностью, предпочитает именно таких, как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Вкуса у него, однако,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того, кто нравится Сыкун Юаню, Ло Ю не было никакого дела — ему нужно было просто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 изменилось в одно мгновение: на смену изумлению и недоверчивому выражению лица, словно он увидел призрака, тут же пришла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 Сюань, это ты! А я-то думал, кто это едва успел переступить порог, как так страстно бросился мне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странно посмотрел на Ло Ю, словно перед ним в один миг оказался совершенно другой человек, подошёл ближе и легонько коснулся его щеки, погладив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что с тобой?Произнося эту фразу, Чу Сюань звучал гораздо привычнее — его голос был чистым и интеллигентным, без малейшего намёка на жеманство.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привык к столь близким прикосновениям, поэтому инстинктивно отступил ещё дальше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за спиной у друга тайком крутит роман с его парнем, из-за чего он даже не смел посмотреть Чу Сюаню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порядке, наверное, просто устал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исчезнувшее из ладони мягкое ощущение оставило в сердце Чу Сюаня пустоту: ему показалось, будто то, что по праву должно принадлежать ему, вдруг отдалилось и перестало быть его личным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 неприятным чувством отдёрнул руку и сжал её в кулак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застыло спокойное, как гладь воды, мягкое выражение. Он шагнул вперёд и принялся расспрашивать Ло Юя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устал на работу, но раз возвращаешься в такое время, неужели ты засиделся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Сверхурочно? — Ло Юй ошеломлённо протянул — а-ха, — и тут же ухватился за слова Чу Сюаня: — Ах, ну да, ты прав, сверхурочная работа — это так тяжело, я просидел в офисе столько времени, что у меня даже поясница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работал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Сюаня в мгновение ока помрачнело, казалось, температура воздуха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так и знал, что все эти презентации корпорации Цзюэши — сплошная ложь. Ради здоровья сотрудников они никогда не заставляют людей работать сверхурочно? А-Юй, ты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стал невыносимо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 Бао лично не сказал ему, что это Чу Сюань, да и сам он собственными глазами не видел говорящего манерным голосом Чу Сюаня,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сейчас наверняка подумал, что Чу Сюань, как и он сам, угодил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знал, как поддержать разговор, и тут он увидел, как Чу Сюань развернулся и с невероятно свирепым видом направился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открыл на компьютере электронное письмо с предложением о работе, пришедшее от корпорации Цзюэши.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пойдешь оформляться в Цзюэши?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Сюань собирается нажать клавишу удаления, Ло Юй в два шага подскочил к нему, суетливо перехватил руку Чу Сюаня, лежавшую на мышке,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 творишь? Что такое Цзюэши? Это же единственная в мире роскошная глобальная корпорация, охватывающая всё от добычи до дизайна, куда любой мало-мальски известный дизайнер ювелирных украшений готов расшибиться в лепёшку, лишь бы туда попасть, да и то не факт, что возьмут! Получить там стажировку — это же такая потрясающая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допустить, чтобы из-за какого-то слова разрушилась будущая встреча Сыкун Юаня и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словно не слышал, что говорил Ло Юй. Он упорно вглядывался в то, как тот схватил его за руку, его взгляд был тёмным и непроницаемым, а на лице проступило нечто вроде млеющего, кокетливого удовольствия — оставалось только гадать, о чём он в этот момент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странное выражение лица у Чу Сюаня, Ло Юй торопливо отдёрнул руку и, неловко улыбаясь, принялся наперебой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погорячился. Поздно уже,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Ло Юй тут же забрался на свою кровать и натянул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не переставая крутилась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Чу Сюаня за руку, почему тот выглядел настолько взволнованным и даже, кажется, получал от этого какое-то извращённое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