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опешил. Разве не подразумевалось, что он будет жить там же, где и Чжоу Цзяньчэнь? С чего вдруг такие сложности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на мгновение мелькнула мысль, не собирается ли Чжоу Цзяньчэнь подарить ему дом, он тут же отбросил эту абсурдную догадку, решив, что не стоит предаваться столь нелепым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принял профессиональный вид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поселюсь там же, где и вы. Подстроюсь под ваш график, мне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хороших начальников нынче поискать, так что нужно показать себя примерным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Цзяньчэнь на секунду замер, пристегивая ремень безопасности. Он пристально посмотрел на Юй Цзяна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назвал водителю адрес. Помимо периодов нестабильности феромонов, когда Чжоу Цзяньчэнь уезжал на отдых в пригород, он большую часть времени жил в просторной квартире рядом с офисом. Именно туда он и попросил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 вместе с Чжоу Цзяньчэнем, Юй Цзян понял: если бы не присутствие хозяина, он бы решил, что попал в безликий выставочный зал, в котором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расставлены по местам — полный порядок, вот только уюта не чувствовалось совсем. В интерьере преобладали серо-белые тона, а предметов повседневного обихода было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Цзян только переступил порог, он даже засомневался, найдутся ли тут лишние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 альфа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оглядел квартиру еще раз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заниматься уборкой, домашними делами, готовить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провел его по комнатам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здесь довольно простые. Если чего-то не хватает, составь список — я распоряжусь, чтобы все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платят зарплату, Юй Цзян не имел ничего против. Он снова окинул взглядом планировку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подскажите, в какой комнате мне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удивленный взгляд Юй Цзяна Чжоу Цзяньчэнь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был рядом для облегчения моих симптомов. В этой квартире везде установлена система блокировки феромонов, если ты поселишься в другой комнате, я не буду их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простые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заподозрил, что Чжоу Цзяньчэнь решил его обвести вокруг пальца, но выражение лица мужчины было настолько открытым и искренним, что в обман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Юй Цзяна, тот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можно заменить на большую, постельное белье у каждого будет свое. Гарантирую: без твоего согласия я не сделаю ничего, кроме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будут соблюдены такие условия... то, в принципе, это возможно, но список покупок составлять все же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оказалось, что он зря волновался. Здесь регулярно проводилась уборка, а запасы бытовых мелочей постоянно пополнялись. Так что здесь были не только запасные тапочки, зубные щетки и полотенца, но даже холодильник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звучало искренне, но Юй Цзян чувствовал, что во всем этом есть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надеюсь, что ты переедешь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уборки и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будут заниматься приходящие службы. От тебя требуется лишь помогать мне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работа с дневной ставкой в десять тысяч оправдывает некоторые неудобства. В конце концов, нужно лишь спать в одной комнате с другим человеком. Подумав о зарплате, Юй Цзян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пару дней мне, возможно, придется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вопросительный взгляд Чжоу Цзяньчэня,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 сегодня — мы собираемся строить навес для бахчи. Не знаю, сколько это займет времени, поэтому приеду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пока пожить в деревне, у меня как раз сейчас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ведь обсуждали аренду жилья? На это время можешь остановиться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твоих товарищей, я могу помочь устроить их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Чжоу Цзяньчэнь держался достойно, с той самой минуты, как он увидел Юй Цзяна, внутри него росло чувство собственничества. У сильных альф это проявляется особенно ярко. Не будет преувеличением сказать, что если бы Чжоу Цзяньчэнь не ушел вовремя в первый раз, он, подобно своему глупому псу, уже давно утащил бы человека домой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подавление чувств лишь усиливает их взрывной характер. Особенно когда он надеялся снова встретиться с Юй Цзяном, чтобы разобраться в их связи, но не видел его целую неделю. Это вызвало у Чжоу Цзяньчэня страх, что из-за своей нерешительности он потерял нечто драгоценное. Именно поэтому при следующей встрече он немедленно подписал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определенно не позволит кому-то еще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знал, что творится в душе Чжоу Цзяньчэня, но посчитал вполне естественным, что человек, приехавший поправить здоровье, не хочет видеть в доме толпу народа. К тому же, Чжоу Цзяньчэнь не обязан решать проблемы с жильем для его сокурсников.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их, а потом решим насчет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кивнул. Чтобы компенсировать Юй Цзяну неудобство,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 тебе и другие варианты жилья. Если возникнет необходимость, можешь заранее сообщать мне, я подберу что-то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«...Хорошо».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богачи живут именно так? Селятся там, где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невольно проронил слезу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понял, что именно Чжоу Цзяньчэнь имел в виду под выбором недвижимости в самом начале. Конечно, это были его пустые фантазии — кто же станет дарить дом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когда я поправлюсь, ты сможешь выбрать любое из этих мест — это будет моим подарком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сбываются?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широко раскрыл глаза, потрясенный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Цзяньчэнь слегка улыбнулся и мягко потрепал Юй Цзяна по пушистым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остальные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спланировано, или просто совпадение, но следующий дом оказался отдельной виллой, расположенной не так уж далеко от его глухой деревни — меньше получаса езды. Остальные два варианта находились гораздо дальше. Чжоу Цзяньчэнь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бываю редко, обычно только когда феромоны окончательно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этих двух домах была самая современная система безопасности. Один был недавно отремонтирован после того, как его разнесли, а второй был оборудован по последнему слову техники, чтобы предотвратить любые неприятности в случае срыва альфы. Соседи находились на расстоянии восьмисот метров. Если судить по романам, которые читал Юй Цзян, это были классические локации для сюжетов с заточением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Юй Цзян невольно начал представлять себе картины из книг, внимательно разглядывая дома. Во втором варианте он даже начал мысленно сравнивать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не знал о мыслях Юй Цзяна. Видя, что тот так пристально изучает эти дома, он решил, что тому они нравятся: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 душе такая обстановка? Если нравится, можем почаще здесь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как раз можно было бы и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лишь книги, да и Чжоу Цзяньчэнь кажется вежливым джентльменом, он сам предупреждал о срывах. Кто знает, что произойдет в такие моменты? Так что лучше посмотреть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те, что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удивился, но спорить не стал. Увидев, что Юй Цзян не лжет, он не стал задерживаться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не забыл про навес для бахчи.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Цзян и сам вспомнил о незаконченном деле. Подумать только, начальник помнит о его делах лучше него самого! Какой же он замечательный человек! Юй Цзян немедленно кивнул, глядя на Чжоу Цзяньчэня блестящими глазами, в которых читалось нескрываемое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Цзяна — белое, нежное, с персиковыми глазами, которые даже на дерево смотрели с чувством, — в этот момент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на долю секунды даже поверил, что парень давно в него влюблен. Но тут же одернул себя — это иллюзия. Тем не менее, его феромоны бесконтрольно просочились наружу, источая густой аромат, полный желания привлечь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руку, чтобы коснуться глаз Юй Цзяна, но вовремя опомнился 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Цзян, вдохнув густой, соблазняющий запах феромонов, снова почувствовал головокружение. Он увидел поднятую руку Чжоу Цзяньчэня, склонил голову набок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вы, опять хотите меня потрепать?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полдня Чжоу Цзяньчэнь уже дважды гладил его по голове. Юй Цзян не дурак, он давно понял, что начальнику нравится это действие. В конце концов, ничего страшного, пусть гладит. Он лишь мысленно усмехнулся: может, Чжоу Цзяньчэнь так привык возиться с собаками, что при виде чего-то пушистого рука сама тянется?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поплыла, и, видя движение Чжоу Цзяньчэня, он невольно высказал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сознание Юй Цзяна сейчас пребывало в легком дурмане, голос стал мягким, а взгляд — еще более влажным и глубоким, будто в его глазах отражался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Юй Цзяна, Чжоу Цзяньчэнь почувствовал, что его самообладание трещит по швам. Он поднял руку, и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http://bllate.org/book/21013/2136326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