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способности Сильвестра разрушать чужие планы и выводить людей из равновесия Лун У всегда была наслышана и искренне ею восхищалась. Он всегда умел с самым невинным видом произнести слова настолько жестокие, что окружающие лишь диву давались, причём сам он при этом оставался совершенно невозмутимым. В умении довести собеседника до скрежета зубов госпожа Лун и правда имела повадки настоящего властного генерального директора.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Сильвестр тихо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будет дальше — увидишь сама, просто продолжай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А этот захватчик — он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воспоминании юный Сильвестр уже получил удар кулаком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ты его знаешь, и он тебя ненавидит.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Сильвестр ответил спокойно: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говорить о кровном родстве, то он приходится мне младшим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У всё поняла моментально: дворцовые тайны.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зря он Мэри Сью, поистине выдающаяся личность — сюжетных поворотов в его жизни больше, чем за все те десятки тысяч лет, что она прожила.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какой причине брат Сильвестра ворвался в хижину Лун У, пока было неясно, но его заносчивое поведение в этом воспоминании изрядно её раздражало. Он, будучи зачинщиком, предводительствовал группой прихвостней, избивающих Сильвестра.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сопротивляешься! — глядя на то, как юного Сильвестра избивают до крови, Лун У почувствовала нечто вроде досады на его слабость.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ответил. Лишь две чистые слезинки скатились по его щекам, превратились в бриллианты и с глухим стуком упали на пол: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тоже… считаешь меня никчемным отбросом?..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У: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Сильвестр: «Это долгая история, сейчас не очень удобно рассказывать».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У: Понятно, этого паршивца зовут Дрейхан. Как только выберемся из капсулы памяти, первым делом задам ему хорошую трёпку.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чертовщина, почему у этого Омеги такой странный ход мыслей? Как он вообще пришёл к такому выводу?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У испугалась его слёз (и вовсе не потому, что её ослепил блеск бриллиантов) и сухо бросила: «Нет, я так не думаю», — после чего замолчала, продолжая наблюдать за этой странной сценой.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юный Сильвестр вот-вот потеряет сознание, раздался гневный окрик: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здесь устроили?!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появился мужчина средних лет, шайка обидчиков тут же бросилась врассыпную, как это обычно и бывает, когда приходит беда — каждый спасает себя сам. Но «брата» Сильвестра мужчина остановил: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Дрейхан!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Сильвестр почувствовал укол совести.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У взглянула на своего спутника: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Сильвестр — это кто? Почему имя кажется мне таким знакомым?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У вновь всё поняла: дворцовый этикет. Что и говорить, настоящий Мэри Сью, даже имена у них звучат соответствующе.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Прошу прощения, глубокоуважаемый.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средних лет воскликнул с болью в голосе: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мог совершить подобное? Сильвестр — твой старший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Сильвестр в настоящем: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…Вестер — это моё второе имя, если соединить имя и второе имя, получается Сильвестр.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Пришедший мужчина с глубокими морщинами на лице, увидев лежащего на полу сереброволосого юношу, в отчаянии бросился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Сильвестр, проснись, ты слышишь меня?!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Дрейхан, словно его наступили на хвост, в ярости подскочил: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признаю этого монстра своим братом! С чего бы ему быть достоин этого?!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Дрейхан неохотно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Госпожу Лун понять было до смешного просто: стоило лишь взглянуть на смену её выражений лица, чтобы понять, что она, используя свою бурную фантазию, уже дополнила его неуклюжую ложь, ни на секунду не усомнившись в его личности.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Сильвестр улыбнулся мягко и вежливо: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и сам не могу вспомнить.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тебя зовут на самом деле?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не зря он Мэри Сью, — снова подумала Лун У, — вот это широта души, просто невероятно. Она сама пришла в ярость, глядя на то, как его избили до неузнаваемости, а Сильвестр продолжает улыбаться, причём всё наглее и наглее.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У мгновенно всё осознала. Смотрите, вот он, истинный Мэри Сью! Его полное имя наверняка звучит как-нибудь вроде Лииншан-Анджелина-Инсюэ Юйханьлин-Сюэличи-Мэй-Джей-Кью-Анталия-Шанмэн Сюньмэй-Хэзевэй-Роза слёз-Юйлин-Сеэр-Фантомайвэн-Сяин. Если сейчас выпалить такую длинную вереницу имен, это и вправду не впишется в текущую печальную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У тихо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 считает тебя монстром?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Порой оправдание с потерей памяти работает безотказно, особенно когда у госпожи Лун на лице написано: «Я дорвалась до дворцовых сплетен, как это весело и захватывающе».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даже это забыла? Ну ладно. — Лун У разочарованно причмокнула. Она хотела продолжить наслаждаться сплетнями, но сцена перед глазами вдруг рассыпалась на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Воспоминание закончилось вот так — без начала и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минут просмотра «чистой версии» избиения юного Сильвестра сбили Лун У с толку: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ещё не поняла, зачем он тебя бил. И в чём ты монстр?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Сильвестр улыбнулся 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сам не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эта неизменная маска вместо улыбки, но на этот раз у Лун У на душе стало как-то неспокойно. Если бы она могла оказаться рядом с юным Сильвестром, она ни за что не позволила бы ему терпеть такие обиды.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лишь «если бы». А в этом мире нет ничего более невозможного, чем «если бы».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они перенеслись в величественный и роскошный императорский дворец. В глубине огромного зала, за тяжёлыми занавесями, чья-то фигура смутно вырисовывалась в полумраке, а Дрейхан, только что бывший таким самоуверенным, теперь в холодном поту опустился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Заботливый домашний робот выехал из угла, где прятались Лун У и Сильвестр, чтобы стереть капли пота с пола рядом с Дрейханом.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ты позволил себе поступки в отношении Сильвестра, не соответствующие правилам.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за занавесью внезапно заговорил. Сильвестр слегка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был низким, до боли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Дрейхана дрогнул: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просто…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понимаю, о чём ты, — вздохнул человек за занавесью. — Ты считаешь, что он не достоин находиться с вами, что он оскверняет вашу благородную кровь,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Ваше Величество, у меня и в мыслях такого не было!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У мгновенно оживилась: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что, сам Император? Ого, вот это уже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Сильвестр: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именно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Дрейхан чуть не плакал: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хотел преподать ему небольшой урок, ведь само его существование — это оскорбление Вашего Величества!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У: «Ого».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ткнула Сильвестра в бок: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 так говорит? Погоди-ка, 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У начала логично рассуждать: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Во-первых, ты член королевской семьи. Во-вторых, я только что вспомнила, почему твоё имя кажется мне знакомым — Сильвестр ведь тот самый Наследный принц, о котором трубили в теленовостях! И наконец, они считают, что твоё существование — это оскорбление для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хлопнула в ладоши, её глаза засияли: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поняла, я всё поняла! Даже если ты потерял память — ничего страшного, я разгадала твою биографию!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Сильвестр напрягся, но спросил с деланным изумлением: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И что же ты поняла?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У заявила уверенно: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— Наследный принц Империи Атио…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Сильвестр: «!!!»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…его двойник!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Сильвестр: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не зря она госпожа Лун, в своём репертуаре.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я рассудила так: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У хлопнула себя по бедру: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Во-первых, они говорят, что ты — оскорбление для Императора. Значит, ты незаконнорожденный! Иначе откуда взяться оскорблению? А зачем давать тебе, бастарду, имя Наследного принца? Только для того, чтобы ты привык к нему и мог заменить принца в случае чего! Но правда гораздо глубже!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первой тренировки Сильвестр уже научился сохранять ледяное спокойствие, выслушивая теории Лун 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 чём же, по-твоему,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У с уверенностью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в том, что когда вы с Наследным принцем родились, кукловоды вас подменили! Ты — настоящий Наследный принц, но злые люди превратили тебя в жалкого двойника!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Сильвестр тихо вздохнул: госпожу Лун слишком сильно отравили телесериалами, раз она способна выдумать подобный сюжет. Она явно не знала, что члены императорской семьи проходят регулярные полные медицинские обследования, поэтому подмена просто невозможна, а его отец тем более не мог завести бастарда.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лишь удивлённо приоткрыл рот, а на глазах у него задрожали слёзы: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Неужели это действительно так? Тогда я такой…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ты должен думать о хорошем.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У разложила всё по полочкам: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классический сценарий мести и борьбы с негодяями! Планета Лоуренс — твоё место для подготовки, а я — твой чит-код. Сегодня ты слаб, но завтра всё изменится! Ты непременно вернёшься на Имперскую звезду и взойдёшь на трон!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 было тем, чего он всегда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есть одна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проблема? — Лун У махнула рукой. — Валяй, я со всем помогу!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Сильвестр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Омега, а согласно законам Империи, Омега не может стать Императором.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У, невежественная в вопросах космоса и права: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…А? Есть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Впрочем, в этом есть доля здравого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быстро убедила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конце концов, Омеги в основном ведут себя как… ну, много слёз, изнеженность, полное отсутствие своего мнения. Если у такого цветочка не будет «большого дерева» рядом, кажется, он умрёт в следующую секунду. Если такой человек станет Императором, Империи точно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ты думаешь обо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Сильвестр не мигая смотрел на Лун 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считаешь, что я настолько слаб, беспомощен и лишён собственного мнения?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У поспешно поправилась: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нет, ты же Мэри С… тьфу! Ты — настоящий принц, замаскированный под двойника, с готовым сценарием мести! Ты отличаешься от других Омег! Может, ты даже сможешь изменить нынешнее положение Омег!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прекрасные золотистые глаза сияли доверием. Это согрело сердце Сильвестра: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я смогу это сделать? Почему ты вообще задумалась о том, чтобы что-то менять для Омег?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наткнулась на них, когда покупала молочный чай в голографической капсуле, несколько Омег обижали.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об этом тон Лун У стал подавленным: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помогла им, прогнала обидчиков. Но они сказали, что такое отношение — это… любовь? Я не очень поняла. Я не верю, что все в этом мире обязаны быть властными генеральными директорами и слабыми омежками. Обязательно должны быть люди, у которых любовь спокойная, а жизнь уютная. Жизнь, наполненная недопониманиями и драматическими штампами — это лишь мои личные предпочтения. Но если все Омеги вынуждены проживать подобные сценарии…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трудом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мне становится даже противно. Ведь для меня судьба — это не нечто подобное. Быть заложником судьбы, продиктованной полом или расой — я отринула это ещё десять тысяч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золотистые вертикальные зрачки выдавали в ней нечеловеческую сущность, но в этот момент Сильвестр хотел лишь крепко обнять девушку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http://bllate.org/book/21011/2136165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