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люди обладают довольно сильным духовным восприятием среди всех живых существ, — начала Сюэ Ян, — но есть виды, чьи способности развиты еще сильнее. Например, кошачьи, куньи, псовые — лисы, собаки, волки, а также некоторые птицы, вроде ворон или 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одна из этих особенных?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чувствую себя какой-то ведьмой, — Лу Чжияо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твоими способностями чаще всего выбирают профессии, связанные с потусторонним миром, — заметила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Чжияо поджала губы и замолчала. Стиральная машина продолжала гудеть, перейдя в режим отжима. Вдруг Лу Чжияо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демоны любят нападать на тех, у кого есть Глаза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таких прецедентов не было. Демоны нападают без разбора. Обладаешь ты Глазами Инь-Ян или нет — ты в любом случае в зоне их досягаемости. Демоны не выбирают жертв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именно я? Почему эти... духовные демоны, кажется, так их называют, все время охотятся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тоже делятся на ранги. Чем выше интеллект, тем ниже ранг, и наоборот. Существуют четыре уровня: Небо, Земля, Сюань и Хуан. Теневой демон и Демон-искуситель относятся к низшему, Хуанскому уровню. Их интеллект примитивен, они атакуют инстинктивно. Вероятно, в тебе есть нечто, что их невероятно притягивает, — Сюэ Ян посерьезнела и ответила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Лу Чжияо широко раскрыла глаза, нервно глядя в темно-зеленые, прекрасные очи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Сюэ Ян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Чжияо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именно в тебе их так манит. Но то, что Теневой демон столько дней ходил за тобой по пятам и не нападал — это крайне странно. Теневые демоны атакуют методом ассимиляции: они сливаются с твоей тенью и одновременно высасывают энергию. Обычно они действуют стремительно. А Демон-искуситель? Их тактика — долгая игра. Они следуют за целью, внушая страхи и искушения, пока воля жертвы не ослабнет настолько, что демон сможет вселиться в тело. Но сегодняшний Демон-искуситель действовал молниеносно, потратив всю свою энергию в один миг, чтобы столкнуть тебя на рельсы, после чего сразу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низшие демоны, движимые лишь инстинктами, ведут себя столь необычно, я могу предположить лишь одно: либо в тебе есть нечто, что их вынуждает, либо ими управляет некто более могущественный. А это значит, что на тебя уже положили глаз высшие демоны. В тебе должно быть нечто крайне притягательное, иначе высокоразвитый демон не стал бы рисковать, нападая на тебя под носом у 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Чжияо не знала, что и ответить. Она ведь обычный человек. Если не считать Глаз Инь-Ян, чем она может привлекать чудовищ? В ней нет ничего особенного. Разве что нефритовая подвеска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им нужна эта подвеска? — вдруг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исключено, — твердо отрезала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нефритовый амулет экзорциста из Лаошаня, личная вещь предыдущего Небесного наставника. Для демонов эта подвеска — смертельный яд. Как она может их привлекать?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значит, тот Теневой демон не мог напасть на меня именно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Амулет перестал работать еще за два дня до нашей первой встречи. Для Теневого демона и Демона-искусителя он был лишь досадной помехой, но не угрозой. А сегодня он окончательно утратил силу, поэтому Демон-искуситель смог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Чжияо сняла подвеску и посмотрела на нее с грустью. Тринадцать лет этот нефрит был при ней, и вот — больше не защищает? Как же ей теперь жить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словно прочитала ее мысли. Теплая ладонь опустилась на голову Лу Чжияо, а мягкий, успокаивающий голос прозвучал как нельзя кстати: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Разве я не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помогла Лу Чжияо развесить белье и чехлы от дивана, и к тому времени, как они закончили, наступил вечер. У Лу Чжияо от голода засосало под ложечкой, и она принялась рыться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Яйца, зеленый лук, пачка лапши, две картофелины и помидор. Вот и всё, что осталось. Ладно, сварю лапшу, — пробормотала она. Она собиралась зайти на рынок еще днем, но из-за случившегося совсем забыла. Да и устала так, что выходить из дома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сидела на диване, увлеченно читая медицинский справочник, найденный в кабинете. Лу Чжияо посмотрела на ее красивый профиль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варить лапшу.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спасибо! — Сюэ Ян подняла взгляд от книги, и на ее лице засияла такая ослепительная улыбка, что у Лу Чжияо на секунду перехватило дыхание, а сердце забилось в бешеном ритме. Щеки предательски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осознала: только что собиралась ужинать одна, а теперь сама предложила еду. Что с ней не так? Но слова уже сказаны, отступать поздно. Надувшись, она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попыталась войти, чтобы помочь, но Лу Чжияо выставила ее за дверь, заявив, что не любит, когда кто-то крутится под рукой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девица, подумала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Чжияо вынесла две дымящиеся тарелки лапши с луком и яйцом. Они сели друг напротив друга. Сюэ Ян, воодушевленно взяв палочки, отправила порцию в рот. Лу Чжияо открыла было рот, чтобы спросить, вкусно ли, но Сюэ Ян опередила ее, широко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Чжияо снова покраснела. Пытаясь скрыть смущение, она быстро зачерпнула лапшу и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охнула, прикрыв рот рукой, глаза наполнились слезами от боли. И тут в тумане она почувствовала, как чьи-то руки обхватили ее лицо. Тепло разлилось по коже, проникая в рот, и боль мгновенно утихла. Прошло всего пару секунд, а во рту стало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отбирает, — донесся насмешливый голос. Лу Чжияо сфокусировала взгляд: Сюэ Ян присела рядом на корточки. Из-за высокого роста их лица оказались на одном уровне, всего в нескольких сантиметрах друг от друга. Безупречная кожа, легкая, едва уловимая улыбка в уголках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была ошеломительно красива. Совершенство во всем. Лу Чжияо, красная как рак, отстранилась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промолчала, вернулась на свое место и продолжила трапезу. Лу Чжияо тоже взялась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какая-то целительная магия? Ожог прошел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Целительная магия? Забавное определение. Это моя внутренняя сила, или, если хочешь, божественная сила первоначала. Она обладает свойствами восстановления, но весьма ограниченными. С твоим ожогом справилась легко, но если бы кто-то лишился руки или ноги, я бы вряд ли смогла ее отрастить.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не удержалась Лу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Я —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том. Откуда у тебя такие способности? Ты говоришь, что экзорцист... что это за сообщество? Даосские монахи из Лаошаня, мечники из Шушаня — они тоже экзорцисты?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мечники из Шушаня? Что за глупости? — Сюэ Ян была в восторге. — Доктор Лу, ты перечитала романов. Мы, экзорцисты, в повседневной жизни — обычные люди. У нас есть работа. Идешь по улице, а мимо проходит офисный клуша, который на самом деле экзорцист. Это может быть бухгалтер, продавец, начальник или даже звезда. Мы должны зарабатывать на жизнь, а не летать на мечах, забыв про еду. Шушаньских мечников не существует. Но в религиозных школах действительно много экзорцистов: буддийские монахи, даосские Небесные наставники, христианские священники. Для них экзорцизм — основная профессия. А для таких, как я, — работа лишь прикрытие. Тех, кто совмещает, гораздо больше, но первые — это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Лу Чжияо кивнула. — А ты? Ты из какой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скорее из второй, — улыбнулась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занимаешься в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свободный писатель и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Лу Чжияо чуть не выплюнула лапшу и расхохоталась. — Ты — писатель и художник? Смешно... выглядишь скорее как баскетболистка.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обиделась, а просто протянула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во время еды, подавишься. Вытри рот, ты вся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Чжияо осеклась, чувствуя неловкость. Взяла салфетку, вытерлась и подумала: ну и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 Если не веришь, могу показать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Только у меня дома нет ни кистей, ни туши. Как-нибудь в другой раз. Кстати, а что именно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эссе и стихи, иногда короткие рассказы. У меня есть постоянные издательства, выпускала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Лу Чжияо переключилась в режим переписи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...Двадцать восемь... — помедлив, ответила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ровесницы.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местная, — ответила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Землячки. А почему у тебя нет своего жилья? Раз местная, хоть какая-то квартира должна быть. 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у меня нет. Квартира есть, но по некоторым причинам я пока не могу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Чжияо прокрутила это в голове, прикинула несколько вариантов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становятся экзорцистами? Есть какие-то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древняя профессия. Она существует столько же, сколько само человечество. Конечно, есть порог вхождения. Прежде всего, нужны средства борьбы с демонами. Обычные люди против них беззащитны. Способности экзорцистов часто передаются по крови: от отца к сыну, от учителя к ученику. Но есть и те, кто пробуждает силу самостоятельно — они либо идут в ученики, либо становятся вольными охотниками. Но костяк — это семьи 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семьи. Был лишь один самый важный человек в жизни — она была мне и учителем, и матерью,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Чжияо сжалось, рука с палочками дрогнула, лапша упала в тарелку. Она спросила, стараясь скрыть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пропала. Очень, очень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подняла взгляд на Лу Чжияо. В ее глазах, теплых, как прежде, теперь читалась бесконечная печаль. Лу Чжияо опустила голову, глядя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совсем меня не помнит, — думала Сюэ Ян. — Ни манер, ни привычек. Но это лицо, это тело... даже взгляд стал похож. Сколько лет прошло? Я думала, что нашла тебя... Неужели я правда нашла тебя?*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она, — размышляла Лу Чжияо, — похоже, считает меня копией своей жены. Искала меня, чтобы найти ее? Что за бред? Делать из меня замену только из-за внешности? Бесит.*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Чжияо отложила палочки, голос ее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собираешься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посмотрела на нее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окажешься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аренды на месяц. Через месяц, надеюсь, ты решишь свои проблемы и уберешься отсюда. Иначе, даже если моя жизнь будет под угрозой, я тебя больше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 и вышла из-за стола,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http://bllate.org/book/20978/2129617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