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безмятежно парила вокруг, зная, что поблизости нет ни одного Конструкта, к которому я мог бы подключиться, а значит, я стану её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Еле-еле нашла себе добычу, и на тебе... Ладно, поняла, до встречи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адресована мне, после чего она просто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Вознесенные не из тех, кто отпускает добычу, как только наметил цель. В игре Лолань преследовал отряд «Серый ворон» только ради того, чтобы заполучить Шэньвэя. Почему же Аньлэ вдруг отступила? Неужели кто-то только что с ней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присел, чтобы порыться в останках Инфицированных в надежде хоть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груды обломков я выудил несколько болтов.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Болты — это полезно. У Инфицированных даже хранилища опыта остались,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десяток тел, я внезапно получил сигнал подключения от Ли. Я тут же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лежал среди сотен поверженных Инфицированных, тяжело дыша. Судя по всему, он работал на пределе возможностей, а к нему уже подбирались еще десятки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времени заряжать оружие, поэтому я быстро пустил в ход непальский нож, разрубая ближайших к Ли противников. Люсии и Лив поблизости не оказалось, лечить его было некому. Неужели придется применить тот самый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заливал глаза, приклеивая пряди волос к лицу, одежда насквозь промокла и липла к телу, вызывая жуткий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отключи мне болевые пороги, иначе ты пострадаешь! — Ли смотрел, как я, орудуя ножом, прорубаюсь сквозь врагов. Даже если я военный, я всё еще человек, и мои силы не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всего этого ты еще споришь? Просто не вздумай помереть, иначе я зря старался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нож и с размаху пнул подвернувшегося Инфицированного садового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пистолет Ли, я быстро собрал его из запасных частей, которые нашел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осторожнее! — снова раздался голос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вскинул левую руку, и пули одна за другой прошили головы Инфицированных. Раздался оглушительный взрыв — сдетонировали сами враги и всё, что было вокруг. Оставшиеся в живых твари замерли,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я раскрывать свои навыки сборки, но вы, железки, сами меня вынудили.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Инфицированные отступили, я повернулся к Ли, чтобы осмотреть его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лечения Лив я могу только собрать тебя заново. Знаю, ты будешь ворчать, но иначе последствия будут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хотел было что-то возразить, но я его перебил. К счастью, вещи, оставленные тем мужчиной-командиром,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часов, с руками, перепачканными в крови, я похлопал Ли по плечу. Кажется, всё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не было инструментов, пришлось работать руками. Не ожидал, что некоторые твои детали такие же острые, как ножи. Если испачкал твою куртку, я потом сошью новую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посмотрел на синюю куртку Ли, на которой остались пятна моей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промолчал. Он достал из кармана воду, помог мне промыть раны, а затем перевязал их своим носовым платком. Должно быть, этот платок был подарком от кого-то дорогого, когда он еще был человеком, и он хранил его до сих пор. Откуда еще у Конструкта такая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Броня, которую ты собрал, даже лучше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немного подвигался и заметил, что двигаться стало легче, а мозг стал работать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временная сборка, так себе работа. Если будет возможность, я сделаю лучше. Но сначала нам нужно найти Люсию и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 Ли оружие. Сейчас главное — отыскать их. Надеюсь, они не попали в такую же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туман… с ним что-то не так. Хотя датчики показывают, что это обычный туман. Командир приказал нам оставаться на месте, но когда дымка рассеялась, я оказался здесь, среди сотен Инфицированных.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туманом что-то не так. Я сам попал в него, когда потерпел крушение, и мои товарищи до сих пор числятся пропавшими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этого командира была почти такой же, как моя. Перед тем как попасть в беду, он вместе с другим командиром и двумя Конструктами вошел в туман. Конструкты превратились в Инфицированных, тот командир погиб, а его напарник исчез, и найти его не удалось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http://bllate.org/book/20948/2123658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