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магазин Аэрариума. Помимо человеческой одежды и нарядов, которые можно было заказать за Радужные карты, все остальные ткани требовали самостоятельной работы. Наконец-то до меня дошел смысл слов о том, что одежду придется мастерить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пользовался чужой личностью, трата Радужных карт вызвала бы подозрения: только что назначенный Командир не мог так внезапно разжиться огромным их количеством, чтобы скупить столько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воспоминаниях, помимо особых костюмов, Мо Се можно было купить повседневную одежду и за Черные карты, а в игре наряды открывались по достижении определенной боевой мощи. Что ж, реальность заметно отличается от игры. Я тосковал по своему миру и по версии Punishing: Gray Raven, где все было куда проще. Местный Аэрариум — это просто какая-то бездонная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пришлось на Черные карты закупить ткани, принести их на базу и приняться за работу. Я перелистывал одну книгу по дизайну одежды за другой, и только когда собрался приступить к делу, понял: я ведь даже не снял мерки с их нынешних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возьму сантиметровую ленту и начну с 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вы делаете? — Ли вошел в комнату и застал меня за снятием мерок с 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Шью вам одежду, поэтому нужно сначала узнать размеры, иначе ничего не получится. Раз уж ты пришел, давай и с тебя сниму, — я не стал спрашивать его согласия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засомневался, выбрала ли меня Ван Ю только потому, что я похож на того человека, или потому что, если не считать отсутствия у меня ее способностей, я вполне подходил на роль Командира. Когда я был хакером, напарник постоянно заставлял меня учиться всему подряд: дизайну одежды, интерьерам, программированию... У меня возникло подозрение, не хотел ли он вырастить из меня универсального солдата?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заданий не было, я целую неделю просидел в своем кабинете и наконец закончил три комплекта повседневной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выйти и докупить украшений, — я аккуратно разложил вещи на столе. Повседневные наряды выглядели слишком просто, хотелось добавить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открыть дверь, как на пороге обнаружилась незнакомая женщина-Командир. С покрасневшим лицом и розовым конвертом в руках, она при моем появлении склонилась в поклоне и протянула мне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забрать послание, как она тут же бросилась наутек, будто боялась, что я верну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Ли очень популярен в Аэрариуме. Неужели это письмо для него, и она хочет, чтобы я передал его? Но тут же подумал: если бы она была влюблена в Ли, то отправила бы запрос на ментальную связь, а не вручала письмо мне.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вскрыл конверт и убедился: письмо действительно было адресовано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штаб выдал нам задание, — рядом появились Ли, Люсия и Лив. Лив, как всегда, была полна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у вас в руках? — Люсия с любопытством указала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посмотреть —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безразлично швырнул его им, и Ли действительно взял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Командир скоро догонит господина Ли, — Лив забрала письмо из рук Ли, взглянув на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я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Командир отряда Серый ворон? Это вам, пожалуйста, примите! — внезапно рядом возникла женщина-Конструкт и вручила мне маленькую подарочную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и рта открыть, как неподалеку появился довольно симпатичный Конструкт, сунул мне свой идентификационный номер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подождите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Мужчина-Командир из другого подразделения прибежал следом, нагрузив меня огромной коробкой с гайками, кучей контейнеров с опытом, материалами для улучшения оружия и многим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нет, зачем вы все даете мне столько вещей? — я ошарашенно смотрел на уходящего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были заняты подарками, да и Ли, Люсия с Лив тоже держали груды сознаний.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тип, — не скрывая своих чувств,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мужчина, и я не Конструкт.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Аэрариум настолько прогрессивен, что здесь даже однополые отношения в порядке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вернусь к работе над одеждой и украшениями. Мне здесь не до романтики. В таком мире вопрос выживания стоит острее некуда, какая уж тут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http://bllate.org/book/20948/2123656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