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Университета Мёнли было не протолкнуться. Родители, знакомые друг с другом не первый год, оживленно беседовали, пока их дети, стоя рядом, с натянутыми улыбками слушали этот пустой треп.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знала, что ваш Цзинь Чжухэ такой талантливый, он непременно поступит в Мёнли. Интересно, а что сам ребенок думает о должности председателя студенческого совета? — Женщина в чересчур вычурном наряде расхохоталась так, что затряслись украшения. Ее ребенок попытался незаметно дернуть ее за рукав, но она лишь отмахнулась и одарила его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Минчжэнь, получившая свою порцию презрения, недовольно закатила глаза. Цзинь Чжухэ, стоявшая в центре внимания, заметила это и усмехнулась, после чего Сун Минчжэнь поспешно и неестественно сменила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Сун, если мы не войдем сейчас, то опоздаем. Мы пойдем, — Цзинь Чжухэ прервала бесконечный поток слов женщины и потянула Сун Минчжэнь за собой. — Мама,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— кивнула госпожа Цзинь и продолжила беседу с госпожой Сун. На самом деле она сейчас отчаянно надеялась, что кто-нибудь прервет их разговор, и желательно, чтобы это был не Цзинь Чжухэ.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отговорка была неплохой, но лучше бы в следующий раз обошлось без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Мёнли, будучи элитным частным учебным заведением, поражал роскошью и размахом. Сразу у входа гостей встречал фонтан, но Цзинь Чжухэ и Сун Минчжэнь уже бывали здесь на экскурсии, поэтому не проявили особого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значит, что остальные до сих пор не пришли? Неужели они не поступили? — Сун Минчжэнь достала телефон, пролистала ленту и нахмурилась. — Если они не появятся, это будет ужасно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они придут, разве они тебе не говорили? — Цзинь Чжухэ улыбнулась, а затем равнодушно отвела взгляд. — Просто мы пришли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смотри, это ведь Ли Эньцзюнь? — Сун Минчжэнь обернулась и увидела высокого, красивого юношу, который уверенно шагал к ним. — Ого, кажется, у него сегодня отличное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испортилось, как только я увидел тебя, назойливая муха, — Ли Эньцзюнь перевел взгляд на Цзинь Чжухэ. — Кого еще ждем?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что сегодня должны прийти стипендиаты, стало любопытно, — Цзинь Чжухэ посмотрела на главные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 здесь так жарко и душно. Вон там есть терраса, пойдемте туда, оттуда всё видно, — предложила Сун Минчжэнь, указывая на здание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идея. Ты оставайся здесь, а если увидишь кого-то интересного, придержи его для меня, — бросила Цзинь Чжухэ с легкой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сегодня первый день занятий, твоя мама еще не ушла, ты с ума сошла? — Сун Минчжэнь недовольно закатила глаза. — Я спрашивала у Вэнь Цзойна, они придут только послезавтра. Какая скука.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с Вэнь Цзойна общаешься? Вот это да, — Цзинь Чжухэ пожала плечами. — Пошли на террасу, у нас еще полно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 ректору и кураторам. Кто со мной? — неестественно спросила Сун Минчжэнь. На самом деле она не хотела идти ни с кем из них, ведь ректор наверняка будет смотреть только на этих двоих, как на более статусных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сама, — Цзинь Чжухэ не удостоила ее вниманием. В конце концов, даже если они не придут заранее, ректор не станет их упрекать.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разделилась. Цзинь Чжухэ проводила взглядом Сун Минчжэнь, а затем вместе с Ли Эньцзюнем поднялась на террасу. Стоило ей опустить глаза, как в поле зрения попала девушка, ступившая на территорию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Неплохая фигурка, — Ли Эньцзюнь присвистнул и посмотрел на Цзинь Чжухэ. — Как думаешь, это стипендиатка?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Чжухэ не сводила глаз с незнакомки.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да. Посмотри на нее: с головы до ног ни одной брендовой вещицы. Редкое зрелище среди наших девиц, правда? — Ли Эньцзюнь хитро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Цзинь Чжухэ недовольно нахмурилась, жадно разглядывая девушку. Какие идеальные пропорции.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Ли Эньцзюнь озадаченно посмотрел на нее. — Я сказал что-то не 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приспешник, — тихо проговорила Цзинь Чжухэ.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придется подождать, пока она сама кого-нибудь выберет, не так ли? — Ли Эньцзюнь впервые так быстро уловил ход ее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тебя не касается, придурок, — холодно бросила Цзинь Чжухэ и, развернувшись, зашагала прочь с террасы.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уже уходишь? — изумился Ли Эньцзюнь. — Пришел всего один человек, алло!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не в свое дело, — Цзинь Чжухэ обернулась и скорчила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даже с таким выражением лица она выглядела до безумия красиво. Просто с ума сойти.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Минхи переступила порог Университета Мёнли, испытывая смесь тревоги и восторга. Она верила, что само присутствие в таком престижном месте — это милость небес, и теперь всё зависело только от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вошла, навстречу ей уверенным шагом направилась какая-то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тебя зовут? — Цзинь Чжухэ не собиралась ждать на террасе. Если хочешь чего-то добиться, действуй первой. Ее выражение лица было далеко не дружелюбным — скорее, привычно раздраженным.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Минхи скользнула взглядом по дорогой заколке Цзинь Чжухэ и выдавила из себя подобострастную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Пак Минхи. Чем могу быть полезна?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со мной так, будто ты все еще работаешь в закусочной, — Цзинь Чжухэ поморщилась. — Хотя мне и не претит твое подхалимство, постарайся делать это хотя бы чуть изящнее.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Пак Минхи, еще не знавшей, с кем имеет дело, едва не застыла на лице. Что за странная особа? Сразу видно — пришла придираться.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Слышала, дети богачей здесь ведут себя как хотят. Неужели эта девушка задумала что-то недоброе? Пак Минхи, никогда не учившаяся в элитных школах, невольно вздрожила. Предел ее мечтаний ограничивался романом с каким-нибудь богатеньким парнем, она никогда не хотела переходить кому-то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ведь наверняка появятся друзья в школе, — Цзинь Чжухэ смерила ее оценивающим взглядом. —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сразу увидела в этой девушке наивность и глупость. Идеальная игрушка.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совсем нет опыта в таких вещах, — честно призналась Пак Минхи. Она чувствовала себя здесь чужой, словно личинка в золотой колыбели — кто захочет с ней дружить?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через неделю после начала занятий у тебя так и не появится друзей, то, когда я снова подойду к тебе, ты станешь моей подругой, — Цзинь Чжухэ впервые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глупости — это то, что нужно. Ей нужна была эта наивность, чтобы крепче держать Пак Минхи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спросила Пак Минхи, но Цзинь Чжухэ уже уходила, одарив ее напоследок ослепительной улыбкой. В том направлении, куда она направилась, ее ждал симпатичный парень, и они пошли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ей сказала? — поинтересовался Ли Эньцзюнь.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это совершенно не касается, — ответила Цзинь Чжухэ, но Ли Эньцзюнь уловил в ее голосе нотки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Сун Минчжэнь она не понравится, — намекнул Ли Эньцзюнь.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мнение Сун Минчжэнь имеет значение? — Цзинь Чжухэ притворилась, что не понимает, о чем он, и продолжила идти. — Не переживай, что бы мы ни сделали, мир от этого не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всё предопределено? — Ли Эньцзюнь нахмурился. — Откуда такая уверенность?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дело? — Цзинь Чжухэ ускорила шаг. — Жара невыносимая, пойду в комнату отдыха, там есть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Минхи щурилась, пытаясь разглядеть лицо парня, который появился рядом с той девушкой, и Цзинь Чжухэ, обернувшись, тут же это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пялишься? — Ли Эньцзюнь, почувствовав взгляд, обернулся и увидел прищурившуюся Пак Минхи.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Подглядывает, очарована мной, — Цзинь Чжухэ закатила глаза, не желая признавать, что Пак Минхи смотрела вовсе не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она бестолковая. Даже не понимает, кому нужно льстить.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http://bllate.org/book/20919/2116266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