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…Мн-н…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проснулся от давящего чувства внизу живота и острой боли в боку, где натянулись края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проснувшись, он рефлекторно попытался перевернуться. Но стоило ему пошевелиться, как поясницу прострелило такой разрывающей болью, что он со свистом втянул в себя воздух и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С-с-с! – он замер, стиснув зубы, и ему потребовалось несколько секунд, чтобы хоть немного привыкнуть к этой пульсирующей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позыв в туалет становился все невыносимее, до спазмов сводя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зажмурился, медленно оперся на локти, приподнимая верхнюю часть тела, и сантиметр за сантиметром сдвинулся к краю кровати, свесив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коснулись ледяного бетонного пола, и от этого пронизывающего холода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Цзян? – подсознательно позвал он вполголоса. В тишине комнаты его хриплый голос прозвучал как-то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Матрас рядом был пуст, виднелись лишь вмятины от его собственного тела. Вторая половина пухового одеяла оставалась идеально ровной и ледяной – она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нахмурился. В груди шевельнулся укол сомнения и смутной тревоги, но прямо сейчас физиологические потребности брали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поясницу и превозмогая боль, он, кряхтя, как восьмидесятилетний старик, доковылял до двери, толкнул ее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 заброшенной фабрики не было ни единого источника света, лишь бледное лунное сияние просачивалось сквозь выбитые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задувал ночной ветер, и здесь было куда холоднее, чем в комнате. Чу Ян, одетый лишь в тонкую пижаму, мгновенно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наружу, оценивая пустую территорию: снег отражал лунный свет, расстилаясь сплошным белым саваном.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до туалета на первом этаже… Одной мысли об этой темной, промерзшей насквозь лестнице хватило, чтобы Чу Яна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 черту, дубак такой стоит. Пока спущусь и поднимусь, у меня точно швы разойдутся, – тихо пробормотал он, принимая волевое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дыре все равно никого не было. Держась за стенку, он медленно дотащился до безветренного угла в самом конце коридора, где была свалена куча старых стройматериалов. Вполне себе надежное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шнурок на штанах и достав съежившегося от холода «младшего брата», Чу Ян снова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прости за такие условия. В эту чертову погоду даже отлить – как на войну сходить… Давай быстрее, а то отморозишь себе всё, ты мне еще в будущем ой как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ударила в обледенелый бетонный угол, и в морозном воздухе поднялось облачко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проблемой, Чу Ян облегченно выдохнул. Он уже собирался натянуть штаны, как вдруг его слух уловил снизу едва заметный, но до боли знакомый звук – характерный хруст снега под чьими-то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Яна мгновенно заледенел, сонливость и дискомфорт как рукой сняло. Он торопливо задернул штаны. Едва заметное движение пальцев – и на их кончиках уже сформировался, готовый сорваться в любую секунду, невидимый пространственный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намертво вжавшись спиной в ледяную стену, не отрывая взгляда от лестничного пролета.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очень тихими, но размеренными. Кто-то шаг за шагом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Чу Яна дернулся. Он уже собирался либо подать голос для предупреждения, либо ударить первым, но за долю секунды до того, как фигура должна была показаться из-за угла, его накрыло непередаваемым чувством узнавания. Этот ритм шагов…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 Брат Цзян? – хрипло позвал он, понизив голос. Пространственный клинок на кончиках пальцев слегка потускнел, но Чу Ян не спешил его развеивать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верхнюю ступеньку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показалась фигура Цзян Цзюэ. В своей черной одежде он почти сливался с тенями, принеся с собой не до конца выветрившийся морозный холод и едва уловимый, но остро ударивший в обоняние Чу Яна…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лицо казалось немного бледным, а глубокий взгляд был куда более усталым, чем обычно. Но когда он увидел опирающегося на стену и настороженного Чу Яна, то явно опешил. В его глазах мелькнуло удивление, которое тут же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 же, зачем ты вышел? – в голосе Цзян Цзюэ прозвучала едва заметная хрипотца. Он быстро подошел ближе, слегка нахмурив брови. Его взгляд сначала цепко прошелся по бинтам на пояснице Чу Яна, убеждаясь, что свежей крови нет, а затем остановился на его побелевшем от мороза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вышел отлить, – Чу Ян с облегчением выдохнул, полностью развеяв пространственную способность. Он смущенно потер нос, а затем озадаченно посмотрел на лидера: – Брат Цзян, а ты куда ходил посреди ночи? И почему от тебя… чем-то пахнет? – он подался вперед, принюхался и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не ответил сразу. Он просто протянул руку и поддержал парня за локоть. Кожа под его пальцами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зайдем, тут холодно, – в его тоне не было места возражениям. Полуобнимая-полуподдерживая, он увел Чу Яна обратно во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отсекая ночной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витал легкий аромат хого, смешанный с чистым, отдающим лекарствами юношеским запахом самого Чу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мягко, но настойчиво усадил Чу Яна на край матраса. Взгляд парня неотрывно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отвязал от пояса туго набитый мешочек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всё так же ровно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 сомнением спросил Чу Ян, принимая вещь. Мешочек оказался неожиданно тяжелым, и от него все еще веяло ледяным холодом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тесемки и заглянул внутрь при свете луны. И тут 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был доверху забит ядрами зомби разного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мутно-белыми или светло-серыми – от обычных мертвецов. Но среди них выделялось несколько штук покрупнее, чье сияние было куда более плотным и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Навскидку их тут было штук тридцать-сорок,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Ядра зомби?! Так много!! – Чу Ян резко вскинул голову, его глаза округлились от шока. Он смотрел на Цзян Цзюэ с полным неверием. – Брат Цзян! Ты… ты что, ночью один поперся убивать зомби?! Ради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его голос сорвался на высокие ноты. В нем сквозили нескрываемый страх и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сошел?! Ночью же так опасно! А если бы нарвался на мутанта высокого уровня? Или попал в окружение толпы?!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Цзян Цзюэ просто молча смотрел на него. В этих глубоких темных глазах не было ни капли волнения, зато в них ясно отражалось перепуганное и взбудораженное лицо самого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поднял руку и мягко накрыл его плечо, словно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они нравятся, – произнес он и, выдержав паузу, добавил: – Ты ведь хотел прокачать свое пространство? На новом уровне туда влезет больше вещей, да и твои раны заживут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вспыхнуло, как он увлеченно трещал о том, что надо фармить зомби ради прокачки, как расстраивался и психовал при виде забитого припасами холодильного склада, который они не смогли вычистить подчистую… Выходит, брат Цзян проигнорировал всю опасность и ушел в ночную вылазку в одиночку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Жгучая, невероятно сложная волна эмоций ударила Чу Яну в грудь и перехватила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тяжелый мешочек с ядрами зомби. От ткани все еще несло ночной сыростью и запахом крови, а кончики пальцев Чу Яна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ради себя самого, ни ради пополнения командных запасов. А просто потому, что… он хотел повысить уровень, и ему нужны были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