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чувствовал, что ситуация вокруг выглядит крайне странно. Роскошная комната, молодой мужчина нетрезв и сидит на диване. Глаза мужчины закрыты, он явно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окружающая обстановкой, ни сам мужчина на диване — всё казалось ему до боли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какой-то, он же только что заснул у себя дома, с чего бы вдруг проснуться в каком-то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 над происходящим, мужчина на диване внезапно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Е Жунхао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невероятно привлекательная внешность, и сказать, что его лицо прекрасно, как нефритовую шкатулку, было бы ничуть не преувеличением. Особенно выделялись красивые глаза с чуть раскосыми уголками, однако взгляд, которым он окинул Е Жунхао, таил в себе легкую свирепость и невольно давил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воды. — Голос был тихим, но в нем отчетливо звучала властность,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стоял совсем близко, и Е Жунхао машинально налил стакан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изящными, а на указательном палеце левой руки красовалось простое синее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кашлянул и уже собирался спросить, где они находятся, как мужчина, сделавший всего пару глотков, вдруг зашелся кашлем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недоверянно уставился на 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все-таки отравил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перепугался 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спасите, тут люди 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свирепо зыркнул на него, следом изверг еще порцию крови и рухнул на диван,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Е Жунхао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только что убил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вызывать скорую, может, еще удастся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достал телефон, чтобы набрать службу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звонок прошел, перед глазами Е Жунхао внезапно возникла полупрозрачная панель. Пару секунд спустя на ней проступили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добро пожаловать в мир Бездна.]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[Бездна — это роман...]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Е Жунхао наконец разобрался в сумасшедшей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угодил в мир книжного романа под названием Бездна. Из-за нелепой случайности его забросило сюда, и теперь он — злодей второго плана по имени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товарищ-злодей умом и сообразительностью не обделен, благодаря выдающимся деловым качествам он дослужился до должности доверенного секретаря главного героя Гун Юйхуая, но в итоге предал его и объединился с единокровным братом Гун Юйхуая — Гун Юйцином — ради заговора против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злодеев редко ждет счастливый конец, и в финале его персонаж отправился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это, Е Жунхао с надеждой спроектировал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просто буду следовать сюжету и выполнять злодейские задания, то смогу благополучно уйти на покой и вернуться в свой родной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он просек, подобные романы он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к черту задание, твое появление здесь — чистая случайность, к тому же ты, твою мать, только что отравил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 дрожью в коленках глянул на неподвижного мужчину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и есть главный герой Гун Юйхуай?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Согласно оригинальному сюжету, хотя ты и замышлял с Гун Юйцином убийство Гун Юйхуая с помощью яда, в решающий момент вспомнил, как он доверял тебе все эти годы и продвигал по службе, проявил слабость и отменил план.]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ты, тупой ты тормоз, заявился сюда и с ходу прикончил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экран Е Жунхао чувствовал бешенство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же нельзя винить его одного! Он всего-навсего подал стакан воды, откуда ему было знать, что она ядовитая?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мертв, этот мир вот-вот полностью разрушится.]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полностью разрушится?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живые существа в этом мире исчезнут.]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он по чистой случайности устроил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 погиб сам, но из-за него должны умереть столько людей — совесть ему житья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только один выход: заставить Гун Юйхуая разделить с тобой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Е Жунхао медленно проступили три невидимых вопросительных знака: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фокусы на грани фантастики?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значит, что судьба Гун Юйхуая будет связана с твоей. Если ты случайно погибнешь, он умрет вслед за тобой, а если поранишься — травму получит и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ранен будет он? Я тоже пострадаю?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шумно выдохнул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согласен разделить жизнь с Гун Юйхуаем.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чью-то жизнь — благое дело почище семиэтажной пагоды, не говоря уже о том, что оживление Гун Юйхуая равносильно спасению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[Окей, чтобы поддерживать нормальный порядок в этом мире, что бы ни случилось, ты обязан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еще пару раз мигнул, но новых строк не появилось. Спустя долгое время система выдала лишь несколько букв: [Держись, теперь этот мир держится на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экран исчез, и мертвый доселе Гун Юйхуай на диване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взволнованно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 вспомнив недавнее, Гун Юйхуай моментально рассвирепел. Он схватил со столика складной нож и без колебаний вонзил его в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инстинктивно попытался увернуться, но противник двигался слишком быстро, и избежать удара не удалось — лезвие вошло прямо в левую сторону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Гун Юйхуай почувствовал острую, жгучую боль в собственной левой половине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выдернул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сдавленно охнул, а по ране уже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уставился на собственное ранение: нож вонзили в Е Жунхао, так с какой стати рана появилась и на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скажу, может звучать дико, но я очень прошу дослушать до конца. — Терзаемый пронзительной болью, Е Жунхао указал на рану Гун Юйхуая и тихо пояснил: — Видишь? Теперь наши судьбы связаны. Стоит мне пострадать — боль отзовется и на тебе, а если я умру — ты отправишься на тот свет следом. Так что оставь попытки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больно! Этот тип полоснул его без предупреждения, хорошо хоть он успел чуть отпрянуть, иначе лезвие пробило бы сердце, и им бы обоим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груди появилась из ниоткуда, причем точь-в-точь в том же месте, что и у Е Жунхао. Столкнувшись с таким чудом, Гун Юйхуай не поверить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сверкнув глазами,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жизни связаны,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истово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Гун Юйхуай снова схватил нож и под настороженным взглядом Е Жунхао со злости вонзил его себе в правую сторону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посмел отравить его! И раз уж прикончить обидчика он пока не может, то по крайней мере не позволит тому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 Жунхао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ты для начала остынешь и дашь мне всё объяснить. — Е Жунхао даже пожалел безумца — убить врага на восемьсот ценой собственных тысяча, этот господин Гун и впрямь отчаянный малый. — Ты ведь уже умер, это я бескорыстно поделился с тобой своей жизнью, чтобы ты мог дышать. Так что твои травмы на мне никак не отражаются, а вот мои — дублируются на твоем теле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 двумя ножевыми ранениями на теле Гун Юйхуай едва ворочал языком от слабости. — Какую дрянь ты на меня наложил?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лучше в больницу, обработаем раны, я тут умираю от боли. — Е Жунхао был близок к слезам. — Поговорим уже после врачей, поверь, у меня и в мыслях не было причинять тебе вред, иначе бы ты только что не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