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Линский род славился своей ученостью, поэтому появление в семье такого вундеркинда, как Лин Чэнъюй, с его талантом к боевым искусствам, было большой редкостью. Лин Жухай очень гордился сыном и, как только выдавалась свободная минута, спешил на тренировочную площадку, чтобы понаблюдать за его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государственные дела, он решил никого не брать с собой и прогулочным шагом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придя на место, он увидит человека, которому там совсем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Дайюй? — Лин Жухай опешил. Что он видит? Его хрупкая дочь держит в руках острый меч, от которого исходит холодный блеск. — Немедленно положи его! А если поранишься,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брат и сестра одновременно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Жухай поспешно подошел ближе и с неодобрением посмотрел на Лин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позволить сестре взять такую опасную вещь? Одно неловкое движение — и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Чэнъюй промолчал, считая, что отец слишком сгущает краски. Разве так легко пораниться? К тому же, если человек, решивший заниматься боевыми искусствами, всего боится, то ему лучше вовсе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так: под влиянием брата, который годами невольно прививал ей этот интерес, Лин Дайюй загорелась желанием освоить боевые навыки. Раньше, из-за слабого здоровья, она могла лишь наблюдать со стороны, но теперь, когда ей стало лучше, подавленные прежде порывы взяли верх, и она сама пришла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Чэнъюй был только рад. Даже если его не окажется рядом, при встрече с кем-то вроде Цзя Баоюя она, конечно, не проткнет его мечом насквозь, но уж пинком отправить за пределы видимости точно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Жухай узнал об этой опасной затее, он сперва испугался, а потом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Дайюй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здоровье дочери значительно поправилось. Занятия боевыми искусствами не только укрепят тело, но и помогут мне постоять за себя.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и Лин Жухай, будучи человеком прогрессивных взглядов, немного поразмыслив,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первоначальный шок был вызван лишь разительным контрастом? Лин Чэнъюй понимал отца: всегда болезненная и нежная дочь вдруг берет в руки меч — зрелище действительно необычное. Словно Лин Дайюй вдруг решила вырвать с корнем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Минь, узнав об этом, отреагировала куда спокойнее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с тренировками Дайюй был решен. Хотя ей и не подобало видеться с посторонними мужчинами, знаний и практического опыта Лин Чэнъюя было более чем достаточно, чтобы обучать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Сюань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наш маленький Чэнъюй теперь стал учителем.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самодовольно отозвался Лин Чэнъюй. 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покачал головой, и Лин Чэнъюй удовлетворенно кивнул, довольный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Фэн и представить не мог, что его ученик, привыкший верховодить в императорской столице и вести себя как хозяин жизни, станет так покорно относиться к ребенку. И не он один — сам Сюань Чжэн тоже бы не поверил. Еще недавно, если бы ему сказали, что он будет до такой степени потакать капризам малыша, он бы лишь усмехнулся и выставил болтуна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переменчив. Появился этот ребенок, ростом еще не доходящий ему до груди, который, когда начинал упрямиться, не считался ни с чьим мнением и вел себя даже властнее самого Сюань Чжэна. И при этом тот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— Лин Чэнъюй подпер подбородок рукой. Его пухлые, по-детски милые щеки выглядели очень забавно. — Если люди из дома Жунго обидят меня, как мне поступить, чтобы и матушку не расстроить, и их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Жунго? Твои родственники по материнской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ущипнул его за мягкую щеку и, пока мальчик не начал сердиться,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простого. Обратись ко мне, я гарантирую, что они не смогут даже слова сказать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Чэнъюй бросил на него взгляд, полный немого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ведь твой старший наставник, разве не должен ты обращаться ко мне, если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Чэнъюй знал, что он так скажет. Но слова эти были правдивы: учитывая положение и способности Сюань Чжэна, он наверняка провернул бы все безупречно. И пусть сейчас Сюань Чжэн казался немного несерьезным, Лин Чэнъюй знал, что тот умело скрывает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заливая землю прощальными лучами. Даже стрекот насекомых и пение птиц казались в этот миг прекрасными. В конце света таких картин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Чэнъюй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насекомых размером больше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рассмеялся, приняв это за детские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взяться таким насекомым? Тебе, должно быть,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видел, — тихо произнес Лин Чэнъюй, и когда Сюань Чжэн вопросительно посмотрел на него, добавил: — Они были огромными. Одни летали, другие ползали, и некоторые могли проглотить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демоны? — спросил Сюань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чудовища. — Лин Чэнъюй задумался, покачал головой и продолжил: — С приходом конца света не только люди, но и животные, и растения подверглись мутации, причем гораздо быстрее нас. Когда наступают такие времена, выжить невероятно трудно, каждую секунду приходится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ту пору был словно ходьба по тонкому льду. Люди гибли постоянно, и само выживание казалось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погладил его по голове и негромко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дня никогда не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Чэнъюй молчал. Когда-то он и сам так думал. И не только он — все люди до наступления апокалипсиса полагали, что само это понятие существует лишь в литературе и кино.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падали на лицо Лин Чэнъюя. Он закрыл глаза, наслаждаясь тишиной. Сюань Чжэн смотрел на него, нахмурив брови, погруженный в свои мысли, но стоило мальчику открыть глаза, как он вновь принял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скажу господину Лину, что мы немного прогуляемся, — улыбнулся он. — Сегодня вечером фестиваль фонарей, говорят, будет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Чэнъюй не ожидал, что такой человек, как Сюань Чжэн, любит подобные развлечения. В его глазах отразилось сложное чувство, но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фестиваль действительно был полон жизни. Сюань Чжэн и Лин Чэнъюй в сопровождении нескольких охранников затерялись в толпе. Честно говоря, древние праздники ничем не уступали современным гуляниям. Лин Чэнъюй жил здесь уже несколько лет, но на фестивале фонарей был впервые, и все вокруг казалось ему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блестящие темные глаза в свете тысяч фонарей сияли еще ярче. Видя, как он радуется, Сюань Чжэн и сам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берега реки, где люди пускали фонарики, загадав желание, чтобы те уплыли по течению. Сюань Чжэн подтолкнул Лин Чэнъюя, и они написали свои желания и опустили фонари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написал? — спросил Сюань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принялся его поддразнивать: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скажу тебе свое, а ты — свое.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безжалостный, молодой господин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вздохнул, но не успел договорить, как краем глаза заметил, что кто-то стремительно бросился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мгновенно стал холодным. Он обхватил Лин Чэнъюя и отпрянул в сторону, равнодушно наблюдая, как незнакомка промахнулась и с плеском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моментально собралась толпа. Какой-то крепкой служанке не составило труда вытащить ее из воды, и как только девушку выволокли на сушу, ее тут же окружили другие служанки, укутывая в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спасительница, отжимая мокрую одежду,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бессердечный же вы господин! Спокойно смотрели, как наша барышня падает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Чэнъюя всплыло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