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поднялась с пола и потерла ноющие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приснился странный сон, будто я снова попала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как такое вообщ...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 неожиданности подскочила на месте — поясница больше не ныла, ноги не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она находилась в просторном и полутемном помещении. Настенный светильник излучал тусклый желтый свет, освещая деревянный стол прямо под собой, а на столе лежал простой черный рюкзак. Кроме этого, позади Бай Чэн, примыкая к трем стенам, тянулся огромный треугольный занавес, но он не шелохнулся — скорее, это была часть стены. А под ним стояла донельзя ветхая ручная дрезина.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кусок рельса под колесами, Бай Чэн вздрогнула — недавний сон мгновенно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нахрен, я правда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 попадания в другой мир у нее уже был, Бай Чэн приняла ситуацию быстро. Она вздохнула: раз уж оказалась здесь, придется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выживание? Бесконечный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еще раз тщательно обыскала комнату, но, кроме так называемого набора новичка, ничего полезного не нашла. Она подошла и открыла черный рюкзак: внутри были две пачки галет, две бутылки минеральной воды по пол-литра, маленький нож и коробок спичек, в котором оставалось всего двадцать штук. Бай Чэн на всякий случай перевернула рюкзак, но больше из него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период безопасности длится пять дней, а еды здесь явно только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начальной станции пусто,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закинула рюкзак на плечи, ухватилась за единственный здесь деревянный стол и потащила его к дрезине. Она хорошо помнила: каждый обязан за пять дней безопасного периода добраться до станции номер один, расположенной в пятистах километрах, иначе всех ждет гибель вместе с поездом. Каждая секунда здесь — пустая трата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по трухлявым деревянным ступеням, Бай Чэн с немалым трудом затащила стол на дрезину. Места на платформе было немного, на глаз — около шести квадратных метров. На ней имелись лишь ручной рычаг для движения, тормозная рукоять да пол, собранный из стальных балок и креплений — сквозь щели можно было разглядеть колесные пары и рельсы внизу. И на этом убогом, ржавом агрегате, прямо в передней части, красовался ультрасовременный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бесконечного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Чэн, заядлой читательницы сетевых романов, это было нетрудно понять. Она подошла ближе, и экран автоматически загорелся. Перед глазами возникло несколько лаконичных вкладок: Каналы, Торговля, Подсказки, Почта, Мой поезд и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 любопытством принялась изучать всё подряд. Сначала открыла канал — экран тут же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куда меня занесло? Это вообще наша страна?!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братан, я тут в туалете сижу, даже подтереться не успел, че делать? Сушить естественным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парализованная мать, отец-алкаш, никчемный брат да еще и изменяющая подруга... Может, то, что я здесь, даже к лучшему...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Только уговорил девушку, она согласилась, я ее уже повалил, даже не успел начать, а мне говорят — ты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новенький гаджет, я его даже из коробки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все первым делом бросились жаловаться, совершенно не чувствуя угрозы жизни. Сообщения летели с бешеной скоростью, у всех на аватарах были реальные фото, система была строго верифицирована. В правом нижнем углу Бай Чэн увидела надпись: Региональный канал: Люди, а в левом — Остаток сообщений на сегодня: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если повезет, можно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ей не хотелось, она переключилась на другие разделы. Торговля тоже была региональной, и к моменту, как Бай Чэн ее открыла, многие уже выставили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Цай Чжунфэнь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Товар: Одна пара штанов на лямках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Бутылка минералки 0,5 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продавали обертки от галет, резинки для волос и прочий хлам — ничего стоящего. Бай Чэн даже увидела, что кто-то пытается продать стол — точно такой же, как тот, что она только что погрузила на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смысле, это тоже часть набора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открыла раздел Подсказки, там четко значилось два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 конца периода безопасности осталось 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 окончания периода безопасности вы должны прибыть на станцию №1 и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Дополнительно: Если станция №1 падет, ваш поезд начнет процесс самоуничтожения!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Самоуничтожение поезда означало смерть. Раздел Почта, как и следовало ожидать, оказался пустым — единственной функцией было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открыла Мой поезд, и на экране тут же всплыла подробная информация о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Поезд: Ветхая ручная дрезина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Не подлежит улучшению!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брони: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улучшения: 0/50 изысканной кожи, 0/100 тонкого дерева, 0/200 железных слитков, 0/1 парового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характеристик, на экране можно было вращать динамическую модель дрезины, где каждая деталь была отмечена как объект для возможной замены или модификации — стены, пол, даже рычаги управления. В правом углу виднелся каталог предметов, Бай Чэн предположила, что он нужен для разблокировки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материалов для улучшения больно много... — она скривила губы и открыла последний раздел,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ее собственные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Машинист: Бай 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Не разблокирован, опыт можно получить за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 (стандарт —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Книга ясности (любой предмет, не имеющий пути улучшения, может быть усилен путем использования).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— Бай Чэн озадаченно уставилась на последнюю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подумать об этом, как в руках у нее появилась старинная книга в черном переплете с пожелтевшими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лицо Бай Чэн просияло. — Похоже, это мой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раскрыла книгу. На первой странице была странная панель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без пути улучшения? — Бай Чэн посмотрела на коробок спичек.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книге появилось изображение спичек, а под ним — мелкая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улучшаемого предмета действует откат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Спички: 0/20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поняла: ее талант заключается в том, что после определенного количества использований предмет усиливается. Но вся соль в том, что в коробке всего двадцать спичек! Это что, нужно потратить их все? Еще даже не выехали, а я уже останусь без огня — это что, попытка усложнить мне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черту! Раз уж даже перемещение в другой мир случилось, талант не может быть пустышкой!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начала чиркать спичками одну за другой. Двадцать спичек сгорели быстро, коробок опустел. Прогресс в Книге ясности достиг 20/20. В следующую секунду коробок в руках Бай Чэн вспыхнул белым светом и превратился в белую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