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поднял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 готова. Какая команда пойдет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Вэй Синцы и Кэ Вэньлэ одновременно вскочили и вскинули правые руки, дружно и громко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у друга увидели не только восхищение от встречи родственной души, но и жгучее желание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кивнул режиссер Чэн. — Кэ Вэньлэ и Вэй Синцы, кто будет рисовать, а кто отгадывать?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сделала шаг вперед, выхватила маркер и с невероятным напором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я! Я — художник души! Мои мазки пронзают саму суть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отгадываю! У меня светлая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Коко, тебе не кажется, что у тебя есть некоторые проблемы с самооценкой?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Вэньлэ: интеллект — абстракция, понимание — абстракция!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опять тянет одеяло на себя, нельзя хоть немного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Предчувствую катастрофу, но жду с нетерпением,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нащупывая маркер, подняла руку, и на ее лице застыло чистое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Чэн, я хотела спросить: наше шоу по сути своей — романтическое реалити, верно? Почему тогда здесь появились такие прекрасные пары, как госпожа Чи и госпожа Гань? Это же не вписывается в традиционный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Чэн, казалось, был готов к такому вопросу. Он слегка приподнял подбородок, приняв горделивый вид человека, который сам устанавливает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шоу о любви! Но кто сказал, что мелодия сердца может звучать только между мужчиной и женщиной? Разве взаимопонимание, восхищение и поддержка между людьми одного пола — это не другая, более чистая форма любви? Я, Чэн И, намерен делать именно такое шоу — неординарное, идущее своим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Вэй Синцы захлопала в ладоши, как морской котик, а ее глаза засияли. — Режиссер Чэн, вы мыслите широко! Я вас поддерживаю! Ставлю лайк за разнообразие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явно был доволен, но для вида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лесть закончена. Наденьте маски и смотрите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надели маску. Кэ Вэньлэ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показали табличку: «В доме — голые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увидев задание, отреагировали по-разному. Чи Си слегка приподняла брови, Линь Вэйвэй приготовилась смотреть шоу, а Гань Сыюнь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 нарисовать,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убедились, что поняли задание, табличку развернули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Кэ Вэньлэ, снимите повязку. Госпожа Вэй Синцы, приступайте!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потерла подбородок, раздумывая три секунды, а затем перо ее залетало по доске, словно рукой водил бог абстракции.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уверенно развернула доску. На ней был изображен человек, сидящий на кровати и смотрящий в сторону. У кровати на коленях стояли четыре пчелы, а над каждой из них в облачке текста было аккуратно выведено: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Сыюнь, посмотрев на рисунок, почесала затылок и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 Это что? Как «голые стены» связаны с пчелами-учителями?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помолчала две секунды, прижала руку ко лбу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каком-то… крайне нетрадиционном смысле… четыре ученика — это пчелы… «дом, где четыре пчелы»… довольно логично… не понимаю, но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поспешила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что это вообще такое? Слишком абстрактно, не сбивай господина Кэ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голые стены??? Не дурите меня, я ведь училась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ученика — пчелы… я ведь реально поняла, да?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Чи Си уморительно, будто ее заставили изучать инопланетную цивилизацию!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уставился на странный рисунок, нахмурившись, словно вел тяжелую внутреннюю войну. Через несколько секунд его глаза загорелись,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голые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Вэй Синцы не могла говорить, поэтому яростно закивала, издавая возбужденные звуки,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команда угадала, плюс один балл, — объявил режиссер Чэн. — Господин Кэ, надевайте повязку. Госпожа Вэй, готовьтесь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написали новое задание: «Гуань-гуань цзюй-цзю» (крик диких голубей).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литературное выражение, Вэй Синцы нахмурилась так, что могла бы раздавить муху. Она почесала голову, начала рисовать, стирать, снова рисовать, словно совершая мучительный творческий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снял повязку, подождал еще немного, и Вэй Синцы наконец представила свой шедевр: фигура, нарисованная зелеными линиями, с двумя красными пятнами на лице, в огромной зеленой шляпе, держащая в руках ружье и целящаяся в нарисованную в небе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погрузились в гробовое молчание. Чи Си закрыла лицо руками и опустила голову, ее плечи слегка дрожали. У Шэнь Лэя дернулся уголок рта. Гань Сыюнь изо всех сил старалась не рассмеяться. Линь Вэйвэй смотрела с выражением «лучше бы я этого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Кажется, я опять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шляпа, красное лицо, ружье… Гуань Юй? Гуань-гуань!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стреляет в птицу… цзюй-цзю… Гуань-гуань цзюй-цзю…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чешется, кажется, у меня отрастает новый абстрактный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уставился на рисунок, его мозг лихорадочно 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Гуань-гуань цзюй-цзю!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Вэй Синцы чуть не подпрыгнула от радости, бешено хлопая в ладоши. Они обменялись виртуальным «дай пять», празднуя синхронность своих странных мозговых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их взаимодействие стало идеальным: одна рисовала абстракцию, другой угадывал. Режиссер Чэн снова замолчал. Он подозвал сотрудника, что-то прошептал ему на ухо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команда угадала, плюс один балл. Последнее задание. Господин Кэ, повязку. Госпожа Вэй, смотрите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каменным лицом показал табличку: «Действительно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нормальным выражением, и режиссеру Чэну не терпелось увидеть, как Вэй Синцы сможет абстрактно возвысить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лишь мельком взглянула на табличку, на ее лице не было ни тени сомнения — напротив, оно выражало уверенность человека, который наконец-то дождался возможности развернуться. Она уткнулась в доску и принялась неистово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 гордостью продемонстрировала результат. На доске были нарисованы два животных: слева — бык, нарисованный вполне нормально. Справа — птица… но положение птицы было крайне пикантным: она плотно прижалась к задней части быка, приняв весьма интимную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мгновенно опустили головы, их плечи сотрясались от попыток сдержать смех. Гань Сыюнь покраснела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вообще можно показывать? Нас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спрятала лицо еще глубже, ее голос прозвучал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глазам… нужны капли…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боже!!! 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ты!!! Это то, что я могу видеть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за секунду! Я грешен!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Жалоба! Жалоба! Эта женщина рисует грязные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спасите,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режиссера Чэна позеленело!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действительно крута (в обоих смыслах)!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Вэньлэ, глядя на это шокирующее произведение, впервые замолчал на целых пять секунд, словно размышляя о смысле жизни и границах дозволенного в прямом эфире. В конце концов, с долей неуверенности и огромной смелостью, он осторожно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Дей… действительно круто? Режиссер, если я это скажу, нас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Синяя команда ответила верно! Общий счет — двенадцать баллов! — режиссер Чэн почти выкрикнул это, его голос сорвался. — Следующая команда, готовьтесь! Сотрудники! Быстро! Уведите Вэй Синцы отдыхать! Заберите эту доску! Уничтожить! Немедленно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словно перед лицом смертельной опасности, буквально подхватили под руки Вэй Синцы, которая выглядела так, будто еще не успела закончить свой шедевр, и «проводили» ее на место, а затем поспешили унести с поля боя доску, хранящую слишком много абстрактной и опасной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