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Жоу про себя пробормотала: Ох, какая же она правильная, мне даже жаль её обижать. В книге Мужун Сюэ была лишь второстепенным персонажем, пушечным мясом, которое главные герои будут использовать раз за разом, пока она не погибнет, спасая других. Она искренне верила, что вершит правосудие и помогает бедным, не подозревая, что стала лишь пешкой, которую каждый норовит использовать в своих целях. Но кто же за всем этим стоит? Внезапно её осенило: все знают, что Наньгун Я влюблена в Сун Вэньцзина. Как она могла остаться равнодушной, увидев смерть возлюбленного? Чжао Жоу взглянула на Наньгун Я и заметила, как та забегала глазами, явно выдавая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не признаю обвинений в убийстве. Что же касается попытки побега, то разве стоит ждать смерти, когда перед тобой сильный противник? — заявила Чжао Жоу. Чу Сяо задумался, признавая логику её слов, но в клане Цинъюнь не держали бездельников, поэтому он произнес: — Раз так, то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Убила моего племянника и думаешь уйти? — старик взревел, и мощная аура мгновенно обрушилась на зал. Чжао Чжижоу не успела среагировать и оказалась прижата к полу, будучи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уже была на пределе, по небу полоснула вспышка, и давление начало рассеиваться. Более того, эта энергия превратилась в острое лезвие, нацеленное прямо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Сяо изменилось, он поспешно воздвиг барьер, отсекая шум извне. Вместе с другими старейшинами он приложил усилия, чтобы с трудом отразить эту чудовищную мощь, способную уничтожить даже мастера на пике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с трудом поднялась на ноги, холодным взглядом окинула старейшин и призвала Сяо Цин. Сжимая меч в руке, она ледяным тоном обратилась к главе пика: — Глава пика, если у вас хватит способностей убить меня, то это будет хоть чего-то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рука господина Суна, сжимавшая рукоять меча, слегка дрожала, а на лице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Ха-ха, конечно же, та, с кем тебе лучше не связываться, — Чжао Чжижоу самодовольно усмехнулась. Ей начинало нравиться быть высокомерной — это чувство было поистине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Жоу, прекрати балаган. Если эти стариканы действительно доберутся до старика, мы бы в обычное время раскидали их одной левой. Но сейчас его здесь нет, давай пока потерпим, — Сяо Цин не выдержало и принялось уговаривать её. — Старик и так накликал на себя карму из-за тебя, должен был уйти в затвор, но остался, потому что волнуется. С его нынешними силами он вряд ли справится с последствиями!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Цин презрительно фыркнуло: какая ещё карма? Это был лишь предлог, чтобы заманить хозяйку с горы, да ещё и наложило на меч заклятие, не дающее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лучше подумай, как нам сбежать, это сейчас важнее, — глядя на старейшин, которые смотрели на неё как голодные волки, Чжао Жоу нахмурилась. Она прекрасно понимала, что каждый из них жаждет её смерти, и если бы не страх перед тем, кто стоит за её спиной, они бы уже давно напали. Их полные убийственного намерения взгляды заставляли её спину покрываться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не придало этому значения, будучи уверенным, что они не посмеют напасть: — Сяо Жоу, просто покажи им жетон, и они не рискнут и пальцем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с сомнением посмотрела на меч и спросила: — Глава, вы слышали о жетоне? Мой друг говорил, что у него есть такой, что может повелевать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замер. Неужели это связано с тем легендарным человеком? Нет, быть того не может… Хотя, если это ученица старика Ина, вероятность крайне высока. Он махнул рукой, и камень с каплей крови, находившийся у Ло Цинъяна, внезапно оказался над головой Чжао Чжижоу, заливая всё вокруг ярким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с недоумением смотрела на внезапно засиявший камень: — Сяо Цин, ты знаешь, почему этот камень вдруг загорелся?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 панике закричало: — Глупая Сяо Жоу, вечно ты ленишься, даже этого не знаешь! Это же старый хрыч прислал к тебе наставника!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обернулась и увидела, что световые лучи, рассеянные старейшинами, с невероятной скоростью собираются воедино и летят прямо к ней. Она испугалась, развернулась и бросилась наутёк, крича на бегу: — Старый хрыч, прекрати,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луч, казалось, не обращал внимания на угрозы, а лишь азартнее преследовал её. Началась погоня. В конце концов, Чжао Чжижоу была заблокирована и лишена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разрыдалась: — У-у-у, ну ладно, я стану ученицей! Отпустите меня! — Однако луч продолжал кружиться вокруг, словно насмехаясь над ней. В этот момент на неё нахлынули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Чжижоу была в ярости, потому что папа вечно был занят своими делами, и в отместку сбежала из дома. Она успешно ускользнула от дедушек-старейшин, но не смогла уйти от папиного заклятия остановки дыхания: стоило ей отдалиться на сотню ли, как тело цепенело, и старейшины легко находили её. Она была так зла, что плакала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ними началась игра в кошки-мышки. Чем больше папа пытался её удержать, тем больше ей хотелось сбежать. Этот опыт закалил её и сделал мастером побегов. Но самое важное было в том, что снять это заклятие мог только сам Истинный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Отпусти свою любимую дочь, я всё сделаю, как ты скажешь! — видя, что световой шар не собирается исчезать, Чжао Чжижоу запаниковала: — Папа, если не отпустишь, я… — она помедлила, стиснула зубы и решилась на крайние меры: — Я буду плакать у тебя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Пустоты лишь молчал. Эта эксцентричная дочурка доставляла ему сплошную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чтобы избежать наказания, она спряталась среди нищих и просидела там целый месяц, вымотав ему все нервы. Когда он наконец поймал её, то был так зол, что готов был прибить, но рука не поднялась, пришлось запереть её под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всё утихло, она снова ввязалась в убийство. Неизвестно, она ли совершила преступление, но если бы не её выходки, разве возникли бы такие проблемы? Да и можно ли так легко связываться с Сыном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Ин Чэнфэн рассмеялся: — Старый Лин, твоя дочь и правда непосредственна.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Пустоты дернул уголком рта: — Скоро ты узнаешь, насколько она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http://bllate.org/book/20840/2100280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