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профессор психологии развития читал лекцию об этапах когнитивного созревания детей. Юй Чжи не уловила ни слова: всё её внимание было приковано к Пэй Няньань, сидевшей рядом. Атмосфера вокруг девушки была настолько тяжёлой, что Юй Чжи приходилось ежесекундно следить за настроением своей подопечной, боясь, что та в любой момент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Чжи понимала, что сейчас не лучшее время для утешений. Впереди, плечом к плечу, сидели Гу Чэннянь и Вэнь Ин — любые попытки успокоить Пэй Няньань лишь подлили бы масла в огонь. Лучше дать ей остыть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занятия прошла, Пэй Няньань внезапно повернулась к Юй Чжи. Её голос, глухой и хриплый, едва доносился: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я поступила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поменяться местами, чтобы сидеть рядом с братом Чэннянем. У неё нет денег, я предложила ей заплатить за обмен — разве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впилась взглядом в затылки сидевших впереди людей. Она искренне не понимала, в чём дело, и, не дожидаясь ответа Юй Чжи,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богатство — это мой грех? Почему брат Чэннянь накричал на меня? И почему он сам сел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посмотрела на покрасневшие глаза Пэй Няньань и вдруг осознала: если отбросить статус избалованной наследницы, Пэй Няньань — всего лишь несчастная девушка, чья любовь осталась безответной. Лишь из-за того, что её семья богата, на неё навесили ярлык злодейки, и теперь каждое её движение воспринимается как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ты не виновата, — серьёзно сказала Юй Чжи. — Но ты понимаешь, почему молодой господин Гу встал на сторону Вэнь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Вэнь Ин выглядит так, будто ей нужна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ей нужна защита, значит, мне она не нужна? Я с братом Чэннянем всегда была мягкой и ласковой, почему же он не защищает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задумчиво покрутила ручку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причина. Ты когда-нибудь задумывалась? Ты — сияющая наследница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в голове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метка злодейки уменьшилась на единицу! О боже, хост, продолжай в том же духе! Скорей, спаси эту заблудшую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оживилась и даже нашла в себе силы подколоть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теперь не называешь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недоразумение, всё это просто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снова повернулась к Пэй Няньань и продолжила свои старания: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Пэй, пойми, ты — принцесса, на которую смотрят все. Ты привыкла жить так, как хочешь, но из-за сильных чувств к Гу Чэнняню ты подсознательно притупляешь свою гордость и пытаешься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Пэй Няньань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подумай: разве вокруг Гу Чэнняня не слишком много таких людей? Он не ценит твою мягкость, потому что знает тебя настоящую — властную и своенравную. В его представлении ты — сильная сторона. А Вэнь Ин другая. Она никому не поддакивает, считает деньги грязью, думает, что твои предложения — это оскорбление. Она сопротивляется тебе, отказывается от денег… В глазах Гу Чэнняня именно это делает её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замерла. Через несколько секунд она посмотрела на 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она посмела мне сопротивляться?! И презирает мои деньги?! Ха! Ну уж нет! Я покажу ей, на что 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Неужели госпожа услышала только это? Она совсем не 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студенты начали собирать вещи и покидать аудиторию. Пэй Няньань осталась сидеть на месте, и Юй Чжи молча осталась рядом с ней. Вскоре к ним подошёл Гу Чэннянь.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извинился перед Вэнь Ин за тебя, — отрезал он. — Иди домой и хорошенько подумай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Чэннянь, с какой стати я должна перед ней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Гу Чэннянь развернулся и ушёл. Пэй Няньань проводила его взглядом, затем внезапно схватила учебник и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Пэй! — Юй Чжи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подошла прямо к Вэнь Ин, которая всё ещё собирала сумку,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Ин, значит, так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подняла взгляд, её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Старший Чэннянь уже извинился за тебя. Я не держу зла, так что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Чэннянь? — Пэй Няньань повторила это обращение, и гнев внутри неё закипел. — Кто позволил тебе так называть моего брата Чэнняня?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закрыла сумку и слегка улыбнулась, в её глазах промелькнула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сам.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многозначительно посмотрела на 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извини, даже если есть — я ничего менять не стану. Я ведь не одна из твоих прихлебателей, готовых продаться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этот момент ей безумно захотелось подойти и влепить Вэнь Ин пару пощёчин!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бросила на Пэй Няньань ещё один вызывающий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не всех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уходить, но эта выходка стала последней каплей. Пэй Няньань подняла учебник и со всей силы швырнула его прямо в лицо Вэнь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увесистая книга врезалась в лоб девушки. Вэнь Ин вскрикнула от боли и присела, закрыв лицо руками, сквозь пальцы которых сочилась кровь. В аудитории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школьного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Няньань,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холодно окинула взглядом зевак, а затем посмотрела сверху вниз на Вэнь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замолчала? Чего теперь притворяешься несчастной?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пачку купюр и швырнула их на Вэнь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лекарства. Сдачу оставь себе — это чаевые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Юй Чжи почувствовала… странное удовлетворение. Но в следующую секунду, глядя на окровавленную Вэнь Ин, она ощутила укол совести. Боже, как она могла почувствовать радость?! Вэнь Ин — добрая и справедливая героиня книги! Как она могла сопереживать злодейке и потакать её жестокости? Какой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Вэнь Ин, Юй Чжи не могла обмануть себя: это было чертовски приятно! Ей даже хотелось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подняла голову, ненавидящим взглядом уставившись на Пэй Няньань. Та ответила ей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в следующий раз лучше обходи меня стороной. Иначе я с тобой не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развернулась и пошла прочь, цокая каблуками по полу. Юй Чжи поспешно подобрала учебник и под презрительными взглядами окружающих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http://bllate.org/book/20833/2099131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