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Ланбао подошёл ближе, посмотрел в ту сторону, куда ушла Укэнана, почесал в затылке и с огорчением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нам её искать?!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Ланбао и Цзяни одновременно приложили руки к подбородкам и с удивительным синхроном уставились в небо под углом в сорок пять градусов,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присел на корточки, разглядывая замёрзшую часть ручья. Даже будучи покрытым льдом, слив в этом месте отчаянно вонял. Лин Бай потёр глаза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Цзяни тоже выдал решение — идея казалась ему просто великолепной. Вся его фигура выражала крайнее воодушевление: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Мы можем вернуться в класс и расспросить одноклассников, куда вообще ведёт эта канава!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 был неплох, и Лин Бай кивком поддержал слова Цзяни. Ланбао же всегда следовал за Цзяни, к тому же сам он ничего толкового придумать не мог, так что после команды Цзяни вся троица дружно двинулась в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направилась в класс и отыскала Баби. Увидев их втроём, Баби изобразила на лице смесь крайнего изумления и раздражения. Она ткнула в их сторону пальцем, а затем развернула его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хотите, чтобы я～ помогла?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Цзяни с предельно серьёзным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Баби, мы хотели спросить: ты случайно не знаешь, куда в нашей школе ведут все эти сточные канавы?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Баби опешила, смерила Цзяни взглядом с ног до головы и отвернулась: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Сточные канавы — куда 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голове уже созрел план. Баби жеманно закрутилась на месте, неестественно прикрыла рот рукой и, якобы очень тихо,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этого я вам рассказать не могу～ Канавы-то ведут в подземные стоки...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Цзяни и Ланбао возбуждённо переглянулись и в один голос завопили: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Подземные стоки?!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те клюнули, Баби отвернулась и прикрыла рот рукой, тихонько хихикая. Внезапно налетел ветерок, и Пяо-Пяо, плавно покачиваясь, подлетела прямо за спины Ланбао и Цзяни, взмахнув одной рукой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Туда входить запрещено!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бесплотный голос проник в уши всем присутствующим. Ланбао тут же зажмурил глаза, принялся судорожно тереть ладони друг о друга и со страху прижался к стоявшему слева Лин Баю, пока Цзяни сделал шаг вперёд и задал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Пяо-Пяо устремила взгляд прямо перед собой и слегка сместилась в сторону. Её призрачный голос раздался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там～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Ланбао вцепился в рукав Лин Бая, посмотрел на полного решимости Цзяни и дрожащим голосом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Цзяни, давай не будем туда ходить? Звучит ужасно опасно! Разве эта Ная не говорила, что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— громко возразил Цзяни. Он резко развернулся и сурово посмотрел на Ланбао и Лин Бая. — Ланбао! Лин Бай! Такие истории про то, что ученикам нельзя спускаться в подземные стоки — просто пустые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Ланбао не нашлось что возразить Цзяни, и он лишь испуганно заикнулся: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нечего, и в конце концов вся троица отправилась к тому месту, о котором рассказала Баби.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выходя из класса, Лин Бай бросил взгляд на Баби, которая казалась подозрительно довольной, и слегка нахмурился: его не покидало смутное предчувствие, что всё далеко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другого выхода на данный момент не было. Цзяни упрямо рвался вперёд, и даже если бы сейчас Лин Бай отказался сопровождать его, Цзяни всё равно бы тайком улизнул туда при первой же возможности. Уж лучше пойти вместе с ним и хоть как-то подстраховать.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добралась до входа в подземные стоки. Цзяни подошёл и сдвинул в сторону люк, из которого тут же пахнуло удушливой сыростью и гнилью.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Ланбао зажал нос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Местечко выглядит жутковато...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Цзяни ничуть не испугался: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я обязан найти здесь ожерелье Наи! Ничего, я спущусь один. Лин Бай, вы с Ланбао подождите наверху, если что — я вас позову.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первым шагнул в подземные 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подземные стоки и описывали всякими страшными словами, наверняка преувеличивая реальность, Лин Бай всё равно не мог успокоиться. Лишний человек — лишняя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бросил взгляд на Ланбао: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спускаюсь, а ты будь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последовал за Цзяни.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Ланбао остался наверху в полном одиночестве и долго 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я... э-э... это... — но в конце концов ему оставалось лишь в тревоге ждать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пустом кабинете директора шарик Пророческой книги на подставке зашевелил маленьким ротиком и принялся вещать: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Внимание-внимание, Ная в опасности, Ная в опасности!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Прерывистое вещание продолжалось какое-то время, пока голос не стих окончательно и Пророческая книга не погрузилась в спячку.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Мияцзин заглянул в класс, обвёл взглядом пустующие места и, не обнаружив тех, кого искал — особенно куда-то подевавшихся Цзяни и Ланбао, — слегка нахмурился. Он потёр подбородок и задумался: неужели они заблудились? И стоить ли ему идти их спасать?..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и гам за соседней партой заставили Мияцзин скосить глаза. Подойдя ближе, он услышал, как Баби и Жуй-Жуй обсуждают сегодняшнее гадание. Вспомнив, что Лин Бай до сих пор так и не появился, Мияцзин ощутил странную тревогу и быстрым шагом направился к Баби.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Какие красивые ногти～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Баби обернулась, но Мияцзин не упустил момента — пока её внимание было рассеяно, он резко схватил её за предплечье.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боль от его хватки, Баби пришла в себя, с силой выдернула руку и недовольно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Да что ты вечно хватаешь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Мияцзин вскинул руки в знак капитуляции и отошёл в сторону. Жуй-Жуй, которой Баби только что заявила об ошибочности её предсказания, тихонько спросила Мияцзина: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что-нибудь вычитал?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Тревога в сердце Мияцзина лишь усилилась. Он тихо выговорил то, что сумел прочесть: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Новенький? Лин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обратив внимания на внезапное волнение Мияцзина, Жуй-Жуй хлопнула себя по лбу, словно слова Мияцзина подсказали ей разгадку: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же гадала этим новеньким, их судьба полна преград! Того гляди, ещё и из школы исключат!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слово «исключение», Баби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Всё верно, именно исключение!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Сообразив, в чём дело, Мияцзин шагнул вперёд, крепко схватил Баби за руку и снова применил телепатию.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Подземные стоки?! — Мияцзин встревожился не на шутку, отпустил руку Баби и со всех ног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Тебе вообще знакомы манеры?! Ты меня чуть не задел! — Баби скривилась, глядя на свою руку, и раздраженно стряхнула с неё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Бежавший Мияцзин не мог отогнать от себя мысли: Лин Бай выглядел таким послушным и тихим, да и медсестра Да Тянь-Тянь говорила, что он из знатной семьи, — вряд ли он полез бы открывать подземные стоки.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Укэнана открыла дверь как раз в тот момент, когда Баби и Жуй-Жуй о чём-то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при чём тут я вообще? Это тот тупица сам расспрашивал тут всех, хотел найти кое-что в сточной канаве. Я ему просто ответила, хотя между прочим, честно предупредила их!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Стоявшая в дверях Укэнана, услышав про канаву, вспомнила, куда именно она ведет — к подземным стокам, а затем вспомнила и про своё ожерелье. Неужели этот болван отправился туда?!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Укэнана повысила голос, обращаясь к ученикам в классе: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Баби! Ты же прекрасно знала, что они новечки, но не удосужилась чётко предупредить их об опасности подземных стоков и намеренно толкнула их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Баби небрежно осмотрела свои ногти, ни капли не смутившись упрёками Укэнана: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вообще-то предупреждала их, что это запретная зона школы! Но они сами упёрлись. Ноги-то их, как я им укажу, куда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слов Баби ученики в классе захихикали и зааплодировали.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Баби всё правильно 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Укэнана с досады сжала кулаки, махнула рукой на обитателей класса и бросилась к подземным стокам.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Мияцзин прибыл к входу первым и увидел Ланбао, который в панике метался возле люка. В этот момент в душе Мияцзина ещё теплилась крошечная надежда, что Лин Бай не спустился вместе с Цзяни и Ланбао.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Мияцзина, Ланбао бросился к нему, как к спасителю: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Мияцзин! Они ушли вниз так давно, и от них ни звука! Ч-что же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Мияцзина сошлись на переносице, и он, не говоря ни слова, полез по лестнице в подземелье. Внутри было темно и сыро, ступени покрывал толстый слой грязи — настолько густой, что он лишь липко мазал подошвы, но не пачкал руки. По мере продвижения вглубь отвратительная вонь становилась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Цзяни и Лин Бай шарили впотьмах в глубине тоннеля. Вокруг то и дело раздавались странные звуки. Лин Бай настороженно прижался спиной к спине Цзяни, не сводя глаз с темноты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призвал два светящихся шара: один оставил возле своей руки, второй отправил к Цзяни. Вдвоем они шагали по воде, согнувшись в три погибели и ощупывая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вниз, Мияцзин сразу заметил выпрямившегося передохнуть Лин Бая и продолжавшего шарить по воде Цзяни. Увидев, что тот, о ком он так переживал, цел и невредим, Мияцзин почувствовал, как от сердца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ближе, не в силах скрыть упрёк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двое, почему вы такие безрассудные? Разве вы не знали, как здесь опасно? А если бы с вами что-то случилось, что бы вы делали?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Цзяни упрямо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уйду! Я должен найти ожерелье Наи. Здесь опасно, уводи Лин Бая и убирайтесь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Мияцзин беспомощно вздохнул. Глядя на то, как Лин Бай снова принялся шарить в воде, он понял, что уговорить его подняться наверх не удастся. На душе было так тяжело, будто её заложило ватой, и ему не оставалось ничего другого, как встать на страже и охранять их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к входу подбежала и Укэнана. Увидев суетящегося возле люка Ланбао, она сразу всё поняла, присела на корточки и тоже приготовилась спускаться.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Изнутри донёсся радостный голос Цзяни: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я нашёл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Мияцзин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наверх! Здесь нельзя оставаться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выбрались из стока. Цзяни полез наверх первым, держа в руке ожерелье. Мияцзин хотел было остаться последним, но Лин Бай убедил его подняться, заявив, что благодаря своей магии сможет подсветить им дорогу, так они выберутся гораздо быстрее, а сам Лин Бай пошёл замыкающим.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поднимался к выходу последним. Завидев приближающийся просвет люка, он ускорил шаг, но прямо перед самым выходом у самого его уха раздался противный визг. В тот же миг в ногу пахнуло холодом, словно туда вонзилось что-то живое. Лицо Лин Бая переменилось, и он из последних сил толкнул своё тело вверх. Поджидавший у проёма Мияцзин тут же протянул руку, ухватил его за плечо и вытянул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состояние Лин Бая странное, Мияцзин тут же встревожился: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холода тут же пропало, оставив лишь лёгкий порез на щиколотке. Выбравшись наверх и встав на ноги, Лин Бай не почувствовал ничего необычного в ноге и решил не забивать себе голову. Заметив, как пристально и испуганно Мияцзин всматривается в него, он смущённо опустил голову, чувствуя, как щеки заливает краска, и совершенно забыл вовремя вытащить руку из ладони Мияцзина.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Придерживая Лин Бая, Мияцзин вовсе не собирался отпускать его. Он задействовал магию притяжения, чтобы захлопнуть крышку люка подземных стоков.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 приближающихся и держащихся за руки парней, вся троица — двое получавших нагоняй от Укэнана и она сама — одновременно повернулась к Цзяни и Лин Байю.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Укэнана хмуро приоткрыла рот, но вместо упрёка из её груди вырвался лишь тяжёлый вздох. Она развернулась к Лин Баю, склонила голову в поклоне и поблагодарила его, затем последовала очередь Цзяни и Ланбао. От её холодноватого, но приятного голоса парни залились краской и замахали руками, показывая, что не стоит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Цзяни смущённо поскрёб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Ная, не нужно так! Главное, что ожерелье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Лин Бай молча наблюдал за этой сценой с лёгкой улыбкой на губах. Почувствовав движение рядом, Мияцзин скосил глаза на Лин Бая — в его взгляде читалась редкая, неуловимая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зануда-директор Пай уделил им ещё немного внимания, все наконец разобрались с последствиями происшествия и вышли из кабинета учителей. Едва оказавшись за дверью, Цзяни и Ланбао сдулись, словно проколотые шарики, и их вытянутые стрункой спины мгновенно расслабились.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посмотрел на Цзяни с Ланбао, собираясь подойти и вместе с ними поплестись в спальню, но стоило ему сделать шаг, как в глазах у него потемнело. Он потерял равновесие и рухнул на колени прямо на пол. В месте, где его горы касалась та неведомая тварь, вспыхнула острая боль. Лин Бай не смог сдержать стон и, лишившись сил в руках, осел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Мияцзин заметил неладное первым. Он бросился вперёд, пытаясь подхватить падающего Лин Бая, но тот обмяк в его руках, словно горсть мокрой глины, и ускользнул вниз, усевшись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Бай! — во весь голос закричал Мияцзин, и троица впереди резко обернулась на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Мияцзин увидел, что икра Лин Бая судорожно подрагивает. Он подскочил, закатал штанину и обомлел: на коже красовался тонкий порез, из которого сочилась кровь. Рана была неглубокой, но края покраснели и припухли, а сукровица капля за каплей проступала наружу. Тут же подбежал Цзяни: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отчего же? Там внизу что-то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Укэнана нахмурилась. Дурное предчувствие кольнуло её в сердце. Она оттолкнула загораживающего обзор Цзяни и решительно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Отойди,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сорвала перчатки и применила магию льда на ногу Лин Бая, надеясь запечатать темнеющие края раны и сдержать распространение 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 глубине подземных стоков внезапно клубами повалил чёрный дым, в гуще которого мелькнули зловещие алые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Алые огоньки мигали, и раздался противный, скрежещущий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Надо же, принцесса Ная так и не спустилась! Зато неплохо ранили человечка из семьи Стайлер! Похоже, придётся менять планы... С каких это пор семейка Стайлер отправляет своих отпрысков в Мэнсюэ? Уж не очередная ли это ловушка Академии?..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кто-нибудь взглянул сейчас на Мияцзина, издавна славившегося своим невозмутимым умом и сообразительностью среди Звёзд Мудрости, он бы точно лишился дар речи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налились кровью, а на шее вздулись тугие вены. Он нёсся вперед, прижимая к груди побледневшего юношу, а следом за ним бежали остальные трое. Проходившие мимо ученики невольно сворачивали шеи, поражённые столь масштабной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Мияцзин сходил с ума от паники. Чувство вины и страх терзали его изнутри: почему он не проверил Лин Бая сразу, как только заметил, что тот карабкается наверх бледнее полотна? Неужели всё, на что его хватило — это осознать свои чувства, испугаться переступить черту и запаниковать? Разве с таким характером он имеет право мечтать о совместном будущем с этим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http://bllate.org/book/20826/2096394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