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школьники, возвращавшиеся с уроков, почти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зависло у горизонта, заливая всё вокруг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гудки автомобилей и зазывающие крики уличных торговцев — шумный, суетливый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 притаился ветхий заброшенный дворик, о котором все давно забыли. Несколько лет назад правительство планировало здесь снос и перепланировку, но когда дошло до дела, этот участок почему-то оставили в покое. Решили, что раз место такое глухое, то и сносить незачем, — так он и остался стоять, постепенно превращаясь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калитка высотой в человеческий рост, ведущая вглубь двора, была плотно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рядом с ней невесть откуда взялись красные пятна, сливавшиеся в густой, стекающий вниз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безмолвно замерев, лежал нож, густо перепачканный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подняла его, платком тщательно стерла с рукояти возможные отпечатки пальцев и снова бросила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 фраза, что была сказана мгновение назад, оказалась не совсем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со мной — вот что стало твоим невезением...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взъерошил челку девушки. Она посмотрела на заходящее солнце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такой чудесный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Юмин все еще прочесывал окрестности в поисках подозрительных лиц, когда в наушнике раздался голос капитана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Юмин, я отправил тебе координаты. Приезжай сюда,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Юмин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открывшуюся картину, Шэнь Чжэнь кивнул, его взгляд был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Юмин добрался до места, он увидел капитана, стоявшего в углу этого полуразрушенного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Юмин с недоумением подошел ближе и в следующую секунду от увиденного широко раскрыл глаза, застыв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рядом с железными воротами лежал убийца, которого они преследовали. Он обхватил руками собственное горло, кровь залила всю землю. Его глаза, казалось, вот-вот вылезут из орбит от ужаса — будто он увидел не человека, а чудовище. Он умер, так и не успев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виднелись брызги крови, покрывшие поверхность причудливым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Юмин потрясенно посмотрел на Шэнь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кто... — Чжан Юмин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подошел, присел на корточки, отодвинул руки трупа, чтобы осмотреть рану на шее, и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от одного удара. Очень чисто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знакомых Цюань Кэ? Напали, когда он не ожидал? — с любопытством спросил Чжан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Кэ, лежавший на земле, был профессиональным наемным убийцей из-за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профи редко погибают от одного удара. Они всегда тщательно защищают уязвимые места, вроде шеи, и подобраться к ним можно только в моменты полной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осмотрелся. У ворот видны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 смог так хладнокровно прикончить Цюань Кэ, даже когда тот был настороже? Ну и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у Цюань Кэ был пистолет, но... похоже, у него не было шанса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Чжан Юмин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Кэ был опытным наемником, и его навыки были весьма серьезны. Противник не только убил его одним ударом, несмотря на готовность к бою, но даже не дал шанса достать оружие. Уровень мастерства убийцы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думаете, это кто-то из кровных врагов Цюань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Зови ребят, пусть оформляют место происшествия. Пусть Сяо Цзи заберет тело в отдел, отчет о вскрытии пришлете мне. — Сказав это, Шэнь Чжэнь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уходит, Чжан Юмин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босс, а местную полицию не оповестим?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вели дело Цюань Кэ с самого начала. Скорее всего, он проник в страну нелегально, а вмешательство местной полиции только создаст лишние сложности. Пусть Сяо Цзи пока забирает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Гушань занимался вопросами международной безопасности и постоянно находился в разъездах по всему миру, у них не было времени на бюрократические проволочки с местными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Чэнь ушла, Линь Ван долго лежал на земле, прежде чем у него хватило сил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ноет каждая косточка, но сколько ни осматривал себя, видимых повреждений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Чэнь... это просто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эти два месяца где-то тренировалась? Не только похудела, но и стала такой опасной!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впредь против нее нельзя использовать грубую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Ван, прихрамывая, выбрался из переулка, не обращая внимания на своих дружков, валявшихся на земле вповалку.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позже узнала, что звуки полицейских сирен в округе не имели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проучила Линь Вана, тот стал вести себя тише воды, ниже травы и больше не искал неприятностей. А вот затаил ли он обиду — Линь Чэнь не знала, да ей было и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проявила к нему и его компании милосердие, сдерживая силу ударов, так что до переломов дело вряд ли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теперь обычная старшеклассница и не хочет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может решить некоторые вопросы, но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Ван не стал рассказывать об этом случае остальным членам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Линь Чэнь, он остался цел и невредим, поэтому даже если бы он побежал жаловаться, ему бы просто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семья Линь ничего не знала о баскетбольном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Ван, конечно, не был таким дураком, чтобы разбалтывать о своем позоре. Напротив, он больше боялся, что Линь Чэнь сама обо всем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опасения были явно излишними. Во-первых, Линь Чэнь жила в квартире, которую для нее «любезно» подобрал Ху Лингуан, и в дом семьи Линь даже не заглядывала. А если бы и заглянула, то не стала бы ничего говорить — выставлять это напоказ выглядело бы так, будто она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даже если бы семья Линь узнала, они бы ничего не сделали Линь Вану, а скорее начали бы обвинять саму Линь Чэнь в том, что она не уступила младшему брату и провоцирует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Линь Чэнь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семейка Линь была до крайности омерзительна.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хотела иметь с ними ничего общего, но если они сами полезут к ней, она не станет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школы, Линь Чэнь бросила сумку 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сериалы и обычно смотрела новости, так что телевизор сразу настроился на международный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новости: Пентагон страны HZ подвергся хакерской атаке, предположительно произошла утечка большого объема данных. Управление кибербезопасности HZ ведет активное расследование. По имеющимся данным, двое подозреваемых уже задержаны...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новость вызвала бы интерес у кого угодно, поэтому она моментально стала предметом бурных международных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сидела на диване, глядя на слова «двое задержаны»,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тоже в этом участвовала?..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вздохнула. С характером того человека, вполне возможно, что она в это ввязалась.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связаться с ней?..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