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месяц Линь Чэнь провела довольно приятно: тренировки днём, баскетбол по вечерам — и вес стабильно пополз вниз, она сбросила уже пятнадцать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дневнике теперь красовалось множество галочек.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она весила семьдесят пять килограммов, лишний вес всё ещё оставался — из ходячей горы она превратилась в довольно крепкого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она часто играла вместе с компанией У Тяньцая и постепенно с ними сблизилась.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игры, когда ребята отдыхали, У Тяньцай долго смотрел на неё, а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заметил... у тебя, оказывается, ямочки на щеках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отпила воды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такой толстой, что их просто невозможно было разглядеть, — вставил кто-то из парней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предчувствие, что если ты похудеешь... то станешь очень симпатичным, — с недоверием глядя на неё, сказал У Тяньцай.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были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Линь Чэнь была невероятно полной: не то что двойной, а тройной, четверной подбородок! Она передвигалась как гора и не могла отобрать мяч даже 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черты её лица стали гораздо чётче, нос — выразительнее, а ямочки, которые раньше скрывал жир, наконец проявились. У Тяньцай всерьёз начал подозревать, что этот парень, если похудеет, может оказаться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лишь улыбнулась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надеяться, что твои слова станут пророческими.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А мы ещё немного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Линь Чэнь пришла на площадку, народу было больше обычного. Все столпились в одном месте, наблюдая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бросила случайный взгляд и к своему удивлению увидела компанию У Тяньцая.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Тяньцай был в красной майке с большой восьмёркой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играют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недоумевала, до неё долетел разговор двух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решил с командой Ло Юя сразиться? Жить надоело,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Кажется, вчера что-то случилось. Жаль, я не видел, упустил такой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проиграют, такой огромный отрыв в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команде Ло Юя Линь Чэнь была наслышана. Это была местная дворовая команда, не профессионалы, но игроки очень сильные, настоящие самородки. Их капитан был настолько хорош собой, что, когда они выходили на поле, трибуны заполнялись фанатками.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знала уровень игры У Тяньцая и его друзей — они играли неплохо, но не настолько, чтобы тягаться с Ло Юем. Почему же они решились на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уйти, как судья дал свисток, и ребята из команды У Тяньцая помогли одному из своих товарищей покинуть поле. Тот явно подвернул ногу и сильно хромал.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спросили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Тяньцай занервничал. Их было всего пятеро, а теперь один травмирован. Как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вчера вечером. Когда Линь Чэнь ушла, ребята остались играть. На их поле прилетел чужой мяч, кто-то крикнул с просьбой вернуть его, но У Тяньцай и его друзья были увлечены игрой и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мяч принадлежал команде Ло Юя. Они привыкли к тому, что их все боятся, и вели себя высокомерно. Словесная перепалка быстро переросла в конфликт. Молодость, горячая кровь, эмоции взяли верх — они не стали смотреть на разницу в силе и тут же договорились о матче. Проигравшие должны были целый месяц носить за победителями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Тяньцай остыл, он пожалел о случившемся, но отступать было некуда. А слух о том, что ребята бросили вызов самому Ло Юю, разлетелся по всей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позовём кого-нибудь на замену? — предложил травмированный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пойдёт позориться вместе с нами? Осталось пять минут, отстаём на пятнадцать очков. Похоже, мы обречены, — уныло отозвался кто-то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эту чушь! — У Тяньцай хлопнул его по плечу. — Если уж проигрывать, то с честью,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лишь качая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Юй, видя, что те всё время отдыхают,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играть собираетесь? У вас даже замены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играть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Сдавайтесь, если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 начали открыто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Тяньцай обвёл взглядом площадку, увидел Линь Чэнь с мячом и, просияв, поспешил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ты свободна? Заменишь Чэнь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был тем самым парнем с подвёрнутой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оглядела поле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Чэнь оказалась в игре. На ней была красная майка, почти такая же, как у ребят, только с номером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свисток, игра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мяч получили синие — команда Ло Юя. У Тяньцай перестроил защиту, Линь Чэнь заняла позицию атакующего защитника вместо Чэнь Хуэя и тут же бросилась в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был у десятого номера противника. Он передал пас, но У Тяньцай перехватил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Тяньцай завладел мячом, Линь Чэнь, находившаяся у центральной линии, рванула к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бросились наперерез, чтобы отобрать мяч у У Тяньцая. Чувствуя, что противники настигают, тот сделал дальний пас, перебросив мяч через головы игроков прямо к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у трёхочковой линии. Поймав мяч, Линь Чэнь, не раздумывая, выпрыгнула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идеально вошёл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стал 50:62.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Отставание всё ещё составляло двенадцать очков. Оставалось четыре минуты двадцать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мячом снова завладели люди Ло Юя. После нескольких передач и рывков мяч оказался у первого номера — судя по всему, капитана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мастерски обыгрывает один на один, У Тяньцай и другой игрок бросились его блокировать. Но капитан не стал тратить время на борьбу, обманным движением качнул корпус и отдал пас назад своему товарищу. Тот сразу же выпрыгнул для броска. Мяч ударился о край кольца, и в тот момент, когда он готов был вылететь обратно, первый номер снова рванул вверх и добавил мяч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взревели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стал 50:63.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четыре минуты, разница — тринадцать очков. Ситуация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соберитесь, у нас ещё есть шанс! — подбодрил команду У Тяньцай.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мяч был у них. У Тяньцай повёл его вперёд, разворотом обыграл одного защитника, а затем, увидев свободное пространство, отдал пас партнёру. Тот, стоя у трёхочковой линии, не колеблясь, совершил бросок. Он шёл ва-банк, понимая, что разрыв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удача ему улыбнулась — мяч попал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53:63, отставание сократилось до десяти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оставалось три минуты, Линь Чэнь забила двухочковый, а У Тяньцай совершил подбор, после чего счёт стал 56:63. Разрыв сократился до семи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серия удачных бросков заставила команду Ло Юя вновь мобилизоваться. В следующую минуту они набрали три очка, и счёт стал 56:66, разрыв снова вырос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оставалось две минуты, отрыв всё ещё был значительным, и боевой дух команды У Тяньцая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игроки Ло Юя торжествовали, показывая противникам пренебрежительные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http://bllate.org/book/20818/2094213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