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Сюань, характеристики чудовища: физическая сила первого уровня, устойчивость к сверхспособностям не обнаружена.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уровень физической силы, никаких сверхспособностей, никакой защиты. Мутация тела, да еще и низшего ранга первого уровня... Если это и есть главный босс, то в этом мире, похоже, нет ни одной твари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массив-ловушка, по эффективности равный половине Линь Е, так что попробовать сразиться в лоб — не такая уж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яростно забился, приходя в себя после иллюзии. Почувствовав острую боль в спине, он попытался перевернуться и уйти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дракона дернулась и с силой врезалась в прозрачную стену, окружавшую его. Стена содрогнулась и мгновенно рассыпалась вдребезги. Отдача была чудовищной, но Ци Сюань крепко вцепился в рукоять ножа, а затем, выхватив короткий клинок, нанес еще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дракон снова ударился головой вперед, и после нескольких попыток массив-ловушка второго уровня разлетелся, словно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Сюань, все еще висевший на его спине, болтался из стороны в сторону, следуя за движениями твари, и оказался в крайне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удержаться, но чешуя дракона была слишком скользкой. После нескольких безуспешных попыток он лишь беспомощно повис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милашка, ты что, какая-то подделка низкого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Линь Е, называется... Если бы Линь Е использовал свои способности так бездарно, он бы лучше ударился головой об стену и покончил с собой, чтобы поскорее найти более полезного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материалов для массива слишком низкий, к тому же дракон слишком огромен, он даже не поместился внутри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Сюань и сам не ожидал, что в этом мире водятся такие громадины. Массив первого уровня охватывал около десяти квадратных метров, так что внутрь попала только голова. Хорошо хоть, что даже неполное погружение смогло его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Сюаню было не до объяснений. Тихо выругавшись, он слегка провел правой рукой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пустоты в его руке возник кнут, сплетенный из молний. Его конец обвился вокруг головы дракона. Тварь до смерти боялась электричества, особенно такие людоеды, как этот. Стоило молнии коснуться его, как дракон задрожал всем телом и издал пронзительный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Сюань усомнился в своей памяти и принялся лихорадочно перелистывать записи обмена в системе: Ци Сюань не покупал никаких талисманов для призыва молний. Он озадаченно посмотрел на него: получается, он всегда умел призывать молнии? Да еще и такие, что способны на столь искусное удержание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был в полном замешательстве: что это за чертовщина? Откуда под землей взялись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больше сопротивляться, он развернулся, пытаясь уйти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Сюань выровнял положение, ухватился за голову дракона и, оттолкнувшись, прыгнул, всем весом навалившись на нож. На спине змея открылась длинная рваная рана, и зловонная кровь хлынула потоком, окатив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 Ци Сюань сплюнул кровь и, повернувшись, вытер темные очки о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дракон потерял всякий боевой дух и перестал обращать внимание на седока, Ци Сюань тут же сунул руку прямо в нанесенную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Потянуло гарью, дракон начал отчаянно извиваться. Рука Ци Сюаня, державшая кнут, чуть не выскочила из сустава, а другая рука выскользнула из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снова подпрыгнул и вогнал руку в рану по самое плечо. Пальцы нащупали что-то пульсирующее. Это... Глаза Ци Сюаня вспыхнули.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электрических разрядов дракон забился в конвульсиях, замер на несколько мгновений, а затем его голова с грохотом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Сюань, выдохшийся после последнего рывка, рухнул следом. К счастью, дракон послужил ему подушкой, иначе он бы точно сильно покалечился.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спине дракона, пытаясь отдышаться. У него не было сил вытащить нож и руку, поэтому он просто отправил дракона вместе с оружием в пространственное хранилище, а затем без сил растянулся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Баллы начислены, — Цин Сюань выглядел ошарашенным. — Это что, все? Уже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спасай.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Сюань, ты просто ищешь смерти. — Появилась фигура девушки. Она подошла, разжала челюсти Ци Сюаня и влила внутрь содержимое небольшого прозрачного флакона.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Ци Сюань закашлялся. — Неужели нельзя помягче? Твой дорогой братец Ци Сюань не погиб от лап дракона, так задохнется от твоей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братец Ци Сюань... Как у тебя только язык поворачивается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И-Хао поднялась на ноги и посмотрела на это окровавленное нечто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использовал свои способности, чтобы сразу его поджарить? Всегда лезешь на рожон. Давно пора было сдохнуть, тогда я бы успела распределить тебя к другим напарникам.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встречал мутантов с такой физической силой, руки зачесались.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Сюань немного пришел в себя, почувствовав, как тело наполняется теплом. Он перевернулся на спину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к чему такие разговоры? Я еще даже не остыл, а ты уже ищешь замену. Признавайся, на кого глаз положила?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 Линь Е! — И-Хао смотрела вдаль, ее глаза сияли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Сюаня чуть не стошнило от ее выражения лица. Запасть на этого павлина Линь Е... Женщины — существа визуальные, даже если это системный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робко подошел Цин Сюань и дрожащей рукой потянул И-Хао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а его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И-Хао, прерванная в своих грезах, повернулась и наградила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даже не разобрался в ситуации, а уже бросился заключать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Сюань поспешно начал листать свой справочник. О выборе хозяина — там ни слова не было сказано о необходимости проверять прошлое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говорилось лишь, что такая система, как он, должна искать сильного и выносливого бойца, иначе придется тратить баллы на усиление хозяина, попадая в замкнутый круг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силы — нет убитых монстров — нет баллов для вывода.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сколько тогда ему копить на пакет обновлений?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Сюаня была лишь одна возможность прочитать память в каждом мире, и сейчас он никак не мог узнать подробности о прошлом Ци Сюаня, что его изрядно расстраивало.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прибыл, он сразу приметил парня в черных очках. Только начал считывать память, как вдруг его засосало в пространственный разлом. Пришлось гнаться за ним всю дорогу, а потом увидеть, как Ци Сюань вывалился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оставалось делать? Конечно, выбирать нового счастливчика!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тех четверых, что лежали на земле, у Ци Сюаня было самое здоровое тело. Тот, что по имени Чжан Цилин, хоть и был неплох, но был сильно истощен, а У Се и Толстяк физически не потянули бы нагрузку. Выбор Ци Сюаня был самым логичным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способности к электричеству, — Ци Сюань снова кашлянул и сплюнул. Силы постепенно возвращались. Хотя его несколько раз хорошенько приложили, это было терпимо, вот только вкус драконьей крови во рту был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Сюань внезапно осознал, что сорвал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 это уже совсем другой уровень. Если у хозяина есть свои силы, он убивает монстров быстрее, а значит, и баллы копятся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Цин Сюань посмотрел на пятна крови в уголках рта Ци Сюаня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он всегда... всегда такой безрассудный?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Безрассудный? Не сказала бы. Просто твои массивы никуда не годятся. Если бы он не использовал этот электрический кнут, ему даже не пришлось бы касаться сердца монстра — одного разряда снаружи хватило бы, чтобы убить этого дракона. Но он действительно любит сражаться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И-Хао промелькнуло раздражение. Стиль Ци Сюаня всегда был таким. Теперь-то уж точно: раз уж главный босс этого мира не владеет способностями, он сможет вдоволь помахать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http://bllate.org/book/20804/2091296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