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доброе утро! Сегодня выглядите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площадку сотрудники один за другим здоровались с Гу Цинянем, и он каждому вежливо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так рано? — помощник режиссёра удивился, увидев его. — Визажисты ещё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спешу. Просто пришёл пораньше ознакомиться с мизансценой и позициями.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поднял глаза на площадку. Сегодня снимали интерьер. В хаотично суетящейся группе одни строили декорации, администраторы таскали вещи, осветители расставляли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шумные звуки почему-то казались его ушам необычайно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лет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Эми вместе с помощницей торопливо прибежала,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Эми, — Гу Цинянь заодно взял новую бутылку воды и протянул ей. — Сначала отдышись.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Эми сделала несколько больших глотков и только тогда почувствовала, что снова ожила. — Пойдёмте в гримёрку?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сегодня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сделала ему простую увлажняющую подготовку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Наверное, потому что вчера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из комнаты Лу Шанъяня, Гу Цинянь был уверен, что будет страдать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за день фотосъёмки он слишком вымотался, то ли помог чай, который заварил Лу Шанъянь, — он слегка разобрал вещи, принял душ, лёг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для этой сцены сложный макияж не нужен, поэтому сделаем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взял принесённый сценарий и открыл сегодняшнюю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Юн, узнав, что Лу Шанъянь и Гу Цинянь знакомы, решил снимать эпизоды не по порядку, а в зависимости от того, какая локация киностудии в данный момент доступнее.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была первой ссорой Ми Муланя и Нань Сяня после обмена душами в «Десяти минутах первого».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из-за отключения электричества их души поменялись телами, обоим пришлось отложить старые разногласия, сотрудничать, учиться изображать друг друга и искать способ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Ми Мулань постепенно заметил: Нань Сянь будто совсем не переживает о возвращении в своё тело. Каждый раз нервничает и мечется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выдержав, Ми Мулань впервые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доброе утро, — голос Эми вернул Гу Циняня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заметил, что Лу Шанъянь неизвестно когда уже вошёл. Гу Циняню сейчас нельзя было активно двигаться, поэтому он лишь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ответил Эми и сел рядом с Гу Цинянем.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читаешь? — Лу Шанъянь заметил раскрытый у него на коленях сценарий. Поля были густо покрыты заметками аккуратным мелким кайшу — таким же, как сам Гу Цинянь: изящным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кивнул, затем внезапно очень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можно кое о чём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тянуть меня за воротник, постарайтесь по возможности не задевать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не знал, смеяться или плакать. Судя по столь серьёзному выражению лица, он уже подумал, что речь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фарфорово-белую кожу Гу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сзади чувствительная?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Обсуждать такое с Лу Шанъянем казалось немного странным, но задняя сторона шеи у него от природы была очень чувствительной. Он боялся, что при прикосновении выпадет из роли и придётся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у вас и так хороший естественный цвет губ. Помаду сегодня не наносим?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Шанъянь после слов Эми машинально перевёл взгляд с его шеи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заметил, насколько они красивой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губа — классическая М-образная, с отчётливой аркой Купидона и полной «жемчужиной» по центру. Нижняя — типичной W-образной формы. На губах почти не было складочек, а поверхность имела естественный розово-красный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роза, которая вот-вот распустится.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учитель Гу. Сначала переоденьтесь, потом сделаем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отвёл взгляд и невольно потёр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у него сегодня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 правда губит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теперь я вас крашу.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Гу Цинянь и Лу Шанъянь закончили грим и вышли, декорации тоже были полностью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Юн, увидев их, поднял голову от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Вы двое готовы? Нужно пройти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Лу Шанъянь и посмотрел на Гу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 Юн улыбнулся и взял рацию. — Все по местам, готовимся!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слегка поправил одежду, встретился взглядом с Лу Шанъянем, и они одновременно вошли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Показали У Юну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«Десять минут первого», сцена 11, кадр 1, дубль 1!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Мулань в ярости схватил Нань Сяня за запястье и втащил в пустую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замок закрылся, Нань Сянь был с силой прижат Ми Муланем к стене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теле Нань Сяня Ми Мулань физически уступал настоящему Нань Сяню. Тот несколько раз дёрнулся и легко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Ми Мулань поднял ногу и упёр её между ног Нань Сяня, пылая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Сянь, какого хрена ты вообще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блядь, строить дурака! Мы же ясно договорились сегодня попробовать другие способы, а ты тратишь время на этот бессмысленный банкет? Ты не знал, что я тебя 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 А когда я тебе что-то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Мулань запрокинул голову, глядя на напрочь лишённое эмоций лицо напротив. Это было его собственное лицо, но сейчас оно казалось невероятно чужим. Он с непониманием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Сянь, о чём ты вообще думаешь? Ты что, не хочешь поменяться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Нань Сянь приподнял брови, с хулиганской улыбкой пожал плечами. — По-моему, и так неплохо. В будущем можно остаться в твоём теле и работать гримёром. Всё равно сейчас я всем довольно нравлюсь,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Мулань вынужден был признать: с тех пор как Нань Сянь занял его тело, благодаря выдающемуся эмоциональному интеллекту отношения «Ми Муланя» со всеми вокруг улучшились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на такие посиделки, которые устраивала съёмочная группа, прежнего «Ми Муланя» ни за что бы не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Ми Мулань замахнулся, собираясь ударить, но, увидев перед собой собственное лицо, всё-таки сдержался. — Даже если тебе хочется так жить, спроси сначала, хочу ли этого я! Говорю тебе: мне вообще неинтересна твоя дерьмовая личность третьесортного актёра!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Сянь мгновенно перестал улыбаться. Схватил Ми Муланя за одежду у шеи сзади, грубо отдёрнул и ударил о дверь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спину Ми Муланя обожгло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Мулань, можешь ругать меня, но не смей оскорблять мою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 схватил его за подбородок, лицо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 тело — сначала научись нормально разговаривать. Тогда, может быть, когда у меня будет хорошее настроение, я соглашусь вместе искать способ поменяться обратно!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проживёшь всю жизнь в моём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громко крикнул У Юн, явно довольный. — Снято! Эмоции очень хорошие! Отдохните, готовимся к следующей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вы разобрались со сценами из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 =。=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как бы я вас не запутала!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