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здесь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прослушивании, кроме режиссёра, продюсера, инвесторов и сценариста, могли присутствовать разве что исполнители главных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Муланя действительно играет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был удивлён, и Лу Шанъянь, очевидно,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 встретить здесь Гу Циняня. Несколько дней назад тот всё ещё был преподавателем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Цинянь? Почему имя кажется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У Юна, сидевшего в центре, одновременно вернула обоих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восемь лет назад я довольно долго работал в индустрии, — честно ответил Гу Цинянь,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не сводил с него глаз, явно пытаясь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главный герой в «Не успели пожелать спокойной ночи», — коротко подсказал Лу Шанъянь.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«Не успели пожелать спокойной ночи»… лучший актёр второго плана? — У Юн наконец вспомнил. — Так ты тот самый, кто восемь лет назад обошёл тебя и забрал «Золотую статуэтку» за лучшую мужскую роль второго плана?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остальные за столом почти одновременно посмотрели на Лу Шанъяня.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спокойно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Учитель Гу и правда очень хорошо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привычно провёл рукой по щетине на подбородке и снова внимательно осмотрел Гу Циняня.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Рост, похоже, выше ста восьмидесяти. Широкие плечи, узкая талия, а белая рубашка слегка подчёркивает нужные линии груди и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кивнул. По внешности Гу Цинянь вполне подходил Нань Сяню.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восемь лет назад он играл хорошо, ещё не значит, что после восьми лет вне индустрии всё осталось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сыграй первую встречу Нань Сяня и Ми Муланя.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Нань Сянь и Ми Мулань встречаются в первый день работы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визажист Нань Сяня по каким-то причинам не может ехать вместе с группой, поэтому ему назначают штатного гримёра Ми Муланя.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съёмки промофото Ми Мулань с раннего утра ждёт Нань Сяня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Сянь опаздывает на целых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показал У Юну жестом, что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Актёр-партнёр быстро принёс стул и сел, изображая Ми Муланя.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торопливо входит с улицы, распахивает дверь гримёрной, дыхание ещё немного сбито.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разворачивается на стуле вполоборота, смотрит на него и сразу же перебивает с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Нань, какой же у вас размах. Главные актёр и актриса уже отсняли промофото, а вы только явились. Что, решили выйти на финальный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хотел извиниться и объяснить причину, но после того, как Ми Мулань, ничего не спросив, сразу начал язвить, желание оправдываться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выровнял дыхание, опустил взгляд на сидящего Ми Муланя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хотите ждать, можете подать заявку на замену. В группе наверняка есть не один гримёр.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реакцию Ми Муланя, он подошёл к зеркалу, сел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Будете красить — красьте. Не будете — уходите. Незачем нам тратить время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сердито уставился на Нань Сяня. Как бы сильно ему ни хотелось отказаться, он не мог потерять с таким трудом полученную возможность работать с группой. Поэтому пришлось встать и начать гримировать Нань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открыл глаза, поднялся со стула и тихо поблагодарил партнёра, после чего вернулся на своё место и стал ждать оценки У 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Юн просто смотрел на него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ещё в тот момент, когда Гу Цинянь только начал показывать эмоции персонажа, У Юн уже признал его актёрское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выданном сценарии было лишь общее содержание сцены, без подробных пояснений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пришедших на прослушивание считали первую встречу самой простой сценой — ведь там нет сильных эмоциональных всплесков.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актёрской игре именно такие сцены без ярких внешних эмоций сложнее всего сыграть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предыдущих кандидатов передавала настроение прямолинейно, через позы и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более опытные действительно отказывались от жестов и пытались играть глазами, но либо не дотягивали, либо слишком явно «играли».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смог, как Гу Цинянь, сыграть без малейшего ощущения нарочитости — будто перед ними и правда был сам Нань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всё молчал. Гу Цинянь, который поначалу почти не нервничал, под его пристальным взглядом понемногу начал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заметил маленькое движение его пальцев у бедра — те беспокойно потирались друг о друга. Он невольно улыбнулся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если есть что сказать — говорите. Так прямо и долго пялиться на человека не слишком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несёшь. — У Юн пришёл в себя и снова обратился к Гу Циняню. — Теперь сыграй сцену, где Нань Сянь учит Ми Муланя целоваться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Гу Цинянь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 — Лу Шанъянь посмотрел на У Юна. Другие могли не знать его привычек, но он-то знал прекрасно: У Юн уже выбрал Гу Циняня. — Что такое? — недовольно спросил У 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Шанъянь встал, подошёл к Гу Циняню и улыбнулся режиссёру.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У, а в этот раз я сыграю с учителем Гу. Как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лисы тысячелетние, чего тут притворяться невинными.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Лу явно тоже положил глаз на Гу Циняня как на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Тогда попробуйте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Нань Сянь учит Ми Муланя играть поцелуй уже после обмена душами. То есть в теле Нань Сяня на самом деле находится Ми Мулань, а в теле Ми Муланя — Нань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Гу Цинянь и Лу Шанъянь должны сыграть характеры персонажей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Цинянь посмотрел на Лу Шанъяня, убедился, что тот готов, и они вошли в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 Мулань, ты, блядь, совсем без мозгов?! Нет мозгов — ладно, но опыт у тебя тоже отсутствует? В предыдущей сцене ты должен был целовать человека, который тебе нравится! А ты стоял с мёртвым лицом — кто не знает, решит, что целуешь заклятого врага! И что это за поцелуи уровня младшей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Мулань в теле Нань Сяня, выслушав тираду, раздражённо пнул ножку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я безмозглый? Не встречался ни с кем — это преступление? Целуюсь как школьник — это преступление? Я вообще не актёр, что в этом странного, что я этого не умею?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Ми Мулань вспомнил, как всё последнее время Нань Сянь без единой жалобы учился у него подбору одежды и макияжу, изо всех сил поддерживая образ профессионального гримёра.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почувствовал некоторую вину перед Нань Сянем в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Потянул того за край одежды и смягчил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какой-нибудь простой способ быстро войти в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Простой способ? — тихо повторил Нань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общения с Ми Муланем он уже понял: тот от природы прямолинеен, совершенно не умеет скрывать и контролировать эмоции, не говоря уже об актёрском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Ми Муланя есть одно очень ценное качество — способность к сопереживанию.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поразительно сильная эмпатия.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Сянь посмотрел на собственное лицо напротив — лицо, внутри которого сейчас находился Ми Мулань.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Стиснул зубы, закрыл глаза и наклонился к нему…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http://bllate.org/book/20786/2087150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