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караван спасательных шлюпок был заполнен на семь десятых, Ху Цзяо, опасаясь перегруза, с тяжелым сердцем отказался от остатков припасов. Он решил, что вернется за ними в другой раз, а поскольку уже вечерело, просто поплыл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за ним тянулась целая флотилия, Ху Цзяо пришлось приложить немало усилий. Когда он наконец причалил, то был совершенно измотан. Посидев немного на песке и опасаясь прилива, он принялся вручную перетаскивать груз в безопасное место, куда вода не добиралась. Закрепив лодки за кокосовые пальмы, он начал переносить припасы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 Цзяо до боли затосковал по изобретенным человечеством грузовикам. Пусть они часто попадают в аварии, но как же удобно ими перевозить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полным негодованием перетаскав всё в пещеру, Ху Цзяо с ужасом обнаружил, что места для всего этого добра катастрофически не хватает. Делать было нечего, пришлось сложить остатки припасов на небольшой площадке рядом, накрыв их водонепроницаемым брезентом. Он решил, что как только выдастся свободная минутка, обязательно смастерит из веток простенький навес, чтобы хоть как-то защитить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он был так утомлен, что мечтал лишь об одном — упасть и лежать без движения. Поворочавшись на своей лежанке, Ху Цзяо обнял самодельную подушку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вокруг уже стояла полная темнота. Костер у входа в пещеру еще теплился, а угли в очаге почти погасли. Ху Цзяо сонно поднялся. Неизвестно когда, но показался его пухлый рыбий хвост. К этому времени он уже научился силой мысли превращать его в ноги, на что уходило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и натянув штаны, Ху Цзяо подошел к припасам. Выбирать что-то сложное не хотелось — слишком уж он устал. Он просто достал пакетик концентрата для бульона, растворил его в кипятке, накрошил туда капустных листьев и сварил полкотелка клецок. Поужинал он ими вместе с ферментированным тофу, оставшимся от того самого незадачливого любителя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он размышлял: эти два дня выдались просто изматывающими. Завтра он во что бы то ни стало устроит себе выходной. В конце концов, припасы на дне морском никто не украдет, а что касается спасателей? Ха-ха, пока они найдут это затонувшее судно, кости несчастных пассажиров, наверное, уже побелеют.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Завтра устрою себе праздник и побалую чем-нибудь вкусненьким! — довольно подумал Ху Цзяо, закончив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Ху Цзяо проспал до десяти часов, пропустив даже завтрак. Поскольку на корабле он набрал целую кучу овощей и фруктов, исследовать глубину острова пока не хотелось. Встав, он надел футболку с круглым вырезом, повседневные штаны и белоснежные нескользящие кроссовки. Потянувшись, Ху Цзяо решил подумать, что бы такого съесть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разбирать вещи, то пожалел о содеянном. Ладно еще другие продукты, но замороженное мясо — говядину, баранину, курицу — на острове никак не сохранить надолго. Ну и голова у него, как у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он с таким трудом притащил всё это сюда, не давать же добру пропадать? Ху Цзяо решил в ближайшее время налегать на мясо, а остатки засолить, закоптить или завялить, чтобы растянуть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отличные бараньи ребрышки, он решил на обед сделать их на гриле, а еще приготовить тушеную говядину с картофелем и помидорами, свинину с зеленым перцем и сварить кастрюлю риса. Пусть его нынешнее тело русала тоже приобщится к традиционным деликатесам человеческого мира,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пакет с ребрышками, он бросил их в воду оттаивать, а сам принялся за говядину. Такую замороженную говядину перед готовкой нужно обязательно разморозить и ошпарить кипятком, чтобы вышли грязь и кровь. Затем он нарезал мясо кубиками, разогрел масло, бросил туда раздавленный чеснок для аромата, добавил помидоры, чтобы они дали сок, выложил говядину и обжаренный картофель. В процессе он подсыпал немного черного перца, порошка бадьяна и сушеного чили, залил водой и оставил тушиться до мягкости, под конец добавив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Нарезав соломкой с десяток вымытых зеленых перцев, он взял кусочек оттаявшей говядины, тоже нарезал его соломкой и быстро обжарил в масле с солью и соевым соусом — простейшее блюдо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условий не было и духовки не имелось, для бараньих ребрышек Ху Цзяо использовал свой драгоценный кинжал: наделал в мясе множество отверстий, положил в миску из нержавейки, добавил соль, сычуаньский перец, соевый соус, имбирь, лук и оставил мариноваться на полчаса, после чего отправил на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ребрышки готовились, Ху Цзяо с аппетитом принялся за рис, щедро политый подливой от тушеной говядины, закусывая все это свининой с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от пуза, он сладко вздремнул, а проснувшись, принялся за засолку. Еще до сна он достал все миски, чтобы мясо оттаяло. Теперь оставалось лишь промыть его, обсушить на временной деревянной стойке, а когда поверхность подсохнет — натереть солью и оставить мариноваться на месяц, после чего можно будет коптить.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со свининой, Ху Цзяо не удержался и засолил несколько больших окороков на ветчину. Жаль, что здесь не продают специальный порошок для вяления, вкус наверняка будет не совсем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родном краю бабушка каждый год держала пару свиней. Кормила их всякими объедками с огорода: ботвой батата, старой кукурузой, капустными листьями, да еще сама нарезала дикие травы. С начала года и до декабря — свиньи вырастали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бабушка звала знакомого мясника, одну тушу продавала, а вторую просила разделать. Четыре окорока оставались на ветчину: их на две недели засыпали солью, потом сушили и натирали покупным порошком. А дальше — дело времени. Часто бывало, что к следующему сезону дождей на висящей в кухне ветчине появлялся слой серо-зеленой плесени. Это естественная защита, которая бережет мясо от бактерий. Бабушка говорила, что чем старее ветчина, тем она ароматнее. Бывало, провисит пять-шесть лет, срежешь слой плесени, а внутри мясо такого необыкновенно красивого красного цвета, что его можно есть прямо так, сырым —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бабушкину ветчину с зимними побегами бамбука, Ху Цзяо сглотнул слюну. Глядя на лежащие перед ним окорока, он едва ли не светился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жаль, что в те годы он был лишь книжным червем и не знал, из чего делают тот самый порошок. Теперь придется солить как придется. Интересно, есть ли на этом острове бамбук? Эх, моя ветчина с побегами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Предаваясь мечтам, он нарубил курицу топориком, замочил сушеные грибы и нашел картофель — решил приготовить курицу с грибами, коронное блюдо бабушки. Помнил, как в старшей школе, живя в общежитии, он питался казенной едой и выглядел бледным, а по возвращении домой бабушка каждый раз резала курицу, варила суп и делала тушеное мясо с картофелем и грибами, а потом варила горячую домашнюю лапшу. Зальешь ее этим соусом, съешь, запьешь горячим бульоном — просто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готовя ужин, Ху Цзяо с грустью заметил, что его импровизированная печь вот-вот развалится. Глядя на шатающуюся конструкцию, он решил, что завтра не пойдет к кораблю, а займется ремонтом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уставший за день Ху Цзяо побежал к морю и прыгнул в воду, чтобы с наслаждением поплавать около часа. Золотистый пухлый хвост нетерпеливо вырвался наружу, забившись в морской пене. Ах, как же приятно погрузиться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над морем взошла огромная луна. В отличие от романтичной и нежной луны, которую видишь на суше, морской восход был куда величественнее: яркий диск будто выпрыгивал прямо из пучины, не просто захватывая небо, но и отражаясь в воде, словно любуясь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поверхность моря сияла серебром, волны одна за другой накатывали на берег, убаюкивая Ху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Наплававшись, он с неохотой выбрался на сушу. В голове крутилась мысль: а что, если, когда он научится полностью контролировать хвост, он просто вернется домой и заберет бабушку? Можно будет даже нанять круизный лайнер! Те два кинжала с драгоценными камнями, что он нашел на корабле, стоят целое состояние — одного камушка хватит на аренду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они с бабушкой смогут жить в таком райском уголке, на душе у него становилось тепло. Ему не терпелось прямо сейчас отправиться в путь. Но, глядя на свой рыбий хвост, он вздыхал: как же быть, ведь он теперь не может и дня прожить без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сегодняшний улов был неплох. Ныряя, он приметил в коралловом рифе ракушки, очень похожие на жемчужницы, из которых в древности добывали знаменитый южный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даже если жемчуга не будет, само мясо моллюсков — отличная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берег, Ху Цзяо взял прихваченную с корабля сеть, быстро нырнул обратно, набрал с полсотни крупных ракушек и потащил их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не было электричества, что для Ху Цзяо, привыкшего по вечерам зависать в интернете, было настоящей пыткой. Лечь спать до полуночи? Да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сегодняшним развлечением стала обработка этих ракушек.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http://bllate.org/book/20771/2084131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