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Ибу должна была прибыть в королевскую столицу, она, как и требовалось, отправила Хильвин извещение. Поэтому, едва подъехав к городским воротам, она увидела Хильвин, которая верхом на лошади дожидалась её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карета остановилась, Ибу поспешно вышла наружу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Хильвин, приветствую вас. По приказу отца я доставила зерно. В пути случилась небольшая задержка, прошу прощения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формальности, — ответила Хильвин.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поклон Ибу, Хильвин спешилась. Она бросила на девушку беглый взгляд и направилась прямо к повозкам, груженным мешками с пшеницей. Осмотрев и ощупав зерно, лежащее сверху, она снова вскочила в седло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доберемся до поместья, там и поговорим.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Ибу кивнула в знак того, что поняла задачу, и вернулась в карету. Увидев это, Хильвин крикнула: «Но!», пришпорила коня и повела отряд через ворота, где товар должны были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увидев, что Хильвин держится с таким достоинством и явно принадлежит к знатному роду, не стали усердствовать с досмотром. Они лишь мельком взглянули на пшеницу, лежавшую в верхнем ряду, и тут же пропустили обоз.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воротами, Ибу не удержалась и приоткрыла занавеску, чтобы взглянуть на столицу. Город по-прежнему поражал своим величием, но былой роскоши, которую она себе представляла, уже не чувствовалось. Она ожидала увидеть оживленные улицы, заполненные повозками и криками торговцев, но на деле половина лавок была закрыта, а прохожие выглядели безжизненными. Вероятно, нехватка продовольствия нанесла по столице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столица выглядит совсем не так, как я себе представляла, — прошептала 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вся страна озабочена лишь вопросом пропитания, — отозвалась сопровождающая. — Говорят, что в бассейне реки Сайлиму еще можно найти еду, поэтому все торговцы из столицы устремились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многие люди сами расступаются, как только видят наши повозки, — заметила 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потому, что впереди едут стражники и расчищают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Ибу и её спутники перебрасывались короткими фразами, наблюдая, как охрана активно освобождает дорогу. Хильвин же вела себя уверенно и без тени смущения проезжала верхом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понимали, что едет кто-то из знати. Одни почтительно уступали дорогу, другие же, доведенные до отчаяния голодом, пытались преградить путь, не боясь последствий. Стражники не решались применять силу к людям, и некоторым всё же удавалось прорваться к лошади Хильвин.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молящих о помощи, Хильвин тут же натянула поводья, и встревоженная лошадь остановилась прямо перед ними. Увидев, что Хильвин остановилась, люди тут же упали на колени,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милостивая госпожа, молим,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несколько дней не ели досыта. Подайте хоть пару монет, мы хотим купить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Хильвин окинула взглядом стоящих на коленях людей и лишь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дам вам денег, что вы сможете сделать для меня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явно не ожидая такого поворота. Спустя мгновение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работать на ваших полях, выполнять любую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землях Фулидэна нет недостатка в рабочих руках. Если вы способны только на тяжелый труд, то вам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люди притихли, и под насмешки зевак стражники оттеснили их в сторону. Однако среди просящих была маленькая девочка, которая не желала сдаваться. Она подбежала к ногам лошади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готова сделать для вас что угодно! Только дайте мне немного монет. Мой отец болен, а у нас нет денег на врача, прошу вас,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очень трудолюбивая! В общем, я сделаю всё, что скажете, даже если придется пройти сквозь огонь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сказала Хильвин.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решив, что её мольбы услышаны, в слезах несколько раз поклонилась в ноги Хильвин: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госпожа, наша семья никогда не забудет вашей доброты!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сообразительна. Но я еще не сказала, что помогу тебе — всё будет зависеть от твоего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Хильвин посмотрела на заплаканную девочку, бросила ей платок, который был у неё за пазухой, а затем подозвала кучера с задней повозки и велела ему посадить девочку рядом, чтобы та отправилась с ними в поместье Бостиа.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Ибу, наблюдавшая из кареты за этой сценой, видя, как толпа постепенно рассеивается, тихо спросила у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госпожа Хильвин решила помочь этой девочке?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пришлась госпоже по душе. Кто из нас может до конца понять мысли таких знатных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отряд под предводительством Хильвин въехал во внутренний двор поместья Бостиа. Спешившись, Хильвин велела дворецкому забрать девочку, а сама приказала слугам разгрузить верхний слой зерна. После беглого осмотра она предложила Ибу лично проверить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Хильвин подошла к повозке и приказала вскрыть оставшиеся мешки. Увидев, что они доверху наполнены реагентом для вызова дождя, она наконец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всё это в погреб. Берегите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закончили переносить реагенты, Ибу завершила проверку пшеницы и коротко отчиталась перед Хильвин. Та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слышала от барона Силуке, что его дочь отличается редким усердием и вниманием к деталям. Теперь вижу,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госпожа Хильвин.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Остановитесь в гостевых покоях поместья. Я велю дворецкому всё подготовить, если что-то понадобится — обращайтесь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право, так неудобно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формальностей. В будущем в столице будет еще немало дел, которые потребуют вашего участия, так что жить в поместье Бостиа будет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Благодарю за заботу, я постараюсь оправдать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которые нужно уладить. Если возникнут вопросы, обращайтесь к дворецкому,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Ибу поклонилась, и Хильвин, велев слуге проводить девушку, снова вскочила в седло. Она покинула поместье Бостиа и во весь опор помчалась на север, к поместью графа Долэйто.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слуги Ибу вошла в теплую гостевую комнату. Она оказалась просторной и светлой, ничем не уступая её собственной спальне в поместье барона Силуке. Ибу приказала занести вещи и задумалась над словами Хильвин. Неужели у госпожи Хильвин действительно есть дела, в которых я могу помочь? Но что такого особенного я могу сделать здесь, в королевской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Ибу подошла к окну. Вид снаружи оказался лучше, чем она ожидала: лучи закатного солнца заливали сад поместья Бостиа. Она глубоко вдохнула свежий воздух, пытаясь успокоиться. Как бы там ни было, судя по всему, ей придется задержаться здесь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http://bllate.org/book/20759/2082239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