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Президентский люкс был погружен в полумрак. Се Шицин стоял у кровати, его пальцы замерли над воротником рубашки Шань Шубая.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дышал ровно и глубоко, его длинные ресницы отбрасывали на щеки тонкие тени. Губы, ставшие чуть ярче, чем были прежде, слегка приоткрылись, обнажая кончик белого зуба.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Кадык Се Шицина дернулся.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был человеком, склонным к нерешительности.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с четко очерченными суставами ловко расправились с первой пуговицей, и фарфорово-белая кожа дюйм за дюймом открывалась в теплом свете ламп.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Шубай оказался куда более ладным, чем можно было представить: тонкий слой мышц поверх изящного скелета, потрясающе тонкая талия. Словно искусно обожженный белый фарфор, кожа в такт дыханию отливала нежным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Се Шицина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ключиц до живота, даже кончики пальцев — все было окрашено в нежно-розовый, словно лепестки весенней сакуры.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Шицин невольно сравнил: его собственная кожа была обычного белого цвета, а мышцы, натренированные годами тренировок, выглядели куда грубее.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 тело перед ним было совершенством в каждой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пояс халата коснулся талии Шань Шубая, юноша бессознательно что-то пробормотал, и его щека потерлась о тыльную сторону ладони Се Шицина.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теплого прикосновения Се Шицин резко отдернул руку, быстро, в несколько движений, укутал парня одеялом и почти сбежал из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Кожаный диван прогнулся под его весом. Се Шицин закурил, и алый огонек замелькал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запрокинул голову, выдыхая дым, и отрешенно уставился на хрустальную люстру под потолком.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Засветился экран телефона. Ответ Шэнь Яньчу был кратким и резким: Буду через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Шицин усмехнулся и с силой вдавил окурок в пепельницу.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Поднимаясь, он невольно бросил взгляд в сторону спальни, и его суровые черты лица вдруг смягчились.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партию он обязан выиграть.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разблокировки отпечатком пальца, донесшийся от двери, прозвучал в тишине номера особенно отчетливо.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Яньчу окинул взглядом гостиную и остановился на плотно закрытой двери спальни. В глубине его глаз промелькнуло нечто темное и нечитаемое.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Шицин вальяжно развалился на диване, распахнутый халат открывал вид на крепкую грудь, по которой стекали капли воды, теряясь в рельефе пресса.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одной руке он держал дымящуюся сигарету, в другой — стакан с виски. Янтарная жидкость плескалась, заставляя ледяной шар ударяться о стенки стакана с мелодичным звоном.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сигареты стоят дорого, — внезапно произнес Се Шицин, прижимая стаканом руку Шэнь Яньчу, тянувшуюся к пачке.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Яньчу усмехнулся и отдернул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Жалко сигареты?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довел ребенка до аллергии, — Се Шицин выпустил кольцо дыма, его лицо то скрывалось в тумане, то вновь становилось четким, — и еще смеешь просить мои сигареты? — Он стряхнул пепел. — Если еще не проснулся, иди умойся.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Яньчу резко подался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положил на него глаз?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интересно. — Се Шицин затушил окурок, искры в хрустальной пепельнице судорожно погасли.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Удивительно, — Шэнь Яньчу прищурился. — И что же так зацепило нашего молодого господина 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именно его привлекает Шань Шубай?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Шицин машинально потер край стакана.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Туманными глазами?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Кончиками ушей, краснеющими от смущения?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тем, как он, доведенный до отчаяния, неуклюже пытается сопротивляться, толкаясь головой в плечо?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больше похоже на лотерею: каждый слой маски скрывал нечто еще более ценное.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Хрупкий фарфор, внутри которого скрывалась стальная воля; внешне послушный, а в глубине души — упрямый.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мимоза: тронешь — свернется, а через минуту снова тихонько расправит листья.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пришли сюда не для того, чтобы обсуждать это. — Се Шицин залпом допил виски, лед снова звякнул о зубы. — Лучше говори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Шэнь Яньчу стало ледяным: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ответ тебя не устроит?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придется действовать во благо справедливости, даже вопреки родственным узам. — Се Шицин легко рассмеялся и с грохотом поставил пустой стакан на столик. — Я верю в твою порядочность, но... — он поднял глаза, острые, как клинок, — реальность часто любит давать пощечины.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щели под дверью спальни просочился теплый свет, послышался едва уловимый шорох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мужчины замолчали. В воздухе повисло незримое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Шицин играл с зажигалкой, щелкая металлической крышкой.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Рождение Шань Шубая было прекрасной случайностью.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родители — известный астрофизик Шань Минчуань и художница-авангардистка Линь Цин — оба были убежденными сторонниками безбрачия.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год на исландской обсерватории снежная буря столкнула две совершенно разные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Девять месяцев спустя на свет появилось маленькое существо, чья жизнь была наполнена мечтательными красками северного сияния.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Шубай, — Шань Минчуань любил поднимать младенца над головой, позволяя ему коснуться вращающегося в кабинете планетария, — это чудо, которое ценнее вспышки сверхновой.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 же брала маленькие ручки сына и учила его смешивать цвета: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если смешать серебро Галактики с белизной карлика, получится цвет глаз нашего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Шубай, выросший в такой семье, с рождения был наделен романтикой звездной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три года он узнавал галактику Андромеды, а в пять уже рисовал масляными мелками удивительные цветовые сочетания.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Воспитатели в детском саду говорили, что его глаза словно оснащены светофильтрами: он замечал узоры инея на сухих листьях и видел глубокий индиго в облаках пасмурного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 обеденным столом в семье Шэнь всегда звучали такие разговоры: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 на Шубая, получил международную золотую медаль по живописи!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твой двоюродный брат хоть наполовину так же преуспел в олимпиадной математике...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тетя Линь выложила в соцсети, что Шубай снова занял...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Грифель карандаша Шэнь Яньчу протыкал в тетради дыру, словно черную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все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Двенадцатилетний подросток уже встречал настоящих гениев на сборах по математике и знал, что есть пропасти, которые не преодолеть одним лишь усердием.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родители бросали приглашение на выставку Шань Шубая перед ним, когда он видел в глазах матери эту жгучую, почти болезненную зависть...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Пятнадцатилетний Шэнь Яньчу разбил свой кубок за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разлетались осколки стекла, он вдруг осознал печальную истину: его родители превращали свое недовольство собственной посредственной жизнью в одержимость этим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Шань Шубай об этом даже не догадывался.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так же на семейных торжествах украдкой подсовывал любимый клубничный торт тому, кто выглядел уставшим; искренне восхищался силой линий в альбоме Шэнь Яньчу, когда находил его; и даже после смерти родителей, прибежав босиком в дом семьи Шэнь с документами на наследство, дрожащим голосом спрашивал: пусть это все будет у брата,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Шэнь Яньчу, глядя на заплаканные глаза юноши, вдруг почувствовал удушливую тошноту.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же стал тем монстром, которого ждали родители.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Яньчу до сих пор помнил ту дождливую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Семнадцатилетний, он стоял в больничном коридоре, где запах антисептиков смешивался с запахом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приглушенных разговорах взрослых постоянно мелькали слова: отказ тормозов, встречный грузовик... А двенадцатилетнего Шань Шубая медсестра держала на руках, и он все еще сжимал в кулаке не врученную открытку — ту самую, что готовил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момента воспоминания начали тускнеть.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помнил, были ли похороны, не помнил, как Шань Шубай оказался в семье Шэнь, и даже не помнил, когда сам начал играть роль злодея.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кто-то грубо стер эту пленку ластиком, оставив лишь несколько кадров, от которых саднило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хлопает его по плечу и говорит: теперь ты его единственная опора, хотя в глазах пляшет жуткое возбуждение;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прячет документы на недвижимость в сейф и бормочет: наконец-то не зря кормили этого ребенка столько лет;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семейном совете дядя стучит ручкой по копии завещания: пока не получили право опеки, не дайте этому мальчишке ничего заподозрить.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Яньчу, монстр, вскормленный самой семьей Шэнь, начал о чем-то догадываться. Поэтому он мог лишь послушно, покорно и добровольно стать чудовищем.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свой восемнадцатый день рождения Шэнь Яньчу разбил все зеркала в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обязан был стать монстром.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если все поверят, что он ненавидит Шань Шубая, родственники, следящие за каждым шагом, ослабят бдительность. Только если он сам будет причинять боль, он сможет контролировать ее силу: аллергия — значит, в больницу, ссадина — значит, обработать антисептиком, домашний арест — никогда не дольше двадцати четырех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делал кто-то другой...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мог только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 была навсегда похоронена глубоко в земле, и любые попытки прорасти пресекались на корню.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нельзя было рассказать Се Шицину. Нельзя было рассказать никому.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Шэнь Яньчу глубоко вздохнул и сочинил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Историю, которая скрыла бы правду, не вызвала бы подозрений и позволила бы Се Шицину временно не трогать Шань Шубая.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завидую ему, — внезапно произнес Шэнь Яньчу, потирая пальцами конденсат на стакане. — С самого детства все любили ставить его в пример.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Шицин слегка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смерти родителей стало еще смешнее, — Шэнь Яньчу выдавил кривую улыбку. — Стоило ему заплакать, как все начинали его жалеть, а я, который бегал, занимаясь похоронами, стал холоднокровным. — Он с хрустом раскусил ледяной шар в стакане. — С чего бы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причины было достаточно — она была вульгарной, соответствовала человеческим порокам и была достаточно... безопасной.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спальни донесся легкий шорох.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Яньчу краем глаза заметил, как зашевелились тени под дверью, и его кадык беззвучно дернулся.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осушил стакан одним махом. Крепкий алкоголь обжигал его совесть, давно превратившуюся в руины.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еще немного, Шубай.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разморозят трастовый фонд, когда эти пиявки перестанут алчно смотреть в твою сторону, когда у тебя появятся силы защитить себя...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монстр, пригвожденный к позорному столбу, с радостью отправится в вечный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http://bllate.org/book/20752/2080741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