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двенадцать, когда в Пекине одна за другой разразились метели. Стояли лютые холода, и вся столица превратилась в ледяное безмолвие. Моя мать, госпожа Лю, чье здоровье и без того было слабым, слегла с тяжелым недугом и вскоре скончалась. Весь наш дом погрузился в безутешную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облаченный в траурные одежды, с белой повязкой на голове, стоял на коленях перед гробом матери, не в силах остановить слезы. Отец был занят приемом гостей, пришедших выразить соболезнования. Мой старший брат, Ли Чанпин, опасаясь, что от горя я совсем изведусь, велел мне идти отдыхать и наказал нашей кормилице Цинь-эр принести мне миску горячей каши из красных бобов и семян иовлевых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Цинь-эр была сиротой, которую взяли в наш дом еще ребенком; она была старше меня на восемь лет. Она всегда носила простую одежду, лицо ее было лишено прикрас, но в глазах неизменно светилась бесконечная доброта. Она с малых лет прислуживала матери и мне, окружая меня самой чуткой заботой. В моем сердце она давно стала родной сестрой — надежной и любящей.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раздался громкий голос привратника: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Мэнцюань с семейством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господина Мэнцюаня звали Юэ Чжэнь. Он служил в министерстве ритуалов и был давним и близким другом моего отца. Зная, как тяжело тому сейчас, он подошел и принялся утешать его добрыми словами. В этот раз он приехал с женой и дочерью. После окончания поминальной службы дамы прошли во внутренние покои, чтобы утешить женщин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опустив голову и попивая кашу, когда кто-то легонько коснулся моего плеча. Обернувшись, я увидел девочку лет десяти. У нее было нежное, миловидное лицо, и она с любопытством разглядывала меня своими большими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с папой, — она указала маленькой ладошкой в сторону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дочь дяди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Дэфан.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хожу в школу при академии.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в школу, мама учит меня грамоте дома. Можно мне посмотреть, что ты читаешь? — она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доел кашу и, взяв ее за руку, повел в кабинет. Юэ Дэфан смотрела на мои книги так, словно была ими заворожена. Она бережно перелистывала страницы, внимательно вглядываясь в строки, и, натыкаясь на незнакомые иероглифы, дергала меня за рукав, тихо спрашивая об их значении. Немного почитав, она попросила научить ее писать. Девочка с таким прилежанием слушала мои наставления о том, как держать кисть и копировать прописи, что это не могло не вызвать симпатии. Вскоре мы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траур по матери закончился, жизнь вошла в привычную колею, и я, как прежде, стал каждый день ходить на занятия. Однажды Юэ Дэфан прибежала ко мне поиграть. Цинь-эр смотрела на нас с нежностью, достала из кармана несколько медных монет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купите на улице сахарных лепешек, побалуйте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радости. Схватив Юэ Дэфан за руку, мы, словно пара резвых оленят, выскочили за ворота. Вскоре на шумном рынке мы приметили лоток с сахарными лепешками. Но у прилавка разыгрывалась сцена: торговец яростно спорил с каким-то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вы, почтенный, слова своего не держите? — возмущенно гремел паренек. — Вы же сами обещали: за каждую отгаданную пару строк — лепешка. Я отгадал восемь, значит, будьте добры, выдайте восемь лепешек! Чего же вы теперь юлите?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скривил губы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юный господин, у меня дело мелкое, торговля грошовая. Если я каждому по восемь штук отдам, мне что, лавочку закрывать?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на вывеске ясно написано: одна строка — одна лепешка! Я лишнего не прошу. Люди добрые, рассудите, кто из нас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юноши привлек толпу. Зеваки окружили их, перешептываясь и указывая пальцами. Торговец, зажатый в угол, скрепя сердце, вытащил из-под прилавка огромную лепешку. Она была круглой, диаметром в фут и толщиной в два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нужны восемь штук, — проворчал он, — ладно. Если сможешь разрезать эту лепешку на восемь равных частей всего за три взмаха ножом — забирай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лепешку, усмехнулся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ножом, но торговец, проворно перехватив его руку,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Резать можно только три раза, ни одним взмахом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взмаха — восемь кусков? Да как это возможно? Даже при трех разрезах больше шести кусков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растерялся. Слегка наклонив голову, он на мгновение задумался, а затем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Три взмаха так три взмаха!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за происходящим, и глаза мои загорелись. Да это же тот самый вундеркинд, которого в Академии Ханьлинь недавно рекомендовали первому советнику Гу Сяню! Не в силах сдержать любопытство, я потянул Юэ Дэфан вперед, чтобы увидеть, какой же хитроумный способ он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действовал не спеша. Сначала он сделал горизонтальный разрез, затем вертикальный — в мгновение ока лепешка разделилась на четыре части. Но как быть с третьим взмахом? Толпа затаила дыхание, не отрывая глаз от ножа. И тут юноша повернул кисть, положил лезвие плашмя и на высоте одного дюйма провел горизонтальный разрез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Ровно три взмаха — и лепешка оказалась разделена на восемь идеально равных частей. Вокруг послышались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вот оно как! Какой смышленый паренек!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стоял с таким видом, будто проглотил горькую пилюлю, но слово свое сдержал и неохотно отдал лепешку. Юноша же проявил великодушие: с сияющей улыбкой он раздал кусочки детям, стоявшим вокруг. Когда очередь дошла до нас с Юэ Дэфан, он протянул лепешки 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благодарностью принял угощение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его прищучил! И правда, задачка была не из легких.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руки в приветственном жесте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Чэн, имя Янь, второе имя Мэнхуэй, родом из Сюнина. А как величать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договорить, как нас прервал тревожный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Ну наконец-то я вас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нам, запыхавшись, подбежал мальчик-слуга: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домой, господин отец вас уже обыскался!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виновато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зовет. Ешьте на здоровье, а мне пора.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Чэн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смотрел вслед его удаляющейся фигуре, пока он не скрылся в толпе. На душе почему-то стало пусто, и я с грустью подумал: доведется ли нам еще когда-нибудь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