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 произнес это с ноткой меланхолии, голос его звучал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нельзя, а вот моим супругом 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Цинхуэя мгновенно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Ничьим супругом я быть не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выбирай, — отрезал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стать моим супругом, либо отправиться в лабораторию базы на опыты, — Вэйдэ говорил бесстрастно, тон его оставался ровным, словно он вовсе не угрожал сейчас Инь Цинхуэю. Он был пугающе хладнокровен.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испуганно взглянул на него и тихо пробормотал в знак протеста: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 вдруг улыбнулся. Он наклонился, и на его вечно ледяном, отстраненном лице расцвела редкая улыбка — словно цветок, пробившийся сквозь снег на краю обрыва: прекрасная, но таящая в себе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Угроза. Но что ты сделаешь? Сможешь ли ты мне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низкий и чарующий, был пропитан едва уловимым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какая хитрая паршивая псина! Вообще-то, это мой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псина, ты довел моего супруга до слез, не пожалей потом, когда он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обиженный, он такой милый. Супруг, я не знаю, почему это неправильно, но мой ствол меня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надень штаны (снимает свои и бросает в экран).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черту, кому нужны твои штаны! (бросает обратно).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Вэйдэ о том, что он должен стать его супругом, Инь Цинхуэй и без того смущался, а когда случайно взглянул на бегущую строку комментариев, его лицо раскалилось так, что, казалось, вот-вот взорвется. Он окончательно разнервничался и принялся бессознательно теребить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 опустил взгляд, любуясь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Нежная, белая, словно молочное суфле, кожа юного исследователя порозовела от смущения, а пухлые алые губы напоминали сладкую клубнику на взбитых сливках — так и хотелось укусить, чтобы проверить, такие же они сочные и нежные, как 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Вэйдэ озвучил свое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 был джентльменом: даже если ему страстно чего-то хотелось, он всегда сначала спрашивал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слегка приподнял подбородок,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Вэйдэ наклонился и припал к мягким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Цинхуэя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На что он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Инь Цинхуэю открыть рот, чтобы возразить, как Вэйдэ властно вторгся внутрь, исследуя каждый уголок, словно намереваясь забрать его целиком. Инь Цинхуэй пытался увернуться, но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Карл снова увидел Инь Цинхуэя, его глаза полезли на лоб. Во-первых, он был поражен тем, что доктор Вэйдэ не наказал Инь Цинхуэя, а во-вторых, его внимание привлекли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они распухли до невероятности. И без того полные губы стали еще объемнее, покраснев так, будто вот-вот должны были начать кровоточить, а красивая ложбинка на верхней губе, припухшая от поцелуев, выглядела еще более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их зацеловал какой-то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сглотнул, осознав свою неловкость, и тут же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еще есть дела, мне нужно идти. Инь, просто запиши результаты экспериментов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Цинхуэй, не понимая, что произошло, закусил губу, но от боли лишь судорожно вздохнул и надул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Вэйдэ. Так сильно целовал, что губы распухли,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Задание, которое оставил Карл, было простым — всего лишь записать уже готовые результаты. Закончив, Инь Цинхуэй сел перед лабораторным столом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колонну из сплава перед собой и размышлял: как такая толстая стена могла треснуть? Что там вообще спрятано?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 обратился к Системе, которая давно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Информация, относящаяся к данному уровню, не разглашается.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вздохнул, решив, что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 слегка постучал по стеклу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ты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смог повредить такую прочную стену, значит, ты невероятно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не знал, что по ту сторону стены бледная, синеватая ладонь осторожно коснулась того самого места, где он только что проводил пальцами. Она плотно прижалась к металлу, словно пытаясь сквозь холодный сплав почувствовать тепло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руки было очень осторожным, будто существо боялось, что случайный звук испугает робкого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юноша уходил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он услышит его голос еще раз, почувствует его тепло — этого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прошептал, голос его звучал хрипло и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вздрогнул от неожиданного звука, поспешно убрал руку и виновато огляделся. Убедившись, что никого нет, он немного успокоился: хорошо, что никто не видел, иначе, если донесут до доктора Вэйдэ, тот снова может сделать с ним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губы ужасно болели, и Инь Цинхуэй совсем не хотел, чтобы Вэйдэ снова к нему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было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Инь Цинхуэй медленно приблизился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внутри отреагировало бурно: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Цинхуэя слегка покраснело, и он серьезно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 говорить. При первой встрече нужно говорить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 мгновение замолчало,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Ноль... ноль...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Ноль? Это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люблю,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Инь Цинхуэй.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постоянно это повторять. Слово люблю нужно говорить только важным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Ноль, услышав это, воодушевился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люблю,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тебе нравится,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стал еще счастливее: Цин-Цин сказал, что любит его, значит, теперь он будет спутником Цин-Цина.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выбраться. Он больше не хочет оставаться в этой темной железной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увидеть своего Цин-Цина,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Цинхуэя недавно появилась маленькая тайна: он завел друга в исследовательской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друг умеет говорить только люблю, он внимательно слушает каждое его слово, даря хоть каплю утешения в этой бесконечной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доктор Вэйдэ заметил, что его маленький помощник стал гораздо чаще пропадать в лаборатории. Большую часть времени он проводил там в одиночестве, либо же с другим ассистентом, и они о чем-то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улыбался так красиво, жаль только, что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Вэйдэ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http://bllate.org/book/20713/2071692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