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Разберёмся, всё сделаем! — второй охранник поспешно замахал руками. — Пожалуйста, господин, только без жалоб на нашу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 не собирался ни на кого жаловаться, — выдохнул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вы душевный бета, — вздохнул первый с явной обидой на жизнь. — Неудивительно, что молодой господин Су выбрал именно вас. А вот бета, за которым я ухаживаю, ни капли не заботливее элитных омег…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говорил: ищи омегу, — отрезал второй. 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увлечённо переругивались, и по их тону выходило, будто связь Цзи Мяня с Су Сини — факт давно решённый и очевидный.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любые оправдания бессмысленны, Цзи Мянь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между нами ничего, сколько повторять-то?!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откашлялся охранник и, опустив взгляд на терминал, приготовился к записи. — Что ж, давайте к делу. Студент Цзи Мянь, изложите подробно всё, что произошло с вами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Цзи Мянь и являлся потерпевшим, сообщить он мог немногое. Учёба только началась, и, хотя они с Лю Юем делили одну комнату, их жизни почти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— Цзи Мянь ненадолго задумался. — Днём он упоминал, что пропустил занятия из-за недомогания. Сказал, что укол от простуды вызвал какую-то аллергическую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дело именно в этом препарате. Кстати, Лю Юй утверждает, будто подмешал вам в питательную смесь снотворное. Однако врачебный осмотр показал, что никаких следов препарата в вашем организме нет. Вы что-то заподозрили?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Снотворное? — Цзи Мянь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Питательная смесь… Вечером он позволил себе потратиться на две порции свежевыжатого сока и к смеси даже не притронулся. Единственным, кто её пил,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мгновенно выпрямился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Ло! Вечером ко мне заходил Ми Ло и выпил ту смесь!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лежал на тумбочке у изголовья. Цзи Мянь подхватил прибор и бегло глянул на экран: отправленное ранее сообщение так и осталось без ответа. А ведь на часах было уже почти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Ми Ло? — уточнил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из моей группы, живёт по соседству, в седьмом корпусе, — зачастил Цзи Мянь, то ли спрашивая, то ли пытаясь успокоить сам себя: — Но если это просто снотворное… Оно ведь не должно ему навредить,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Этой ночью слишком много бет внезапно вошли в состояние лихорадки сочетания. Неизвестно, не вызовет ли утечка феромонов цепную реакцию. Наши сотрудники всё ещё ликвидируют последствия, — страж порядка с предельной серьёзностью внёс данные в протокол. — Я передам патрульным, чтобы проверили. Но вы сильно не переживайте: в седьмом корпусе живут исключительно омеги, там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человеческом языке означало: «не исключены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бет вошли в состояние лихорадки сочетания? — переспросил Цзи Мянь, едва веря своим ушам. — Но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подозрение, что они использовали один и тот же препарат. Расследование ещё идёт, — охранник не горел желанием посвящать обычного студента в детали, но всё же не удержался от саркастичного комментария: — Сам знаешь, в наше время слишком многие беты мечтают стать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 правительства Альянса по внедрению политики равных прав при трудоустройстве, число бет, грезивших о судьбе альфы, оставалось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ограничивалось бесплодными фантазиями, никому до этого не было дела. Но когда в ход пошла нелегальная фармакология, дело приняло опасный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Мяня вовсе отсутствовала железа, так что даже самый чудодейственный «препарат для превращения в Альфу» на него бы не подействовал. За себя он не боялся — все его мысли занимал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аномальный всплеск феромонов спровоцирует цепную реакцию лихорадки сочетания среди омег, последствия окажутся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Департамент уже проверил седьмой корпус? Если нет, можно кого-нибудь отправить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досмотрели только три омежских общежития, — сочувственно вздохнул один из охранников. — У нас в штате бет — от силы пятая часть. Остальным вход к омегам закрыт, так что работа идёт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я-то бета! — Цзи Мянь спустил ноги с кровати. — Можно я сам сбегаю? Только взгляну, всё ли с ним в порядке, и сразу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стражи переглянулись. — Это против инструкций…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к себе в комнату я 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общежитие находилось как раз по соседству с корпусом Ми Ло. Там он хотя бы сможет своими глазами следить за действиями охраны, вместо того чтобы сидеть в неведении в четырёх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Специального Боя располагала огромным студенческим городком, и комната Су Сини находилась довольно далеко от их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виновато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комната — место преступления. Коллеги всё ещё проводят обыск и изымают личные вещи Лю Юя, так что туда пока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—…Я даже просто поспать у себя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кровать развалилась, господин, — сочувственно напомнил охранник. — Коменданты из административного блока уже в пути. Когда приедут, вам выделят временное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опрос, охранники посоветовали юноше отдохнуть и удалились. Дверь захлопнулась, и роскошно убранная в винтажном стиле комната мгновенно сделалась похожа на золотую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её и отвели под временный штаб расследования, это всё же были личные покои Су Сини. Чужая обстановка и абсолютное неведение откровенно угнетали Цзи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арестант, с чего ради ему сидеть под замком?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на запястье терминал, Цзи Мянь выбрался из постели, крадучись подошёл к двери и приоткрыл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пороге возвышалась высокая фигура. Су Сини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вздрогнул и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 уходить? — в тёмных глазах Су Сини не отражалось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—…А мне… нельзя? — Цзи Мянь смешался. — Лю Юй подсыпал снотворное в смесь, а её, кажется, выпил Ми Ло. Я ужасно за него переживаю…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не пройдёшь в корпус к омегам. Доверься охране, они со всем разберутся, — отрезал Су Сини. — У меня к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отступил на шаг и указал на нейрошлем, лежавший на диване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войди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иерархии игрового оборудования шлемы занимали среднюю нишу между дешёвыми нейроочками и громоздкими капсулами погружения. По мобильности они превосходили тяжеловесные станции, поэтому пользовались огромным спросом у рядовых геймеров. Однако подобные устройства подбирались индивидуально. Взяв прибор в руки, Цзи Мянь с изумлением обнаружил, что тот совершенно новый. Где Су Сини умудрился достать его среди ночи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купил его заранее просто «на всякий случай»… то степень его богатства даже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охранников уже разошлись, лишь двое координаторов занимали кабинет. В гостиной царила тишина. Су Сини взял второй шлем и опустился на диван в противоположном конце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Что делать дальше, объясню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звучало приказа, но спорить не хотелось. Сбитый с толку Цзи Мянь надел шлем и запустил синхронизацию с персональным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погрузился в виртуальное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материализовался в той самой пещере, но рядом никого не было. Внезапно пришло приглашение в группу от Чэньсин Чжуйло. Едва Цзи Мянь принял его, система автоматически перенесла его на нужный канал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пестрели фигуры игроков, правда, ни одного знакомого лица Цзи Мянь не увидел. Под любопытными взглядами полуночников он поспешил покинуть грот, на ходу набрав личное сообщение Су Сини.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[Мянь]: Зачем ты меня сюда вытащил?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[Мянь]: Если ничего срочного, я лучше пойду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[Чэньсин Чжуйло]: Помнишь стычку на улице Чаншуй? С теми троими.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[Мянь]:…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[Мянь]: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[Чэньсин Чжуйло]: Тот прохожий, что спрашивал у тебя дорогу — Лянь Чжэнь. Я сидел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[Мянь]:…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[Мянь]:???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[Мянь]: Решил заявить на меня за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[Чэньсин Чжуйло]: Нет. Физиологические показатели той троицы соответствовали бетам, однако их феромоны уже приобретали оттенок, характерный для альф. Симптомы один в один совпадают с тем, что произошло сегодня с шестнадцатью бетами. Я уже доложил в Департамент общественной безопасности. Лянь Чжэнь отыскал одного из той троицы в Гражданском районе, но двое остальных сейчас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[Чэньсин Чжуйло]: Охрана в игры не играет, а я плохо знаю новую локацию. Мне нужен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бет…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ошеломлённо уставился на цифру. Впрочем, не меньше его поразила и сама просьба Су Сини.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[Мянь]:…Хочешь, чтобы я помог их скрутить?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[Мянь]: Но какой смысл ловить их в виртуале?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[Чэньсин Чжуйло]: Разработчики способны вычислить реальные координаты игрока по обратной сигнатуре мозговых волн. Но для этого нарушители должны активно совершать действия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[Мянь]:…То есть я должен их спровоцировать? Заставить активно использовать интерфейс, чтобы Департамент засёк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вспыхнул и угас столп белого света — Су Сини воспользовался навыком перемещения к 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 глазах вспыхнули искорки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Сообразительный,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пустынная равнина.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Скупо похвалив юношу, Су Сини вскинул руку и отдал Цзи Мяню чёткий, безупречный военный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крайне серьёзное, — произнёс он с глубокой ответственностью. — Рассчитываю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Донимает холод и дикая усталость, в теле всё ещё гнездится неприятная слабость, какая бывает после тяжёлой болезни. Откровенно говоря, влезать во всё это не хотелось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 тебе обращаются с такой честной и прямой просьбой…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хоть какие-то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 Сини мгновенно скинул ему игровые идентификаторы обоих разыскиваемых.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http://bllate.org/book/20708/2131991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