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затишье не сулило ничего хорошего. Лю Цзиньфэн, кажется, не особо вникла в его слова, лишь продолжала машинально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дальше я буду держаться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тоже поискать улики. Если полагаться только на меня, мы точно ничего не добьемся.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искать вместе, обязательно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молча отвел взгляд, не желая тратить силы на пустые разговоры. В конце концов, Система все равно распределит очки в зависимости от вклада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уборкой, Линь И попутно изучал обстановку. В самом просторном помещении, что располагалось ближе всего к выходу, на двери висела табличка с четкой надписью: Кабинет директора. Эти слова словно подчеркивали статус хозяина данного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попросил Лю Цзиньфэн постоять на стреме, а сам вошел внутрь и принялся быстро осматривать содержимое. В ящике стола и на его поверхности он обнаружил личное дело Хун Цая — оказалось, тот был студентом одного из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Линь И, судя по дате рождения Хун Цая, сейчас были примерно восьмидесятые годы. В то время студенты считались ценными кадрами. Почему же Хун Цай, человек с таким блестящим будущим, оказался в этой глуши? Линь И перерыл книжный шкаф и остальные углы, но нашел лишь клиентские досье да всякую мелочь,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ни капли вины за обыск чужого стола, он с невозмутимым видом вышел наружу и потянул за собой Лю Цзиньфэн, которая притворялась, что моет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Полезных улик нет, продолжаем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хотела что-то сказать, но промолчала и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воспользовался моментом и принялся обыскивать соседние помещения. На этот раз Лю Цзиньфэн не халтурила, а помогала ему, но она была крайне взвинчена: долгое время ничего не могла найти и в итоге с досадой начала приводить вещи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заместителя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Заместителя зовут Хун Я? — Линь И вспомнил ту девушку с мертвенно-бледной кожей, которую они видели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внизу он заметил, что Хун Цай явно побаивался ее. Странно, что кабинет Хун Я находился в самом дальнем углу, даже дальше Помещения для сжигания. Он был не только отдаленным, но и крошечным, а личные вещи девушки там лежали лишь для вида. Из лишнего — только курильница для благовоний, в которой, судя по виду, их не зажигали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Линь И подумал, что это место больше напоминает кладовку. Он еще раз внимательно осмотрел вещи Хун Я, но ничего не обнаружил. У остальных сотрудников, независимо от должности, имелись хоть какие-то документы об образовании, и только у Хун Я их не было, хотя она занимала пост заместителя. Ее брат — директор — явно боялся собственную сестру и намеренно держал ее кабинет как можно дальше от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прищурился. Эмоции Хун Цая не могли быть поддельными. В чем же заключалось противоречие между его пренебрежением и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Цзиньфэн нервно мерила шагами коридор. Она отчаянно хотела выжить, но о подобных играх слышала лишь пару раз от сына. Ей было под пятьдесят, и во всем этом она совершенно не разбиралась. Вдруг Линь И найдет улики и не скажет ей? Нет, он не такой человек. Но не станет ли он винить ее за то, что сегодня утром заставил искать улики в опасном месте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ты нашел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суетящуюся женщину, но не стал делиться догадками — он еще не был ни в чем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Погребальной комнате и Кладовой реквизита много вещей, там даже есть манекены и крупный инвентарь. Если возникнет опасность, мы сможем там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не сдержала слез. Лю Бо погиб, и хотя она старалась не думать об этом, дурное предчувствие не отпускало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оба не выберемся, — всхлипывая, проговорила она, — сможешь, когда выйдешь, передать весточку в такую-то деревню такого-то города? Скажи, что мы уехали далеко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нос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скажи девочке по имени Лю Чжаоди, что мама отложила для нее деньги. Карта в самом низу шкафа, пароль — дата ее рождения...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подавленный плач эхом разносился по коридору. Линь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Выживешь — сама ей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наконец успокоилась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постараюсь спрятаться получше. Все надежды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 Взглянув на небо,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 вечера, а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помрачнел: в хоррор-играх темнота не предвещала ничего хорошего. Та догадка, что мелькнула в голове, никак не хотела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поищем Вэй Хао, — решил Линь И. — Он кажется более сговорчивым, может, удастся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раз под предлогом уборки обыскали вход, первый этаж, общежитие персонала и даже туалеты. Ничего. Долгие раздумья и ходьба окончательно обессилили его. Прислонившись к стене,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Хао говорил, что наша смена начинается в восемь. Сейчас уже половина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заряд которого перестал уменьшаться с момента попадания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с удивлением бросил взгляд на первый этаж: те люди даже не думали расходиться, а собрались в кучку и о чем-то громко болтали. Он запомнил это, и они решили заглянуть в Помещение для сжигания.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Хао, которого они не могли найти весь день, вернулся и теперь отдыхал на шезлонге у входа в Помещение для сжигания. Он накрыл лицо курткой и, казалось, крепко спал. Лю Цзиньфэн облегченно выдохнула. Не дожидаясь, пока Линь И ее подтолкнет, она поспешила к нему и потрясла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Хао, Вэй Хао, просыпайся, хватит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в окно: за считанные минуты на улице стало совсем темно. Это чувство вызвало у него приступ паники. Он обеими руками сдернул куртку с лица мужчины и встревоженно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уже стемнело, не пора ли нам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не шелохнулся. Юноша дрожащим пальцем коснулся его носа. Ничего. Ни единого признака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 Лю Цзиньфэн в ужасе переглянулись. Человек, который еще утром был жив и здоров, теперь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