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Цы казался щуплым и хрупким, словно его мог сбить с ног любой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было лишь обманчивое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они с братом частенько возились с отцом. Когда они были совсем малышами, Чэнь Вэй мог одной рукой прижать обоих к дивану так, что те только жалобно пищали. Но позже Чэнь Цы усердно взялся за рукопашный бой. Вскоре он уже выдерживал против отца полминуты честного спарринга, пока Чэнь Нянь сидел в углу кровати и задорно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Чэнь Цы освоил все необходимые приёмы, и разница между ним и отцом сводилась лишь к чистой физической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чтобы раскидать кучку уличной шпаны, этого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точный удар локтём под дых — и старшеклассник согнулся пополам, заходясь в хриплом крике. Чэнь Цы рванул его за руку на себя, одновременно боднув коленом под вздох, и наступил на ступню, окончательно лишая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Гопник всё ещё сжимал лямку рюкзака, и Чэнь Цы, воспользовавшись его падением, ловким движением скинул сумку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шпаны и подумать не мог, что этот парень нападет первым,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стремительно: пока остальные соображали, что происходит, тяжёлый рюкзак уже описывал дугу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стал глухой, увесистый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этюдник, конечно, уступал по прочности человеческому черепу, но чтобы вправить мозги местной шелупони, его хватило с запасом. Любой необученный человек, получив неожиданную встряску по голове, на мгновение впадает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шпанюки, возомнившие себя тертыми калачами, исключением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обрушился сверху. Встреча деревянного планшета с макушкой отозвалась гулким, почти сочным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землю рухнул тот, что дымил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органически не переваривал, когда кто-то курил у него перед носом. Въедливая вонь пропитывала одежду и волосы, и избавиться от неё можно было только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Выпавшая из разинутого рта сигарета даже не успела высечь искр об асфальт — Чэнь Цы мгновенно вмял её подошвой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их корешей выбыли из строя за секунду, остальные опомнились. Ярость вспыхнула мгновенно: они решили, что парню просто повезло застать их врасплох. Какой-то худосочный художник, пусть у него хоть четыре руки вырастут, не сдюжит против толпы из пяти-шести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мазнул по ним быстрым взглядом, мгновенно выхватывая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Пригнувшись, он прикрыл голову рюкзаком, принимая первый удар на плотную ткань. Сумка погасила львиную долю силы — ерунда, даже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Воспользуясь моментом, Чэнь Цы крутанулся вбок, уходя за спину нападавшему, и изо всех сил врезался плечом ему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драке центр тяжести — это всё. Потеряешь баланс — счищай себя с асфальта.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погасить инерцию броска, шпанюк от мощного толчка потерял равновесие, заскакал на одной ноге и со снопом ругательств врезался в своего же подельника. Оба с глухим треском влетели в стену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 десять они точно пролежат в прострации — а Чэнь Цы этого времени с головой хватит, чтобы разгрузить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попытался налететь со спины. Чэнь Цы скользнул в сторону, уклоняясь, крутанулся на пятке и, подхватив нападавшего за плечо, мгновенно зашел за спину, захватив его шею в мертвую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захрипел, беспомощно вцепившись пальцами в руки Чэнь Цы. Тот, не теряя ни мгновения, с силой бьет носком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Донёсся сухой треск, и парень с глухим гулом рухнул на колени. Чэнь Цы разомкнул захват, опустил ладони ему на плечевой сустав и резко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с сухим щелчком выскочила из суставной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огласился диким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секунды большая часть банды валялась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осознав, куда дует ветер, без лишних слов дали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один. Пытаясь сохранить остатки спеси, он отступил на шаг, трясясь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Тыча в Чэнь Цы дрожащим пальцем, парень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предупреждаю! Только дергнись! Я пацанов кликну, они из тебя котлету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иди кликни, — ровно отозвался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замахнулся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увесистого удара этюдником парень потерял ориентацию в пространстве, закатил глаза и плашмя брякнулся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очистился, и Чэнь Цы наконец разглядел высокую фигуру, замершую у хулигана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плечистый спортсмен держал над головой велосипед, готовый обрушить его на врага вроде тяжелого тарана.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пока он готовился к броску, цель уже склеила ласты.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школьной олимпийки Фу Тяньхэ были задраны, обнажая мускулистые предплечья, на одном из которых красовалась яркая переводилка со Свинкой Пеппой.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переулка, он услышал шум драки, заглянул внутрь и обомлел: его нового соседа по парте обступила толпа гопников! Спортивная взаимовыручка приказала действовать. Пусть их много, но он парень крепкий, заступится. Чтобы добавить себе грозного вида, он даже на ходу налепил на руку свежекупленную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сценарий почему-то пошел совсем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велосипеда всё ещё бесшумно крутились в воздухе. Фу Тяньхэ, выпучив глаза, смотрел на щуплого парнишку, который был ниже его чуть ли не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истолковал его застывшую позу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попробовать?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сухо и отстраненно. Никакой одышки, ни тени волнения — будто он не раскидал только что семерых парней увесистой сумкой, а просто вышел за хлебом.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грохотом опустил велосипед на землю и замотал головой с амплитудой отбойного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молниеносно сдернул рукава вниз, спрятав суровую Свинку Пеппу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ног раздался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опустили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гопник, принявший удар этюдника, попытался очухаться и встать на четвереньки. Чэнь Цы без лишних слов поставил подошву ему на спину, припечатывая к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вроде денег просил? Могу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расстегнул рюкзак, покопался внутри и выудил тюбик краски. За ним последовали нейлоновая кисть и початая бутылочка с льняным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Открутив крышку, Чэнь Цы обмакнул кисть в масло, слегка встряхнул её, и прозрачные капли полетели на одежды стонущих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Льняное масло. Богато линоленовой кислотой, предотвращает тромбоз, снижает уровень холестерина.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открутил тюбик и выдавил на палитру густую алую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Французская "Уинсор энд Ньютон", тёмно-кадмиевый красный. Двадцать шесть юаней за тюбик. Без сдачи, это вам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Разбавленная маслом краска быстро потекла. Чэнь Цы, орудуя кистью, принялся выводить на лицах и одежде шпаны ярко-красные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переходил от одного поверженного врага к другому, расписывая их дикими, абстрактными узорами — настоящий сюрреалистический дадаистский перформанс.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алая краска стекала по деревянной ручке кисти прямо на пальцы юноши. Она выглядела точь-в-точь как свежая кровь, создавая дикий, почти пугающий контраст с его фарфорово-белой кожей. Фу Тяньхэ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Цы застыл ледяной покой. Гопники такой дичи отродясь не видели. И хотя боль от ушибов немного утихла, никто из них даже не дернулся: все панически боялись, что этот псих всадит им кисть прямо в горло. Или куда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краска на кисти иссякла, Чэнь Цы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Фу Тяньхэ, который всё так же истуканом стоял с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 Фу Тяньхэ вернулся из прострации, лихорадочно соображая, как спасти положение. Вдруг в голове щелкнуло: — Слушай, а ты последний урок химии понял? Учитель там в конце задачку дал, я всё никак не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задумался на пару секунд, повернулся к оштукатуренной стене и набросал пальцем, перемазанным в краске, химическую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наклонил голову. С трудом узнал фтороводород, а второе... с бензольным кольцом — какая-то органика? Но с химией у него было туго. Неужели учитель задал органику?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честно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Формула каталитического гидролиза трупа фтороводородом, — безмятежно откликнулся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мрачный переулок. Записи, похожие на кровавые подтёки. Невозмутимый парень и штабеля тел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погожий солнечный полдень, но Фу Тяньхэ пробрал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спортсмена заработали на повышенных оборотах. Глядя в эти янтарно-прозрачные глаза, он попытался вернуть себе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ведь просто пугает 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Они же одноклассники, утром нормально общались, с чего бы ему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немного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по карманам, Фу Тяньхэ нащупал пачку салфеток, вытащил пару штук и протянул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вытри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смерил его долгим взглядом, затем осторожно потянул за край салфетки, избегая любого касания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вытирал алые разводы с кожи, Фу Тяньхэ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перекусим? Или тебе домой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подброшу? — Фу Тяньхэ хлопнул по багажнику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взглянул на наручные часы: почти полпервого. Если плестись на автобус, он едва успеет поесть перед дневным занятием. А ему жизненно необходим полуденный сон, чтобы сохранить ясность ума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байк, он шагнул через раму. Длинные, мускулистые ноги спортсмена натянулись под широкими школьными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присел на багажник боком, одной рукой вцепившись в металлический поручень сзади, а другой упершись в основание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трясти, держись за меня, — бросил Фу Тяньхэ через плечо. —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толчок педали — и велосипед рванул вперёд. Чэнь Цы качнулся и рефлекторно сжал пальцами край его олимпийки.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ход выровнялся, он невозмутимо отпустил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заметил на светлой куртке розоватый отпечаток собственного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оттёр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два колеса доставили их к воротам жилого комплекса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Фу Тяньхэ притормозил и улыбнулся: —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разворачиваться, когда Чэнь Цы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указал на его куртку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испачкал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Тяньхэ извернулся, подтянул ткань и разглядел нежно-розовый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ерунда, сам застираю.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Это масляная краска, водой её не смыть, — возразил Чэнь Цы. — У меня дома есть скипидар, пара секунд — и ничего не останется.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Фу Тяньхэ не стал. Сняв куртку, он передал её Чэнь Цы. На открывшемся предплечье снова мелькнула Пеппа, и парню стало до ужаса неловко — он поспешил прикрыть руку второй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вообще думал, когда покупал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куртку, Чэнь 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махнул рукой Фу Тяньхэ. — Я погнал!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устремился прочь. Порыв позднелетнего ветра задрал край футболки Фу Тяньхэ, обнажая полоску кожи на пояснице — кусок пресса выглядел куда белее привычного загара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исчезающего за поворотом спортсмена, Чэнь Цы пошёл к подъезду. Олимпийка всё ещё хранила чужое мускулистое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задержался на работе, брат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запустил самогреющийся обед, а пока еда доходила до кондиции, смочил ватку скипидаром — тем самым, которым Чэнь Нянь обычно оттирал кисти — и быстро вывел пятно со спины олимпийки.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куртку сушиться, он успел сделать лишь пару ложек, когда в замочной скважине повернулся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звонко крикнул Чэнь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кроссовки прямо у порога, он прошагал в гостиную и, увидев только брата, понял, что отец ушёл на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 спросил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столовой карту оформил, там и перекусил. — Чэнь Нянь прошёл в ванную почистить зубы, но, почуяв резкий запах растворителя, высунул голову: — Брат, ты что-то 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Случайно испачкал краской куртку одноклассника. — Чэнь Цы сделал паузу. — И извёл полтюбика твоего тёмно-кадмиевого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Чё-о-о?! — Чэнь Нянь выскочил из ванной с зубной щёткой во рту. — Это же мой новый тюбик, я его только распечатал! Ты чего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вкратце пересказал историю уличной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уроды! Совсем обалдели! С чего они решили, что у художников куча денег?! Да у меня каждый раз сердце кровью обливается, когда я эти кисти и краски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им и надо! Будут знать, как к нашим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как?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не считать того, что я половину лекций не понимаю, всё норм. Кстати, твой сосед по парте — капец какой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Шафулая, Чэнь Нянь оживился и принялся восторженно тараторить с набитым пеной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Почисти зубы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Чэнь Нянь умчался споласкивать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плюхнулся на диван рядом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поболтал. Он, оказывается, к олимпиаде по информатике готовится! Говорят, его уровень даже учителям не под силу. — В голосе Чэнь Няня послышалась откровенная зависть. — Везёт же: и в олимпиадах участвует, и иностранец, да ещё и учится на отлично. В любой топовый вуз без экзаменов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иностранных абитуриентов правила ужесточили. Нужно прожить за границей минимум два года из последних четырёх. Если он всё время учился в Китае, льготами воспользоваться не сможет — разве что пойдёт по внутренней квоте для иностранных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Впрочем, с его баллами он и без льгот куда угодно поступит. И вообще, он обещал помочь мне с русским! — Чэнь Нянь хмыкнул. — Теперь-то я точно в Академию Репина прорвусь!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с седьмого класса грезил об Академии художеств имени Репина — мекке всех живописцев и единственном вузе в мире, сохраняющем традиции классического академического рисунка. Он давно учил язык самостоятельно: пусть произношение пока хромало, но база была неплохой. А с Шафулаем дело пойдёт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Цы закончил обедать, убрал за собой, умылся и вместе с братом ушёл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брат? Нашёл кого-нибудь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Цы лег на нижний ярус двухъярусной кровати, прикрыл глаза и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которая сидит с тобой, отлично рисует. Зовёт на выходных в свою студию. А позади тебя сидит спортсмен. Он слеп на левый глаз. Это он подвёз меня домой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Чэнь Нянь свесил голову с верхнего яруса, выпучив глаза: — Слепой на один глаз? И его взяли в спортивный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Если второй глаз видит хорошо, это даже не инвалидность. Правда, при поступлении в вузы у него будет куча ограничений по специальностям.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парня... — вздохнул Чэнь Нянь. — Потерять глаз и даже не считаться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 подумал Чэнь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эту открытую, сияющую улыбку и широкие плечи, меньше всего хотелось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http://bllate.org/book/20665/2106168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