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вообще, мне кажется, после перехода во Вторую среднюю школу ты сильно изменился, — заметил Кэ Чжи, уплетая еду за обе щеки. — Стал как-то ближе к людям, человечнее,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на мгновение замер с палочками в руках. Вспомнив о чём-то,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увлечённо болтали за миской горячего малатана и совершенно не заметили, как у входа в заведение появились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глянул на экран телефона и повернулся к идущему рядом Е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решил взяться за ум и подтянуть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лишь хмыкнул с нарочитым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быть с твоей семьёй? Ты столько лет прикидывался бездарью. Если вдруг резко взлетишь в рейтинге, они не заподозрят неладное? — Су Цзинхэ качнул смартфоном перед лицом друга. — Твой дед, Е Сюань, уже в курсе твоих последних результатов. Никакой реакции, всё как обычно. Собственно, другого от тебя и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представь, как он перекосится, если я вдруг изменюсь? — Е Цэ усмехнулся, предвкушая забавную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резко замер. Он нахмурился, глядя на представшую перед ним картину, и от его привычной ленивой расслабленности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проследил за его взглядом. Внутри ресторанчика сидел Ши Цзэ. Он весело болтал со своим собеседником, и атмосфера между ними казалась невероятно тёплой и непринуждённой. Обладая отличной памятью на лица, Су Цзинхэ сразу узнал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тот самый парень, с которым Ши Цзэ разговаривал у ворот школы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искоса понаблюдал за реакцией друга. Заметив, как потемнело лицо Е Цэ, он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похоже,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бросил короткий взгляд сквозь стекло, глубоко, тяжело вздохнул, будто на его плечи навалилась непосильная усталость, и глухо бросил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ошеломлённо уставился на него. Они дружили с самого детства, и он прекрасно знал характер Е Цэ. Тот никогда не отступал перед трудностями и шёл напролом ради желаемого, используя любые методы. Подобное смирение и скрытая боль были на него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Цэ, ты сам-то замечаешь, как сильно изменился за последнее время? — осторожно намекнул Су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хмуро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 — Су Цзинхэ произнёс лишь имя, но этого хватило, чтобы Е Цэ заметно вздрогнул, а его маска безразличия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покачал головой и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на себя в зеркало посмотреть. Неужели ты не видишь, насколько сильно Ши Цзэ 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он на меня не влияет. Тебе показалось, — холодно отрезал Е Цэ, развернулся и зашагал прочь от ресторанчика.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ты его избегаешь? — не отступал Су Цзинхэ, попадая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Спрятанные в карманах кулаки Е Цэ сжались до дрожи. Его голос прозвучал глухо, сдавленный с трудом сдерживаемой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Увлечённый разговором с Кэ Чжи, Ши Цзэ вдруг замер, словно почувствовав на себе чужой взгляд. Он поднял глаза и посмотрел на улицу, но за стеклянной дверью заведения было пусто —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медленно опустил палочки.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ужинать как раз к началу вечерней самоподготовки. Экспериментальная средняя школа Кэ Чжи находилась на соседней улице, поэтому он решил проводить Ши Цзэ до ворот Второй средней школы. На прощание Кэ Чжи дурашливо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Цзэ-Цзэ, премного благодарен за угощение! Угощение от друга — всегда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с беззлобной ухмылкой отвесил другу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топай давай. Опоздаешь — дежурный сторож в твоей «Экспериментальной средней школе» точно перед твоим носом ворота закроет.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Чжи в панике 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Уже столько времени?! Всё, я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стремительно убегающего друга, Ши Цзэ развернулся и зашагал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почти не общался с этим одноклассником, а в этой они то и дело проводили время вместе. Наверное, прав был Кэ Чжи: его характер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я и сам толком не помню, каким был в те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прозвенел ровно в тот момент, когда Ши Цзэ переступил порог класса. Следом за ним, лениво волоча ноги, зашёл Е Цэ. Сунув руки в карманы, он плюхнулся на своё место. Выглядел он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своём обещании подтянуть соседа по парте, Ши Цзэ достал чистый лист бумаги и принялся набрасывать задания, пытаясь оценить реальный уровень знаний Е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формулировкой очередной задачи, тишину нарушил негромкий голос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поднял на него слегка затуманенный взгляд — обилие формул в голове временно лишило его способности быстро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посмотрел на него, поджал губы и, словно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 Кто был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удивлённо переспросил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до него дошло. Е Цэ имел в виду Кэ Чжи — они ведь действительно стояли у ворот и болтали какое-то время, так что тот вполне мог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обычно скрытный и неразговорчивый в личных вопросах Е Цэ вдруг решился спросить о таком напрямую, сердце Ши Цзэ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и в этой жизни я всё ещё дорог ему? Что я могу 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 Е Цэ неосознанно сжал лежащий на столе учебник по математике. От волнения он даже не заметил, как смял пальцами край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мельком скользнул взглядом по его напряжённым рукам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из средней школы,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Ши Цзэ ничего добавлять не стал, в классе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долго и пристально смотрел на него, но так и не решился спросить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хорошо ладите, — наконец выдавил он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перехватил его робкий, ускольщающий взгляд. Он и подумать не мог, что даже сейчас Е Цэ продолжит упорно прятать свои чувства в самую глубь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идиот! Неужели так трудно просто сказать, что чувствуешь?!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внезапной вспышке раздражения, он с вызовом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действительно очень близки. Дружим ещё со средней школы, сидели за одной партой. Он даже принёс мне кучу вкусняшек.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Цзэ решительно вытащил из рюкзака пачку острых соевых полосок — латяо — и швырнул её на парту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уставился на пачку латяо, преподнесённую «соперником». В этот миг глухое раздражение в его груди достигло предела. Возникло паршивое ощущение, будто на его территорию нагло вторгся чужак, а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же, едва пачка коснулась стола соседа, мгновенно опомнился. Гнев улетучился, уступив место панике, и он мысленно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зажмурился, готовый провалиться сквозь землю от стыда. Зачем нужно было устраивать эту нелепую сцену ревности, швыряя Е Цэ еду от другого парня? Это выглядело невероятно глупо, прямо как глупые детские разборки в песочнице. Ему безумно хотелось забрать свои слова назад, но после такой выходки оставалось только мечтать о внезапном землетрясении, которое поглотило бы его прямо на месте. Ладно Е Цэ ведёт себя как ребёнок, но он-то куда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голоден, — глухо раздалось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вечерней самоподготовки Е Цэ больше не проронил ни слова. Тем не менее, задания, которые Ши Цзэ написал на листочке, он честно выполнил. Правда, результат оказался... без слёз не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уныло полистал исчерканную красной пастой работу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для моего бестолкового соседа придётся составлять индивидуальный план с самых 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Ши Цзэ усердно расписывал темы для занятий, а Е Цэ послушно следовал его указаниям, вот только прогресс пока оставался практически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Поместье клана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роскошно обставленной комнате женщина лениво просматривала отчёт детектива. С её губ сорвался холодный,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он внезапно взялся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ней мужчина в строгом костюме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Судя по последним данным, после того как он снова занял последнее место в рейтинге, Е Цэ действительно начал усердно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с отчётом в руках подошла к панорамному окну. Вглядываясь в раскинувшийся внизу сад, она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он не занимал последнее место? Жалкое ничтожество... Неужели он всерьёз думает, что сможет соперничать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послушно согнулся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Е Цэ словно с цепи сорвался после промежуточных экзаменов. Его сосед по парте, лучший ученик школы, тратит на него кучу времени. Но, по слухам, его оценки от этого лучше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презрительно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в покое. Горбатого могила исправит. Рождённый в канаве там и помрёт, сколько его ни отмывай. Каких высот он сможет достичь? Жалкий червь, он никогда не станет для нас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Наньчэн и уступал столице в блеске и масштабах, его экономика стремительно развивалась, прочно удерживая позиции в лидерах по всей стране. Купить жильё в самом сердце этого мегаполиса, где каждый клочок земли ценился на вес золота, было задачей почти невыполнимой. Здешние квартиры принадлежали либо коренным жителям, получившим наследство, либо невероятно богатым людям, либо тем, кто потратил половину жизни — а порой и усилия нескольких поколений — ради заветных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среди этого безумно дорогого центра выделялся обособленный элитный квартал с роскошными виллами и закрытыми апартаментами. Живущие здесь люди принадлежали к самым верхам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надрывался мобильный. Принимавший в этот момент душ Е Цэ раздражённо цыкнул, обмотал бёдра полотенцем и вышел в комнату. Взглянув на экран, он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пошёл на третий круг, он наконец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бросил он, не собираясь тратить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динамика тут же донёсся яростный, гремящий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взялся за старое и ищешь неприятностей?! — без лишних предисловий рявкнул 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небрежно бросил телефон на раковину в ванной, включил громкую связь и снова залез под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кем разговариваю?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с лица воду, Е Цэ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Что-то конкретное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http://bllate.org/book/20657/2149336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