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как раз заканчивал ужинать, когда к нему заглянул Сы Цзинь. На этот раз молодой человек принарядился: его облачение выглядело роскошно, а в мягких, изящных манерах сквозило удивительное сходство с Цзи Яогуаном.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ведь впервые в государстве Ди? — с воодушевлением спросил Сы Цзинь. — Твой названый брат просто обязан проявить гостеприимство. Не желаешь ли прогуляться со мной и посмотреть на суету здешнего ночного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удивился Линь Чжао. — Мне говорили, что по ночам здесь беснуется всякая нечисть, из-за чего введён комендантский час. Какой ещё ночной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рассказни Цзи Яогуана, — мягко усмехнулся Сы Цзинь. — Разве законы мирских властей писаны для шаманов? Братец Яогуан слишком правильный и скучный, он и шага не сделает вопреки правилам. Разумеется, к нему никто и не лезет с подобными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мне, вчерашнему школьнику, только-только сдавшему выпускные экзамены, предлагают окунуться в прелести ночной жизни? Что ж, такое зрелище упускать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Старое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чужой монастырь со своим уставом не ходят. А-Цзинь, ты ведь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Цзиня на миг перекосило, однако он быстро совладал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А-Чжао не против, то и я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пойти вместе со Старым деревом! — без колебаний выпалил Линь Чжао. — Идём же скорее, чего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 живым любопытством окинул взглядом Цзи Яогуана: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Сы Цзинь увлечённо рассказывал о подпольном рынке, к которому они направлялись. Как выяснилось, сам он обложил торговлю в Ди непомерными пошлинами, из-за чего уклонение от налогов здесь приняло поистине промышленные масштабы. Это и породило «вольный» рынок, слава о котором гремела по всем двадцати четырём вассальным государствам.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понимаешь, что налоги грабительские, зачем продолжаешь их собирать? — недоумевал Линь Чжао. — Чрезмерные поборы ведь душат торговлю и ведут к упадку.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этой темы, как настроение Сы Цзиня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ком, по-твоему, кроется корень зла? Всё из-за моего непутёвого старшего братца. Он вытряс казну до последней золотой ракушки, чтобы возвести Великую стену Ба! Благодаря его стараниям расходы на оборону взлетели до небес, зато деревенские недоучки-шаманы загребали за службу баснословные награды. И после этого они ещё смеют утаивать доходы? Ну уж нет, лёгкой жизни я им не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 корне неверно. Пускай они платят меньше налогов напрямую, но ведь они остаются отдыхать и снаряжаться в государстве Ди. Эти деньги крутятся здесь же, развивая твою страну. Тормозить их развитие из-за сиюминутной выгоды — не кажется ли тебе это близоруким?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полны смысла, А-Чжао. Вот только ты плохо знаешь здешнюю публику. Эти дельцы не потратят ни единой ракушки на нужды простых людей и уж точно не осядут в наших краях. Всё, о чём они грезят днём и ночью, — это поскорее вернуться в Шаманское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мы с братом ни бились, для них мы остаёмся лишь временным пристанищем. Никто из них не желает охранять наши рубежи, где каждый день может стать последним. Стремление к сытой и безопасной жизни вполне объяснимо, но раз уж они пользуются нашей защитой, разве несправедливо требовать, чтобы они оставляли здесь часть своей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хмыкнул Линь Чжао. — Сам когда-то промок под дождём, а теперь отбираешь у других зонты, да ещё и град на них насылаешь!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елейным голосом отозвался Сы Цзинь. — Но теперь, когда у меня есть ты, А-Чжао, я обязательно исправлюсь. Постараюсь стать таким же благодетелем, как наш милый Цзи Яогуан...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радушно протянул спутникам две маски Но, пояснив, что без этого снаряжения, скрывающего голос и ауру, на рынке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терпишь существование подобного притона под самым носом? — поинтересовался Цзи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полностью здоров, давно бы разогнал эту шарашку, — сквозь зубы процедил Сы Цзинь, и в его глазах блеснул недобрый огонёк. — Хозяин этого сброда мало того что хитёр как лис, так ещё и в драке чертовски силён. К тому же он знает меру и границ не переходит, так что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добраться до места, как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четырежды постучал в глухую стену, но каждый раз путал пароли, и скрытая дверь оставалась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досада... — пробормотал Сы Цзинь. Растерянность на его лице скрывала маска Но. — Обычно я не встаю с постели и редко балую себя прогулками. Об этом месте я знал лишь с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руку для пятой попытки, когда из темноты вытянулась рука в плотной кожаной перчатке. Человек в маске небрежно постучал по кладке и глухим,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для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бесшумно разошлась в стороны. Троица дружно поблагодарила таинственного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тот с лёгким смешком. — Угостите меня чашей вина, и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ни у кого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 скрытого заведения. Внутри царил полумрак, окутанный томной, почти интимной атмосферой. На невысоком помосте негромко напевал шаман — его мягкий, убаюкивающий голос невольно навевал мысли о случайных встречах и мимолётной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уединённом углу вместе с нежданным попутчиком, они заказали вина, и Линь Чжао с любопытством прислушался к мелодии: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песня-то непростая. Звучит как-то...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Песнь души, она настраивается в унисон со струнами чужого разума, — негромко объяснил Цзи Яогуан. — Исполнитель принадлежит к Школе очищения души небесными звуками, но он всего лишь обычный шаман, так что его сила невелика. Достигни он уровня Земного шамана, его пение могло бы исцелять от скверны и душевного мрака целые армии. Таких мастеров холят и лелеют в любом вассальном государстве. Самым известным из них сейчас считается шаман Мэн, но за свои услуги он дерёт три шкуры. Когда я покидал столицу, за одно выступление он требовал не меньше шести миллионов золотых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округлил глаза Линь Чжао. — Шесть миллионов за песню? Это грабёж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опора всего направления, и на его обучение ушла гора редчайших ресурсов, — заговорщицки понизив голос, поделился секретом Цзи Яогуан. — А заварил эту кашу наш А-Цзинь. Он разработал метод, позволяющий черпать силу из молитв и веры простых людей. Вот только у остальных его учеников дело не заладилось — энергия никак не желала преобразовываться в духовную силу, что приводило к тяжёлым последствиям и едва не погубило всю школу. Так продолжалось, пока не появился Мэн Чжэнь. Он выдвинул гениальную идею: «А с чего вы взяли, что звонкая монета — это не те же людские помыслы и надежды?» С этой мыслью в него начали безжалостно вливать богатства, и в итоге буквально вымостили ему дорогу к уровню Земного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только языком цокнул от такого полёта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способ рабочий, почему бы не подготовить побольше подобных целителей? Они бы здорово помогли очищать земли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Земным шаманом невероятно трудно, — покачал головой Цзи Яогуан. — В Шаманском царстве даже Человеческий шаман способен вести за собой десятитысячное войско, а Земной — командовать легионом в сто тысяч воинов. Будь всё так просто, каждый второй заклинатель подался бы в храмовые певцы.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главным виртуозом в этом деле остаётся наш Старый ворон? — удивился Линь Чжао. Он и подумать не мог, что у ворчливого пернатого божества столь мощные способности к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виртуоз, — лениво отозвался Сы Цзинь, приподняв уголок губ. — Он и в первую сотню мастеров Шаманского царства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 маске сидел молча и мелкими глотками цедил вино, искусно делая вид, будто его совершенно не касаются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весело полыхал огромный костёр. Вокруг него то и дело кружились в танце влюблённые пары. Несколько раз к их столику подсаживались разгульные посетители с предложением выпить вместе, но всякий раз получали вежливый, но твёрдый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задорные пляски подошли к концу, и толпа у огня поредела. На освободившемся пространстве, словно грибы после дождя, начали обустраиваться немногочисленные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за спинами торговцев у барной стойки опустились деревянные вывески, на которых пестрел список свежих товаров с указанием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Яогуана блеснули. Он тут же поднялся и направился к прилавку, намереваясь выкупить выставленный на продажу пространственный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коснулся пальцами лежавшего в кармане недоделанного карманного хронометра и довольно улыбнулся. Наконец-то нужная деталь была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камни образуются в местах уединения шаманских богов, это вовсе не такой уж редкий минерал. Он не может стоить десять тысяч золотых ракушек, — мягко вразумлял лавочника Цзи Яогуан. — Три тысячи золотых ракушек — вот его красная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человек? Зачем попусту сотрясать воздух из-за какого-то булыжника? — Сы Цзинь с обманчиво ласковой улыбкой шагнул вперёд и небрежно швырнул на стойку вексель в тысячу золотых ракушек, а поверх него припечатал официальный указ о взыскании недоимок государства Ди. — Забираю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любопытное зрелище, — раздался заносчивый юношеский голос из-за соседнего стола. — Оказывается, здесь в ходу разбой среди бела дня. Даю десять тысяч, без всякой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скандалом, и вокруг мигом собралась толпа зевак. Заклинатели принялись возмущённо коситься на Сы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наглец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сборщик налогов хренов! Ты думаешь, если наш местный живодёр пока не пустил тебя на колбасу, то тебе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разденем его догола да повесим у входа для острастки! Посмотрим тогда, как он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мгновений их плотным кольцом обступил разъярённый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склонился к Линь Чжао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А-Чжао.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содрогнулся от глухих ударов. Сы Цзинь двигался подобно вспышке молнии — стремительно, неуловимо для глаза. Все, кто пытался сунуться к нему с кулаками, в мгновение ока оказались подвешены под потолочными балками. Причём висели они в самых причудливых, нелепых позах, выполненных с каким-то извращённым изяществом. Для Небесного шамана расправиться с кучкой деревенщин было детской забавой — тут и тотем призывать не требовалось, хватило обычных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юнец, щеголявший своим предложением в десять тысяч золотых, тоже полетел вверх тормашками и теперь сиротливо покачивался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невидимую пыль с ладоней, Сы Цзинь вальяжно опустился на стул перед прилавком и смерил торговца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тысяча золотых ракушек. Мы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лавочника мелко затряслась челюсть, однако он не спешил соглашаться на сделку. Вместо этого он умоляюще уставился на того самого проводника в кожаных перчатках: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выручайте...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незнакомец неторопливо поднялся со своего места. Поправив маску, он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 для хорошей драки. Не сочтите за грубость, но не согласитесь ли вы сменить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привык баловать поблажками всякий сброд, — Сы Цзинь тонко улыбнулся. — Но ты оказал нам услугу у дверей, так что я готов уважить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растаял в воздухе без следа. Проводник коротко кивнул и в то же мгновение испарился,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Линь Чжао загорелись глаза от предвкушения захватывающего зрелища, Цзи Яогуан обречённо вздохнул, подхватил юношу под руку и тоже растаял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заведении воцарилась тишина. Юный шаман, кое-как выпутавшись из верёвок, сполз с балки на пол и, потирая ушибленные бока, тоскливо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проклятый булыжник? Ради него сцепились сразу три Небесных шамана... Неужели этот камень способен даровать божественность?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добрёл до прилавка и хлопнул ладонью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гони сюда этот камень. Даю десять тысяч ракушек,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вещица и не была бесценным артефактом, но пространственные камни почти целиком уходили на нужды регулярной армии Шаманского царства и пограничных гарнизонов. В свободную продажу они попадали по чайной ложке в год, так что цена в десять тысяч золотых ракушек была вполне оправданной. К тому же иметь при себе надёжное хранилище в суровых землях Океана Руин — великое подспорье. Юноша прекрасно понимал: если этот рынок прикроют, найти другое столь же безопасное и дешёвое местечко для тёмных сделок ему уже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http://bllate.org/book/20648/2236345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