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с облегчением улыбнулся, как мир вокруг него безумно завертелся.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«Опять! Ну 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губ чуть было не сорвалось грязное ругательство, но, обведя взглядом до боли знакомые декорации, он лишь бессильно зажмурился. Разве что тотем на тыльной стороне ладони — оскаленная призрачная маска — беззвучно, но яростно выл, мысленно изрыгая отборную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праздновать победу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петля времени затягивалась в самый миг запечатывания призрачного ущелья. На сей раз ему удалось довести дело до конца, но итог остался неизменным. Где же скрывается разгадка? Как вырваться из этого замкнутого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Унылые безбрежные пустоши Океана Руин Демонов были слишком однообразны. Здесь не существовало ни солнца, ни луны, ни самого течения времени, и поначалу юноша не мог понять, вернулся ли он назад или застрял в настоящем. Однако теперь у него имелся надежный ориентир — якорь, способный подтвердить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руку за пазуху, он извлек знакомый, еще целый черепаший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верно. Он снова в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зажигая на кончике пальца крошечный, похожий на свечной огонек, юноша поднес его к кости, выбрав для прокаливания еще не тронутый жаром край. Спустя мгновение раздался сухой щелчок: на панцире пролегла свежая, тонкая, как волосок,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сотый раз гадаю, а расклад все тот же... — юноша усмехнулся, разглядывая знакомый узор трещин. — Знамение очевидное, так почему же шаманский бог сам не явится и не укажет мне путь? В этом проклятом Океане Руин Демонов нет ничего, кроме неприкаянных душ да порождений Великого зла. Нельзя ли мне отказаться от этого «судьбоносного союза»?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другом конце нити мог оказаться и живой человек. Вот только безумцы, отваживающиеся явиться в Океан Руин, порой куда опаснее и страшнее любого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панцирь обратно за пазуху, юноша уставился в темные провалы трещин под ногами, ожидая, когда пространство вновь окрасится багровым светом и его затянет в чужой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Руин Демонов служил пристанищем для несметного числа душ, сгинувших во времена Великого катаклизма. Плутая в вечной тьме, они порождали совокупные грезы — кошмары мертвецов, способные затянуть в себя любое живое существо. Эти аномалии дышали, двигались и ширились, отравляя первобытной скверной еще не тронутые земли и города. Подобное бедствие не отличалось стремительной яростью, но наносило самый глубокий, непоправимый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земле пропитаться ядом пустошей, как она становилась мертвой для всего живого. И даже последующее изгнание призраков не могло вернуть ей прежнюю силу. Шаманское царство тратило колоссальные ресурсы, чтобы сдерживать аппетиты Океана Руин Демонов — куда больше, чем на охрану рубежей у восточного Безлунного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юноша помрачнел. Он прижал ладонь к тотему на тыльной стороне другой руки. В то же мгновение исполинская призрачная маска взмыла ввысь и зависла под темными небесами, высматривая багровые сполохи — предвестников созревающей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алый свет, который он запечатывал уже сотню раз, так и не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не убирал своего призрачного стража, заставляя его кружить над пустошью, пока окончательно не убедился: багрового сияния нет. Он облегченно выдохнул. Похоже, проклятый морок наконец-то рассеялся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стоило обыскать развалины — вдруг среди пепла уцелело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Линь Чжао, запустив новую симуляцию, всю ночь настраивался в своем домике из скорлупы. Он без конца припадал к щелям в стенах, надеясь увидеть, как на востоке взойдет привычное золотое солнце, знаменуя начало обычного, мирного дня. Но время шло, а багровый небосвод по-прежнему венчало зловещее пурпурное светило. За порогом лежал все тот же разоренный, безжизненный мир, глухой к его чаяниям.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изо всех сил оттягивал момент выхода наружу, пока внезапно не осознал жуткую вещь: он безумно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готов был взвыть от досады. Прежде, в родной деревне, какими бы странными ни казались законы того мира, он всегда мог раздобыть дичи, напроситься на завтрак к соседям или пойти на охоту. Но что делать в этих проклятых землях?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Глотать призрачные маски? Наскрести чужого пепла и сварить из него похлебку? Или просто набить брюхо сухой землей, чтобы унять резь в желудке?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 своего убежища. От унылого вида мертвой пустоши, простиравшейся до самого горизонта, на душу навалилась беспросветная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придется исполнить последнюю волю Дедушки шамана и отправиться на поиски Шаманского царства. Кажется, старик говорил, что оно лежит на юге?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закинул голову к небу. Кроме неподвижного пурпурного солнца, выжигавшего высь, над головой расстилалась лишь кромешная, беззвездная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обугленный пень, торчащий из земли, и попытался определить стороны света по годовым кольцам. Тщетно — древесина давно превратилась в хрупкий черный уголь, стерший всякие следы древесных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поднялся и тяжело вздохнул, оглядывая мертвую равнину: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шаман, здесь ведь ни севера, ни юга не разобрать. Как мне отыскать твое Шаманское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Отчаявшись, он подобрал сухую корявую ветку и установил ее вертикально на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дедушка, укажи мне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пальцы. Ветка качнулась и упала, указав в неопределенную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внимательно посмотрел в ту сторону. Затем снова поднял ветку, тщательно измерил угол между упавшей тенью и неподвижным пурпурным солнцем, запоминая направление, и спрятал деревяшку. После этого он призвал Золотого ворона, собираясь вскочить к нему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коснуться перьев на шее Золотого ворона, как его обдало таким нестерпимым жаром, что легкие мгновенно сдавило судорогой. Линь Чжао среагировал мгновенно и отозвал птицу, но ладони и бедра уже успели обгореть до волдырей. Разум пронзила острая, пульсирующая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мое тело еще слишком слабо, чтобы совладать с твоей мощью?» — пришло горькое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тоскливо осмотрел страшные ожоги, лихорадочно соображая, чем их залечить, как вдруг спину обдал ледяной озноб предчувствия беды. Юноша вскинул голову и увидел, как с высоты на него стремительно пикирует исполинская призрачная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мне с тобой возиться, — хмыкнул Линь Чжао. — Провались ты пропадом!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собственную шею обеими руками и резко, со всей силой крутанул голову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Сухой, оглушительный хруст ломающихся позвонков беззвучно отозвался в черепе.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подобной боли он давно привык. Благо очков симуляции у него теперь хватало — одной смертью больше, одной меньше, не 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покачнулся и замер. Придя в себя, Линь Чжао первым делом осмотрел руки — кожа была чистой, без единого следа недавних ожогов. Он победно улыбнулся: все-таки способность сбрасывать симуляцию — великая вещь. Ни одно целебное снадобье не сравнится по эффективности с возможностью переписать прошлое и исправить допущенные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мучительное чувство голода на время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драгоценных мгновений, он решительно распахнул дверь и 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Подобрать ветку, выверить направление по солнцу, призвать зверя Бо — все движения были отточены до автоматизма. Вскочив на спину зверя, Линь Чжао пустил его в галоп, устремляясь прочь от места, где обычно появлялась назойливая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над безмолвными руинами покинутого селения пронеслась призрачная маска. Сделав несколько кругов, она растаяла в воздухе, обратившись тусклым тотемом на тыльной стороне ладони приближающегося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шел среди пепелища — статный, высокий, с тонкими, благородными чертами лица. Его длинные волосы удерживал простой венец из лазурных ветвей, украшенный каплевидным синим самоцветом, что покоился прямо посреди лба. Мускулистую обнаженную грудь скрывало массивное ожерелье в четыре ряда, сплетенное из звериных клыков, ярких перьев, резных костей и кожаных шнуров, а бедра обвивала длинная юбка, расшитая сотнями черных, как смоль, вороньих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 на краю разрушенной деревни. Сложив ладони на груди, он трижды благоговейно поклонился усопшим и лишь после этого перешагнул невидимую границу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сразу зацепился за странное сооружение — высившееся посреди руин подобие гигантской яичной скорлупы. Не спеша приближаться к подозрительной аномалии, он принялся искать костяные книги. Ему повезло: вскоре в пепле отыскалась костяная книга, принадлежавшая местному старому шаману. Великие служители культа испокон веков записывали самые важные откровения на пластинах из костей, дабы через них говорить с богами. Перед тем как спуститься в эти мертвые земли, юноша получил наказ собрать как можно больше подобных манускриптов.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длинными тонкими пальцами по костяным пластинам, он без труда распознал древние письмена. Это был ритуальный фолиант, использовавшийся жрецами Шестого шаманского бога еще до начала Великого катаклизма. К счастью, этот диалект юноша знал. Когда разразилась катастрофа, множество тайных искусств и шаманских рун в один миг превратились в мертвые знаки, разгадать которые теперь не под силу ни одному живущему. И все же ключ к спасению лежал именно в тайнах прошлого, и юноша надеялся отыскать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самым катаклизмом Шестой шаманский бог отправился на помощь Пятому шаманскому богу У, да так и не вернулся... Что же тогда стряслось?» — юноша вчитывался в скрытые символы, проступавшие на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Шестой шаманский бог собрал кровь павшего Золотого ворона и возжелал сотворить новое солнце, прибегнув к Искусству вечного весеннего порождения...»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Но явилось Великое зло. Тринадцать великих шаманов пали в том бою. Божественные останки Золотого ворона обратились в прах, уцелело лишь одно воронье перо. Мы не оправдали доверия богов...»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строки, вырезанные на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надолго погрузился в раздумья, а затем принялся перечитывать манускрипт с самого начала. И чем дольше он вчитывался, тем сильнее становилось 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понадобилось создавать десять яиц Золотого ворона? И для чего местному шаману тащить этот заведомо мертвый зародыш, лишенный всякой искры жизни, в южное Шаманское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перевел взгляд на высившееся неподалеку гигантское яйцо высотой в два человеческих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замер. Скорлупа была расколота, а внутри зияла пустота. Сомнений не оставалось: нечто созрело в этой колыбели и выбралось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при каждом запечатывании аномалии мне преграждает путь Золотой ворон, — осенило его. — Мир породил еще одно чудовище Великого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Руин Демонов принял на себя первый, самый страшный удар катаклизма. Павшие тогда шаманские боги и священные звери восстали в виде жутких тварей Великого зла. Хуже всего пришлось Великому солнцу: обратившись оскверненным пурпурным светилом, оно вновь взошло на небосвод, став причиной величайшего бедствия сотворенного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над землей взойдет еще одно маленькое, зараженное скверной солнце... Последствия страшно было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выяснить, можно ли еще спасти это новорожденное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вновь коснулся тыльной стороны ладони. Призрачная маска сорвалась с кожи и бесшумно растаяла в вышине, приступая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неторопливо ехал верхом на звере Бо. Время от времени он натягивал поводья, чтобы заново измерить угол между сухой ветвью и висящим в зените пурпурным солнцем, усердно набрасывая на клочке кожи очертания карты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кожу на затылке стянуло от знакомого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обернувшись, он обомлел: прямо на него, стремительно разрастаясь, неслась огромная призрачная маска. Заметив беглеца, она искривила рот в издевательской, зловещей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Встревив старую знакомую взглядом, Линь Чжао остановил своего скакуна. Позади него мгновенно соткался и взмыл ввысь призрачный силуэт Золотого ворона. Раз уж бежать некуда, придется принять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посылать птицу в лобовую атаку, а приказал ей уйти в сторону, надеясь увлечь чудовище за собой. Но маска проигнорировала приманку. Ринувшись вперед, она в один миг опутала Линь Чжао вместе с его скакуном и стиснула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хруст ломающихся костей. Обезумев от боли, Линь Чжао изо всех сил впился зубами в серую плоть маски — та оказалась упругой, словно кусок застывшей древесной смолы. В ту же секунду перьевой тотем у него на груди вспыхнул яростным жаром. Повинуясь внезапному инстинкту, юноша выдохнул струю всепожирающего пламени прямо в призрачный лик, выжигая в нем дыру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Тотем на руке юноши-жреца мгновенно занялся пламенем. Стоявший в отдалении заклинатель удивленно замер, глядя на огонь, лизнувший его собственные плечи,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а птичка-то кусаться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Венец на его голове мгновенно пустил свежий зеленый росток. Упавший на плечо сочный лист тут же затушил бушевавшее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намеревался притянуть к себе дерзкого человека, посмевшего оседлать Золотого ворона, но в этот момент тело пленника окуталось ослепительным золотым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мир вокруг безумно завертелся.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http://bllate.org/book/20648/2119274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