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Дабл-Ю сработала с поразительной оперативностью: за какие-то три дня все формальности были улажены, и заявку Янь Но на открытие стрим-канала успешно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инициатором сотрудничества выступала сама платформа, сразу после завершения всех проверок в официальном аккаунте появился приветственный анонс: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[@Стримы_на_Дабл_Ю: Помнишь ли ты, как сглатывал слюнки поздней ночью, разглядывая его кулинарные видео? На этот раз давай глотать их вместе в прямом эфире! Поприветствуем @Пиала_клейкой_рисовой_каши в нашем разделе! [Ссылка]]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мгновенно всколыхнула преданных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Наконец-то Нуо запускает стримы! Теперь-то криворукие вроде меня смогут шаг за шагом научиться готовить!»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честна: у Нуо в каждом видео рецепты расписаны до мелочей, но у меня всё равно ничего не выходит! Молю, Нуонуо, выложи меню заранее, чтобы я успела всё купить и готовить вместе с тобой в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все про готовку, а я одна жду не дождусь, когда наконец увижу личико нашего Нуо?!»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два года! Я ждала этого два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поймал дзен: скорее всего, он и на стримах лица не покажет».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буду любить Нуо, даже если он лицо маской закроет!»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когда Тантан-цзян запускал стрим, он же сам пост выкладывал, а официальный аккаунт только репостнул? В чём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чём-в чём: один сам пороги оббивал, а второго официалы зазвали! Наш Нуонуо — совсем другой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выше не разводите срач, не крутите просмотры Тантан-цзяну».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понял, молчу! А-а-а-а! Когда уже эфир? Я сгораю от нетерпения!»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бегло просматривал комментарии. После недавнего инцидента поклонники Тантан-цзяна и его собственные подписчики откровенно недолюбливали друг друга. К счастью, любители вкусной еды не отличались скандальным нравом и быстро гасили споры еще до того, как Янь Но успевал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 дальше, он заметил, что добрую половину зрителей волновал единственный вопрос: покажет ли он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счёт, поговорив с Цинь Чжицзянем, Янь Но успел успокоиться и решил не загадывать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— это не готовый ролик с продуманным монтажом. На трансляции может случиться что угодно. Поначалу Янь Но, разумеется, не собирался появляться в кадре, но вдруг в какой-нибудь из будущих программ без этого окажется просто не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Янь Но сделал репост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[@Пиала_клейкой_рисовой_каши: Вкусная еда — это ведь не только готовка! В эту пятницу, в восемь вечера, проведём мой первый прямой эфир: разберу свои любимые вкусняшки. Среди сделавших репост разыграю три больших набора с закусками. //@Стримы_на_Дабл_Ю:...]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ход сработал изящно: Янь Но ушёл от прямого ответа, подкинув аудитории новую тему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следующем обновлении страницы внимание читателей, как и ожидалось, переключилось на гадания о формате предстоящего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доброжелательных отзывов мелькали и ядовитые выпады: некоторые упорно приравнивали желание сохранить анонимность к уродству.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Высказывания звучали грубо, но Янь Но даже не изменился в лице, привычно отсеивая негатив. За годы работы контент-мейкером он успел нажить иммунитет к подобным выпадам.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драгоценные минуты на пустую ругань, когда можно заняться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Янь Но расстегнул рюкзак, доверху забитый пакетами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внутрь, он некоторое время пошарил среди пачек и наконец выудил погребённый на самом дне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тетрадь на край стола, он выгрузил все яства на диван, а затем принялся аккуратно расставлять упаковки на журнальном столике в кабинете Цинь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никогда не действовал наугад, особенно если дело касалось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 памяти зафиксировал в блокноте впечатления от каждой закуски, а затем принялся дегустировать их по новой — пачка за пачкой, тщательно занося свежие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словно искушённый ресторанный критик: перед сменой блюда обязательно ополаскивал рот водой, чтобы сохранить чистую восприимчивость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Цинь Чжицзяня располагался аккурат напротив зоны отдыха, и стоит ему поднять взгляд, как перед глазами оказывался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омега коротал время с телефоном или планшетом, но сегодня сосредоточенно нахмурился, погрузившись в процесс с головой. Напряжение отразилось даже на его феромонах, изменив их едва уловимый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гора сладостей и чипсов на столике, Цинь Чжицзянь решил бы, что юноша разрабатывает план генерального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 — неожиданно раздалось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вздрогнул, выныривая из мыслей, и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Пробую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откликнулся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этот сдержанный ответ, Янь Но окончательно вернулся к реальности. Его реплика звучала донельзя очевидно, ведь вопрос генерального директора явно подразумевал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Янь 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 к первому эфиру. Хочу порекомендовать подписчикам действительно вкусные вещи, поэтому сперва решил провести самостоятельный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заметил, как светлая улыбка на лице юноши сменилась лёгкой тенью забот. Сердце альфы невольно сжалось, и слова участия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какие-то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видов снеков казались мне невероятно вкусными, а сейчас перепробовал — и как-то средне, — Янь Но протянул ему блокнот. — Посмотрите: в первой строчке записан тот вкус, который я помнил, а во второй — то, что ощущаю сейчас. Если даже у меня такие расхождения, как я могу советовать это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— вещь сугубая. Что одному в радость, то другому в обузу, тут не угадаешь, — Цинь Чжицзянь опустил взгляд на тетрадь, и его взор зацепился за аккуратные строчки. В голове сама собой всплыла поговорка: Почерк — отражение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утонченные буквы Янь Но несли в себе особый почерк «тонкого золота». В них чувственный характер омеги раскрывался во всей полноте: за внешней мягкостью и уступчивостью скрывался нерушимый внутренний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красивый почерк, — заметив это, произнёс Цинь Чжицзянь. — Учился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немного занимался, — омега чуть смутился. Из-за слабого здоровья он редко выходил на улицу, вот и коротал дни за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«тонкое золото»?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удивлённо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несомненный талант. — Цинь Чжицзянь ещё раз вгляделся в изящные линии, искренне любуясь написанным.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талант, просто много тренировался, — засмущался Янь Но от похвалы и попытался вернуть разговор в прежнее русло. — Я понимаю логику, но мне хочется, чтобы обзор получился максимально точным. Пусть большинство этих штучек стоят копейки, но если кто-то купит их по моему совету и разочаруется, то только испортит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избежать, — Цинь Чжицзянь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вздохнул Янь Но. — Это как у бьюти-блогеров: перед тем как хвалить крем, они честно говорят о своем типе кожи. Вот и я просто выведу на экран плашку, что обожаю острое и не мыслю еды без перца. Пусть круг рекомендаций сузится, зато точность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него оставался осадок. Обычно Янь Но ко всему относился с лёгкостью, но в любимом деле требовал от себя полной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омега тяжко вздыхает и хмурит брови, Цинь Чжицзянь почувствовал неуютный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совместимость феромонов давала о себе знать всё сильнее с каждым днём. Альфе непреодолимо захотелось вернуть юноше прежнюю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сладкое. Если я попробую всё нераспечатанное и поделюсь впечатлениями,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Янь Но и сам подумывал привлечь к дегустации людей с разным вкусовым восприятием, но сейчас он был привязан к альфе. Не выходить же на улицу, подбегая к случайным прохожим? Предложение Цинь Чжицзяня пришлось как нельзя кстати, вот только… — А я вас не сильно отвлеку?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Как раз немного проголодался, — соврал сытый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 видом искателя сокровищ выудил из вороха пачек печенье, разломил его и протянул кусочек прямо к губам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начните с этого! Оно с тростниковым сахаром,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оказались у самого рта Цинь Чжицзяня. Омега, похоже, вознамерился с руки подкормить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рассчитывал забрать угощение сам, но Янь Но от нетерпения пододвинул руку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и так было небольшим, да ещё и разломленным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аккуратно принял угощение с чужих пальцев, но так и не смог взять в толк, как его чинные намерения превратились в этот интимный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Что чувствуете? — Янь Но вольготно устроился рядом и уставился на него широкими нетерпеливыми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завороженно смотрел, как шевелятся его нежно-розовые губы, и поймал себя на мысли: «Что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воли заставив себя отвести взгляд, он переключился на вкусовые рецепторы: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хрустящее, вкус тростникового сахара насыщенный. Но, пожалуй, чересчур приторно — это послевкусие ещё долго остаётся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лакомство, которое показалось чрезмерно сладким даже господину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искренне удивился, занёс отзыв в блокнот и приписал сбоку иероглиф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вам эта сушёная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Цинь Чжицзянь добросовестно снимал пробу со всех неострых закусок, принесённых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блокнот, омега проссиял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Теперь у меня есть мнение ещё одного дегустатора. Жаль, Ян Ваньсин, как и я, предпочитает всё острое, а то бы и его привлёк.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проблему легко решить, — Цинь Чжицзянь кивнул в сторону двери. — За стеной сидят ещё шестеро готовых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смущённо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нельзя же отвлекать людей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предусмотрен чайный перерыв. Сегодня устроим им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шесть ассистентов запомнили свой перерыв надолго — равно как и руководители отделов с менеджерами, приходившие в кабинет генерального директора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во всех внутренних чатах компании «Великий Горизонт» только и обсуждали, как невероятно господин Цинь балует своего юного возлюбленного. С таким отношением они наверняка сыграют свадьбу еще до конца года, а там и до первенца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http://bllate.org/book/20641/2152291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