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Суйчуань не взял с собой врача. Случись с Ши Вэньду что-то серьезное, отвечать пришлось бы ему, поэтому полковнику ничего не оставалось, кроме как поручить двоим оперативникам проводить начальника Ши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красноречивый взгляд своего командира, бойцы сразу все поняли: Ши Вэньду нельзя подпускать к его собственным людям, и спускать с него глаз по-прежнему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Цзинь Суйчуань с самым сокрушенным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начальник Ши. То, что вы не сможете пойти со мной на задержание и лично проконтролировать нашу работу — огромная потеря для всех нас. Прежде нам не доводилось брать преступников в вашем присутствии, просто не представлялось случая. И вот теперь, когда вы здесь, мы снова лишены этой чести.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заигрался, мерзавец?»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Вэньду мысленно сплюнул. Он, впрочем, выглядел крайне изнеможенным. Притворившись, будто вот-вот лишится чувств,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еще возможность, начальник Цзинь... Я полностью полагаюсь на ваш профессионализм. Но мне действительно пора наверх, голова кружится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Суйчуань проводил его взглядом. Начальник Ши устремился к выходу с такой прытью, что закрадывалось сомнение — действительно ли этому человеку дурно, или у него под ногами внезапно загорелась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знаку оперативники толкнули Го Чуаньфэна вперед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старина Го, — заговорил полковник, шагая следом. — Сам ведь понимаешь: ты приплыл. Дальше работать на премьер-министра Яна у тебя не выйдет. Видел, как легко Ши Вэньду умыл руки? А ведь он действовал по прямому указанию премьера. Вас просто сдали.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Го Чуаньфэн со своими впалыми щеками и безупречно зачесанными назад волосами походил на утонченного дельца-интеллектуала. Однако после того, как тот приложил его пистолетом по лицу, а оперативники изрядно потаскали по переходам, от былой элегантности не осталось и следа. Волосы растрепались, а сам он выглядел обреченным.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Премьер-министр... он вытащит меня... — хрипло выдавил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Неужели пример предшественников тебя ничему не научил? Сколько пешек премьер-министр пустил в расход просто за то, что они провалили задание? Или ты искренне веришь, будто их убрали его политические противники? Да я не удивлюсь, если и молодого господина Яна старик ликвидировал лично. Тот ведь совсем потерял берега: воровал из общей кормушки, годами безнаказанно насиловал Омег и оставил нам столько улик, что подставил всю семью. Не задумывался, почему убийцу Ян Синъи до сих пор не нашли, хотя прошло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нахмурился, в его голосе проскользнули злые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вы несете? Вы все-таки начальник Спецотдела, как вам не стыдно бросаться столь тяжкими обвинениями без единого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искренним, почти детским простодушием, и его изумрудные глаза были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нас не было неопровержимых улик, разве явился бы я сюда со штурмовым отрядом? — мягко возразил он. — Раз уж я решился на этот обыск, значит, фамилия Ян Микуэя меня больше не пугает. А вот есть ли у меня козыри по делу Ян Синъи... Что ж, гадай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промолчал, он выглядел так, будто в нем шла мучительная внутренняя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начистоту, — продолжил он. — Кто главный бенефициар всей этой лавочки? На кого конкретно ты работал? Если согласишься дать показания, мы обеспечим тебе и твоей семье абсолютную безопасность. Будем охранять вас хоть до отставки Ян Микуэя, хоть до его кончины. В конце концов, старик уже на ладан дышит, а ты еще вполне молод. Жизнь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заговорю, мои слова не станут прямым доказательством против него, — прошептал он. — К тому же неужели вы думаете, что у премьер-министра нет плана на такой случай? Не стройте иллюзий. Одних моих показаний слишком мало, чтобы свалить колосса масштаба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разочарованно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господин Го, неужели человек, ворочающий такими делами, не догадался подстелить себе соломки? Не верю, что вы не оставили путей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выглядел глубоко страдающим. Он обреченно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его не достать. Я выведу вас к запасному выходу в лесу на склоне горы. Прошу лишь об одном: когда придете с обыском в мой дом, не трогайте семью. Обошлись бы с ними по-человечески, и на том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время покажет, по зубам ли нам этот орешек, — сухо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лесистом склоне горы гул винтов двух вертолетов, заходивших на вираж над горным хребтом, эхом разносился среди деревьев, больно ударяя по барабанным перепонкам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заваленному валежником лесу пробиралась группа из нескольких десятков человек. Омег среди них не было — лишь перепуганный персонал, суетливо тащивший свертки с младенцами, и те самые Альфы, которых Лин Ду ранее засек по камерам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выглядели жалкими и измотанными. И виной тому был не только изнурительный бег по пересеченной местности, но и яростное сопротивление, с которым они столкнулись, когда силой отнимали новорожденных у матерей.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младенцы были потомством высокопоставленных чиновников и богатейших людей империи. Местные «научные изыскания» якобы доказывали, что грудное вскармливание и присутствие родной матери в первые полгода жизни критически важны для полноценного развития ребенка. Поэтому младенцев держали в подземном комплексе до шести месяцев, после чего влиятельные отцы забирали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секретного центра предусмотрела все риски: перед тем как разлучить мать с дитя, несчастных Омег подвергали глубокому гипнозу. Им стирали память о родах и самом существовании младенцев, благодаря чему передача «живого товара» отцам проходила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гипноз не всегда срабатывал безупречно. Некоторые женщины обладали слишком сильной волей; даже после внушения подсознание твердило им, что они родили. Подобный раскол личности часто приводил к тяжелым психическим расстройствам, и врачам приходилось раз за разом погружать несчастных в транс, ломая их разум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привычная схема дала сбой. Эвакуация проходила в такой спешке, что на деликатное ментальное вмешательство банально не хватило времени. Процедура стирания памяти обычно занимала от трех до пяти дней, а в условиях паники и считанных минут провернуть такое было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Омеги подняли бунт, едва завидев, что их детей уносят. Жалкая ложь надзирателей о «плановом медицинском осмотре» не сработала — матери требовали пропустить их следом, поднялся невообразимый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за собой такую толпу администрация не собиралась. Из-за избытка феромонов Омеги в любой точке маршрута светились бы для поисковых сканеров как маяки.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бросить младенцев управляющий тоже не мог. Эти дети, рожденные от сильных мира сего, являлись бесценным ресурсом — и одновременно идеальным компроматом на своих отцов. Только удерживая их при себе, начальник базы мог гарантировать собственную безопасность и выторговать безбедное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сорвавших голос матерей просто растолкали прикладами, силой вырвав кричащих младенцев, а самих Омег заперли в глубине коридоров за тяжелыми гермозатворами.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дети крепко спали под воздействием усыпляющего аэрозоля, но даже эти безмолвные свертки в руках беглецов сильно снижали скорость их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Просека у запасного выхода, предназначенного исключительно для экстренной эвакуации, заросла бурьяном. Беглецам приходилось продираться сквозь густой подлесок, увязая ногами в гнилой листве и цепляясь за поваленные стволы деревьев. Это окончательно превратило побег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Нарастающий рев лопастей сеял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догоняют! Они уже здесь! — раздался чей-то истерический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 окончательно рассыпался. Наплевав на указания старших, люди бросились врассыпную, ломясь сквозь чащу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Беспорядочное бегство по лесистому склону быстро завело их в тупик. Видимость из-за густых крон стремилась к нулю, а рельеф таил смертельную опасность: гора обрывалась крутыми утесами, и спуститься к подножию можно было лишь по двум узким тропам.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 спасительные артерии уже заблокировали зависшие в воздухе вертолеты. Прижимаясь к верхушкам сосен, машины отсекали пути к отступлению, методично загоняя мечущихся людей на открытые кручи, где не было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Вертолеты снизились почти до крон. По штурмовым тросам вниз скользнули бойцы Спецотдела в полной экипировке. Действуя слаженно и жестко, они начали стягивать кольцо окружения, загоняя беглецов в подготовленный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попытках спасти собственную шкуру некоторые сотрудники центра начали избавляться от балласта, безжалостно швыряя свертки с младенцами прямо в колючие кусты. Фань Пэн, заметив это скотство, разразилась отборной бранью, но времени на расправу не было — ей приходилось лично подбирать плачущих детей и передавать их под охрану санитарам Спецотдела.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Цзинь Суйчуань легко сбивал спесь со Ши Вэньду за счет своего природного нахальства и чина, то у рядовых оперативников таких рычагов не было. Едва поднявшись на поверхность, начальник Ши чудесным образом исцелился. От былой одышки, холодного пота и предобморочного состояния не осталось и следа. Он тут же расправил плечи и властным тоном потребовал вернуть ему командование над его собственным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Восьмого отдела, разумеется, вежливо, но непреклонно ответили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раздосадованный Ши Вэньду прибег к последнему средству — внезапному приступу несварения желудка. Конвоирам пришлось отвести его в уборную. Как-никак, перед ними стоял высокопоставленный чиновник; это Цзинь Суйчуань мог позволить себе откровенное издевательство над ним, а простым исполнителям рисковать карьерой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кабинке один, Ши Вэньду быстро нащупал под кожей на предплечье скрытый имплант и активировал длинноволновый передатчик экстренной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 Ду и сопровождающие его оперативники добрались обходным путем до затопленного четвертого подземного уровня, как пол под их ногами заходил ходуном. Бывалый Жун Фэйян мгновенно оценил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Несущие конструкции не выдерживают, сейчас все рухнет! Бегом!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он на ходу пытался разослать сигнал тревоги по всем доступным каналам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ветерана подтвердились самым пугающим образом. Озерная вода, хлынувшая во внутренние полости Острова Драконьей Жемчужины, окончательно размыла грунт и подточила опоры здания. Сначала с глухим грохотом обвалились верхние этажи наземного комплекса; обломки огромной массой рухнули вниз, вызвав разрушительную цепную реакцию, которая начала сминать подземные ярусы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бетонные своды окончательно сомкнулись, коридоры заполнил рев наступающей стихии — в проломы хлынули тонны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физическая подготовка спасателей была на высоте. Лин Ду, уступавший оперативникам в выносливости, вовремя сообразил передать свое тяжелое снаряжение коллегам и теперь бежал налегке, не отставая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секунды до того, как затапливаемый проход превратился в братскую могилу, они ворвались в просторный зал на стыке подземной и наземной зон — туда, где незадолго до этого расстались с Цзинь Суйчуанем. Эта часть комплекса опиралась на прочный скальный монолит и, несмотря на сильную вибрацию от крушения нижних уровней, стояла надежно, не выказывая признаков скорого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http://bllate.org/book/20623/2237892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