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 на корточках и не двигался. Слёзы быстро капали, собравшись на земле в крошечную лужицу. В ней тонул муравей. Он отчаянно барахтался — так смешно и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меня наконец догнали запыхавшиеся Сяфэн и Дунцзы.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Дунцзы в сердцах топнул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Сюй совсем стыд потерял, опять расстроил нашего принца! Ваше Высочество, только скажите слово — я мигом найду кого нужно, и мы его проучим!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дурачков ведь очень маленькие мысли. Если туда забирается грусть, в голове больше ни для чего не остаётся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Сяфэн и Дунцзы присели со мной рядышком, слева и справа. Мы вместе смотрели на несчастного муравья, который никак не мог выбраться из лужи.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мы так просидели, я не знал. Вдруг откуда-то сверху донёсся чистый, звонкий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Сань-эр, ты чего тут присел?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меня за руку и поднял на ноги. Теперь смолчать было нельзя, и я робко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Чу Цзюнь, мой старший брат и наследный принц династии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наступил на того муравья, раздавив его и даже не заметив. Посмотрев на моих слуг, он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 не понимает, но вы-то куда смотрите? Как можно позволять ему сидеть на таком сквозняке?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ко мне, Чу Цзюнь потеплел лицом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пойдём. Я отведу тебя к матушке-императрице.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появился и в один миг со всем управился. По дороге он благосклонно улыбнулся чиновникам и стражникам, которые поспешно кланялись нам. Чу Цзюнь держался легко и уверенно. Наверное, такими и бывают по-настоящему умные люди. Неудивительно, что Сюй Цинцзэ выбрал его, а не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глупо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а как мне стать таким же умным,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поумнел, вдруг Сюй Цинцзэ захотел бы со мной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 на мгновение растерялся, но тут 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глупый же ты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императрицы Чу Цзюнь отвесил почтительный поклон, но матушка-императрица встретила его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старший брат ушёл, она отвернулась от меня. Матушка сердилась. Должно быть, ей уже донесли, как я шумел и бегал по всему дворцу за Сюй Цинцзэ.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робко позвал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её мелко вздрагивали. Лишь спустя долгое время она повернулась ко мне. Её глаза покраснели от слёз, но лицо снова приняло величавое и строгое выражение, подобающее императрице. Посмотрев на меня, она умерила гнев, и её облик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И-эр, подойди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подошёл. Достав шёлковый платок, она принялась бережно вытирать мне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ел зелёное бобовое печенье?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 дал, —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меня с ещё большей нежностью. Мы оба молчали. В эту минуту я очень сильно любил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Цинцзэ не любит меня из-за того, что я перепачкался этим печеньем?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мягкость с матушки слетела в одно мгновение. Она с силой прижала платок к моим губам, так что я невольно шикнул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глупый, глупый мальчишка!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отвернулась и снова разрыдалась. Матушка закрыла лицо руками, плечи её отчаянно затряслись, будто я только что совершил самое страшное святотатство.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глупо застыл на месте, растерянно слушая, как она сквозь рыдания приказывает служанкам высечь моих слуг — дать каждому по десять ударов бамбуковыми палками и заставить стоять на коленях четыре шичэня.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Матушка... — поспешно позвал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разрыдалась ещё громче, заглушая мои слова, и я замолчал, не смея больше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во дворце императрицы погасили огни. Я тихонько выскользнул из постели и пробрался на задний двор. Мои слуги всё ещё стояли там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достал из-за пазухи бумажный свёрток с тремя остывшими баоцзы. Два я отдал Дунцзы, а один протянул Сяфэну.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— тихо позвал Сяфэн.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голосу я сразу понял: он догадался, почему я разделил угощение именно так. Сяфэн умный, мне и говорить ничего не пришлось — он сам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глава Секретариата отказался принять ваше зелёное бобовое печенье, я испугался, что вы расстроитесь, поэтому и промолчал. Это моя вина, Ваше Высочество, — прошептал Сяфэн.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замер. Он был таким сообразительным, что я уже давно простил его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хотел, чтобы вы радовались, и не желал вам грусти, — добавил Сяфэн.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так хорошо получалось говорить правильные вещи, что от моей обиды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пусть Дунцзы ест мясную начинку, а тебе достанется тесто. Вот и получится, что каждый из вас съест по три баоцзы!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Уйдя со двора, я не стал возвращаться к себе. Вместо этого я побрёл к главным дверям покоев матушки-императрицы, надеясь вымолить пощаду для своих слуг. Яркие дворцовые фонари давно погасли, лишь в четырёх углах тускло мерцали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я отчётливо услышал голос отца-императора: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нельзя быть столь суровой к И-эру, иначе ты лишь разрушишь вашу сыновнюю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донёсся дрожащий от слёз голос матушки: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делать?.. Разве я не хочу, чтобы у него всё было хорошо? Когда ты был наследным принцем, а я — твоей главной супругой, мы договорились, что мой первенец станет следующим императором. Но прошли годы, и ты сделал наследником сына другой женщины!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И-эр не сможет нести это бремя! Иньсу, взгляни на вещи разумно. Для него самого будет благом прожить всю жизнь в покое и достатке, оставаясь беззаботным праздным князем.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клеймишь его глупцом! — её голос резко сорвался на крик, перемежающийся рыданиями. — Он не глупый! Он просто чист душой, совсем как ребёнок, и принимает всё слишком близко к сердцу. Кому, как не матери, знать собственное дитя?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Матушка... Она ведь тоже без конца называла меня дурачком. Так, значит, в глубине души она верит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золочёную напольную плитку с негромким всплеском упала слеза. Я и не заметил, как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всхлипнула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трон займёт Чу Цзюнь, что станет со мной? Его мать, наложница Ли, всегда со мной враждовала. Сам наследный принц жесток и безжалостен, а И-эр... с его-то кротким нравом? Как нам двоим тогда выжить в этом дворце?!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благонравен и кроток, — примирительно отозвался отец. — Он всегда почитал тебя как мать, да и к И-эру относится с теплотой. О чём тебе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мне этого! — матушка снова судорожно вздохнула. — Ты обещал мне, Линхао. Ты ведь обещал! Дай ему хотя бы шанс, позволь попробовать... Пусть он присутствует на утренних докладах, пусть общается с сановниками. Вдруг он справится?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долго молчал, прежде чем глухо вздохнуть: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Дай мне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я проснулся, едва тёплые лучи солнца коснулись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сидела нарядная, благородная женщина. От неё исходил дивный, родной аромат цветущей груши.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матушки прогнал сонную дымку, и разум мой мгновенно прояснился. Я сразу вспомнил, где нахожусь и кто я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тихонько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простого слова сердце самой могущественной женщины Поднебесной растаяло. Она шутливо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скоро двадцать, время надевать мужской венец совершеннолетия, а ты всё ластишься. — Хоть она и журила меня, в её голосе звенела лишь безграничная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покрывал искусный макияж, но под глазами всё равно виднелась лёгкая припухлость. В памяти всплыли ночные слова — она ведь и вправду никогда не считала меня обделённым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я любил её сильнее, чем когда-либо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кушать, — пролепетал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помогли мне умыться и одеться, а затем проводили в обеденную залу. За столом сидели матушка и какой-то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ему было лет шестнадцать-семнадцать, но держался он на удивление степенно и серьёзно. Завидев меня, он радостно поднялся и тепло, немного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Чу Янь, мой пятый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детстве я ещё толком не умел разговаривать, Чу Янь вместе с четвёртым братом вечно надо мной подшучивали. Но потом его родная матушка покинула этот мир. Чу Янь совсем запечалился, и я стал часто приходить к нему, чтобы поиграть. Он молчал как рыба, а я без устали болтал у него над ухом о всякой всячине. Постепенно он ожил, пришёл в себя и с тех пор стал липнуть ко мне как банный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Отец-император отдал его на воспитание моей матушке, так что теперь он мог ходить за мной хвостиком с утра до вечера. Пожалуй, из всех братьев он был мне ближе всех. Но порой его навязчивость становилась сущим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обхватил мою руку обеими ладонями и запричитал с притворной обидой: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матушка сказала, ты ещё вчера вернулся во дворец, а ко мне даже не заглянул! Видно, совсем позабыл младшего братишку.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беспомощно посмотрел на матушку, умоляя выручить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так и расцвела, глядя на наше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полно вам, давайте завтракать, — улыбнулась она, а затем повернулась к Чу Яню: — Янь-эр, ты должен присматривать за старшим братом,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было вставить, что вообще-то старшие должны заботиться о младших, но брат уже горячо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будь спокойна. Я всегда буду защищать брата и никому не дам его в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выглядел серьёзнее, чем на уроках у великого наставника Сюя, когда тот заставлял его наизусть читать каноны.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матушка ушла по делам. Едва за ней закрылась дверь, Чу Янь по старой привычке ткнулся мне в плечо и негромко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так соскучился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Пусти, мне больно, — проворчал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испуганно отпрянул. Я принялся баюкать покрасневшую кисть, и в памяти тут же всплыл вчерашний резкий удар Сюй Цинцзэ. На душу снова навалилась тяжёлая, липкая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тоже заметил багровую припухлость у меня на запястье. Вся весёлость с него мигом слетела, а голос стал непривычно глухим и грозным: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 нажимом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Сюй Цинцзэ,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нароч...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Нарочно! — отрезал Чу Янь. В его глазах промелькнуло что-то пугающее, чего я не мог понять. Взгляд его сделался тёмным и тяжёлым, точно глубокий колодец, куда не проникает свет. — Брат, да что в этом Сюй Цинцзэ вообще такого особенного?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послушно принялся размышлять над его вопросом, но задача оказалась слишком сложной. Не успел я додумать, как Чу Янь резко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растерянно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медленно я ни цедил слова, Чу Янь всегда слушал меня с величайшим терпением. Он никогда не торопил меня и не выказывал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 теперь так рассердился?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ломал над этим голову, Чу Янь уже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 тем же грозным видом он усадил меня, достал из-за пазухи крошечный фарфоровый флакон и, набрав немного прохладного снадобья, бережно растёр по ушибленному запястью. Острая боль тут же сменилась приятным холодом. Так он, оказывается, ходил за мазью!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Зря я испугался. Брат по-прежнему был туча тучей, и я робко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отведу тебя поесть баоцзы? Только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обрабатывать ушиб, но мою руку так и не выпустил из своих тёплых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сержусь, — мягко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из-за пазухи какой-то твёрдый предмет и вложил мне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подарок и от удивления даже заикаться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Т-ты... ты и вправду отыскал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половинка гладкого голыша — снизу заострённая, сверху круглая, точь-в-точь половинка сердца. В прошлом месяце я подобрал похожий камешек и в шутку попросил брата отыскать ему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вытащил из шёлкового мешочка у пояса свою находку. Обе половинки совпали до единой чёрточки. Стоило сложить их вместе — и на ладони легло безупречное каменное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полном восторге я крепко обнял его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самый лучший! Самый лучший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маленькая голова больше ни о чём не могла думать. Я заворожённо соединял обе половинки, любуясь ими, и без конца твердил, какой он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Хмурые брови Чу Яня наконец разгладились, губы тронула мягкая улыбка, а взгляд снова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Отныне, что бы тебе ни захотелось, я всё для тебя достану, — тихо пообещал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заглянул мне в лицо, ловя каждую мою реакцию: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пообещай, что ты больше никогда-никогда не пойдёшь к Сюй Цинцзэ. Договорились,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http://bllate.org/book/20619/2105891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