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Украшение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уставился на полупрозрачный синий экран, парящий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[Доступна награда для новичка. Хотите получить эксклюзивный стартовый набор: Украшение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не показывая на лице ни единой эмоции. Затем медленно выдохнул. «Это, должно быть, какая-то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думая, что она пройдет насквозь. Вместо этого пальцы коснулись прохладной поверхности, гладкой, как стекло.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сильно ущипнул себя за руку. «Ой!» Острая боль ощущалась совершенно по-настоящему. Он не спал. У него не было галлюцинаций. Он действительно попал в этот мир внутри Вечной Генезис.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был сильным героем. Он не был могущественным боссом. Он не был даже скрытым сильным персонажем. Он был Каем Валериусом, самым уродливым дворянином во всей игре. Персонажем, созданным лишь для того, чтобы умереть в начале и показать, насколько несправедливым может быть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пыльное зеркало на стене. Хотя он пытался подготовиться, сердце все равно забилось быстрее. Лицо в отражении было таким же ужасным, как и раньше. Исковерканные черты. Бледная кожа, покрытая шрамами. Один мутный глаз, почти не ловивший свет. Спутанные белые волосы, которые, казалось, никогда не расчесывали. Это была не просто обычная уродливость. Это было такое лицо, от которого люди отворачивались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теперь понимал, почему все в игре отшатывались, когда появлялся этот персонаж. Даже ему самому было трудно долго смотреть на собственное лицо. Он опустил взгляд. «...Прости». Слово вырвалось прежде, чем он успел его остановить. Он говорил это не себе. Это было для прежнего Кая Валериуса, юноши, прожившего восемнадцать лет под смех людей только из-за своей внешности. Неудивительно, что он большую часть времени сидел в этом старом доме. Неудивительно, что он почти не говорил. Неудивительно, что он не сопротивлялся, когда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сжал руки в кулаки. «Что это была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Только система терпеливо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получить эксклюзивный стартовый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нахмурился. «А что будет, если я откажусь?» Ответа не последовало. «Могу я обменять его на что-то другое?» Снова тишина. «Может, на деньги? На меч?»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«Значит, ты из тех систем». Он читал много таких историй. Система не торгуется. Она предлагает, и выбор остается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посмотрел на треснутое окно. Снаружи небо окрашивалось в золото нового дня. В животе было тесно. Завтра придут Королевские рыцари. Или, может быть, даже сегодня. Они заберут его, скажут, что он похитил дочь герцога, и убьют перед большой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рассмеялся. «Я уже мертвец». Если этот набор опасен, какая разница? Это не может быть хуже, чем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поднял руку.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палец коснулся светящейся кнопки ДА, вся комната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белый свет растянулся повсюду. Кай парил в ярком пустом пространстве. Он не мог понять, стоит он или падает. Не было ни пола, ни потолка — только бесконечный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зазвучал со всех сторон. Он не походил ни на мужской, ни на женский. Он казался очень древним и спокойным, почти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стартовый набор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Украшение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приготовился к боли. «...Это та часть, где будет больно,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не было. Вместо этого приятное тепло началось в центре его груди. Ощущение было приятным, словно сидишь в теплом солнечном свете после долгого пребывания на холоде. Тепло медленно распространилось по всему телу. Плечи опустились и расслабились. Усталость от долгого бодрствования ушла. Тревожное беспокойство в сердце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достигло его лица. Под кожей началось легкое покалывание. Оно не было неприятным. Походило на то, как заботливые руки идеально исправляют каждую часть. Из лица донесся тихий звук, словно кости мягко вставали на место. Потом еще один. Глаза Кая широко раскрылись. «Мои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лица. Пальцы остановились. Грубые шрамы на щеках исчезали. Он видел, как поврежденная кожа становилась гладкой и чистой. Новая волна теплой энергии пришла. Его мутный левый глаз внезапно стал горячим. «Ах...» Он крепко зажмурился. Покатились слезы. Несколько страшных секунд он боялся, что может потерять зрение. Затем жар ушел, и он открыл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выглядел совершенно иначе. Каждая мелкая трещина вдалеке, каждая пылинка, каждая деталь были четкими и ясными. Его зрение не просто исправилось. Оно стало лучше прежнего. Сердце забилось быстрее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продолжало двигаться. Его кожа начала мягко сиять. Все шрамы на руках и теле исчезли, пока кожа не стала идеальной. Его худое тело от многолетнего скудного питания наполнилось красивыми, сбалансированными мышцами. Не слишком большими или тяжелыми, просто сильными и грациозными. Его спутанные белые волосы мягко приподнялись, хотя ветра не было. Сухие пряди стали гладкими и блестящими, как тонкий шелк, ловя свет, словно свежий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прислушался к своему голосу, когда заговорил. Теперь он звучал иначе — мягко и чисто, приятно было слушать даже простые слова. Он прикрыл рот от удивления. «Это...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пульсировал еще раз, еще сильнее. Золотые потоки света закружились вокруг него, словно ленты, а затем устремились внутрь. В пространстве раздалось сильное сердцебиение. Тук. Дыхание перехватило. Еще один импульс прошел сквозь него, достигая самой глубины. Его спина естественно выпрямилась. Тело стало легче, словно в мире стало легче двигаться. Кожа засветилась здоровым сиянием, которого обычные люди никогда не могли бы иметь. Каждая черта лица легла в идеальный баланс. Ничего лишнего, ничего недостающего.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медленно угас. Перед ним появилось высокое зеркало из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долго ждал, прежде чем посмотреть. Всю свою первую жизнь он избегал зеркал. Даже здесь сначала хотелось отвернуться. «...Это просто лицо». Он глубоко вздохнул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отражение, он полностью замер. Глаза его дрожали. Юноша в хрустальном зеркале выглядел на восемнадцать лет. Длинные, шелковистые белые волосы обрамляли лицо, настолько совершенное, что оно казалось взятым из древних сказаний. Кожа была гладкой, как тонкий фарфор при мягком лунном свете. Яркие серебристо-голубые глаза сияли чистым светом. Длинные ресницы делали его спокойный взгляд добрым. Губы имели естественный мягкий цвет. Каждая часть сочеталась друг с другом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не столько на обычного человека, сколько на кого-то с небес, случайно ступившего в мир людей. Кай медленно протянул руку. Отражение сделало то же самое. Его пальцы коснулись прохладной поверхности.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тихо рассмеялся, затем громче. По лицу потекли слезы, но это были слезы радости. После двух жизней это был первый раз, когда взгляд в зеркало не вызвал у него плохих чувств. Он стоял там долгое время, просто глядя,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звон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[Эксклюзивная черта успешно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черта: Украшение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Экс]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прочитал. «Экс?»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больше окон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навсегда оптимизирована до максимального предела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Повышенное Сродство ко всем разумным расам.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Улучшенное Восприятие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Сопротивляемость значительно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естественно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внимательно прочитал каждую строку. Затем он увидел последнюю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трансформация постоянна. Дальнейшее украшение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 Он снова коснулся своего лица. «Значит, теперь я действительно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Ваша текущая внешность теперь является вашей истинной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слегка улыбнулся. Это было приятно.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Открылось еще одно большое окно. Оно выглядело красивее игровых меню, с чистыми серебряными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главного интерфейса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Кай Валериус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Владыка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Мужья: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Кая сразу упал на последнюю строку. «...Серьезно?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Завербовать десять предназначенных мужей. Объединить Десять небесных столпов. Переписать судьбу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покачал головой. «Нет. Ты ошиблась адресатом. Я парень». Тишина. «Да, мне нравятся парни, но дело не в этом!» Снова тишина. Он потер лоб. «То есть ты просто будешь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Совместимость с хозяином: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чуть не рассмеялся от удивления.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показала больше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коллекционирования мужей не может принуждать к привязанности. Все узы должны быть приняты добровольно. Фальшивые эмоции не могут установить контракт. Только искреннее доверие, любовь и взаимная преданность могут создать Узы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задумался. «Значит, никакой промывки мозгов? Никакого контроля сознания? Никаких чар?» Система каждый раз отвечала «верно». Он медленно кивнул. «...Это на самом деле обнадеживает». Ему нравилось, что любые узы будут настоящими, а не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звук. Появилось золотое окно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главный квест: Выжить после предопределенной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Избегите смерти, ожидающей Кая Валериуса, и начните переписывать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Раскрыть первого кандидата в мужья ранга ССС. Разблокировать Магазин системы. Уровень +10. Случайный навык ранга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прочитал это дважды и выдохнул, но взгляд его был решительным. «...Вот это квест, который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пространство вокруг него начало трескаться. Хрустальное зеркало превратилось в маленькие огоньки и исчезло. Система произнесла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хозяина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разбилось, как тонкое стекло. Глаза Кая затуманились, и он снова оказался в холодной, пыльной спальне старого особняка. Окна все еще были на месте. Все выглядело так же, но он чувствовал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одно маленькое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твою новую жизнь, Владыка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повернулся к пыльному зеркалу на стене. Захватывающее дух лицо смотрело на него в ответ — яркие серебристо-голубые глаза и шелковистые белые волосы. Он слабо улыбнулся. Было приятно выглядеть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в своем новом теле. Система дала ему шанс. Теперь настоящее испытание приближалось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http://bllate.org/book/20608/2059590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