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Юаньюань сегодня была вне себя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казались ей невыносимо поверхностными. Как можно пускать слюни по какому-то заносчивому Альфе только потому, что он без лишнего шума приструнил десяток парней? Ведь Цзянь Сунъи куда привлекательнее! И в баскетбол играет в сто раз круче! И вообще, именно он поставил на место этого выскочку Хуанфу И, восстановив справедливость. К тому же Цзянь Сунъи такой тёплый, живой, яркий — настоящее солнце! Разве мог он уступить этой ходячей глыбе льда?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поверхностный народ.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злости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Самого лучшего мальчика в мире она защитит сама!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официально зародился фан-клуб Цзянь Сунъи.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Приятным утешением стало то, что единомышленников набралось предостаточно, и каждый из них послушно отдал свой голос за Цзянь Сунъи. Но главным её трофеем стал потрясающий вице-президент. Новый соратник добавился с твинка в QQ и предпочёл скрыть настоящее имя, зато проявил невиданную щедрость: без лишних слов взял на себя все расходы на чай с молоком для активистов и рьяно поддерживал Сун-Суна. Раз уж ты любишь нашего милого Сун-Суна, мы с тобой теперь названые сёстры!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Юаньюань с радостью добавила в контакты эту загадочную «сестричку» с ником «Б. С.» и аватаркой в стиле эмо-пабликов.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«Наш Сун-Сун — самый лучший! Завтра разобьёмся в лепёшку, но соберём голоса! Мы не должны позволить ему уступить этой ходячей глыбе льда!»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Бо. Ходячая. Глыба. Льда. Хуай: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телефон, Бо Хуай устало потёр переносицу. Вспомнив о чём-то, он вдруг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он тоже считал этого мальчишку невероятно красивым. Сколько он себя помнил, ему ни разу не доводилось встречать кого-то привлекательнее своего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едва сев в машину, Цзянь Сунъи тут же зажмурился и натянул капюшон на самую макушку, притворяясь спящим. Бо Хуай молча наблюдал за тем, как мелко подрагивают его ресницы и предательски краснеют мочки ушей, но выдавать его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Цзянь Сунъи действительно отчаянно хотел спать: прошлая ночь выдалась на редкость паршивой. Он ведь лёг пораньше, решив не забивать себе голову глупыми спорами с кучкой идиотов. Но чем дольше лежал, тем сильнее его разбирала злость. В итоге в половине третьего ночи он, окончательно взбешённый, вытащил из-под подушки телефон и с новыми силами ринулся в бой на школьном форуме.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искренне не давал покоя один простой вопрос: где у этих людей глаза? С какого перепугу они решили, что Бо Хуай выглядит круче, мужественнее и привлекательнее?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просто не поддаётся никакой логике! Невероятно бесит"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уж когда он вспоминал, что Бо Хуай лично поймал его с поличным на форуме... Боже, теперь всё выглядело так, будто ему до смерти важна эта дурацкая победа. Словно он мелочный, закомплексованный и зацикленный на ерунде павлин. От стыда и досады у него уши горели.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"За всю жизнь я ни разу не оказывался в столь идиотском положении! Лишнее доказательство, что нам с этим парнем категорически противопоказано находиться рядом"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утешением было внезапное появление преданной группы поддержки. Судя по всему, фанатов набралось немало, так что за исход голосования можно было особо не 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Прокрутив эти мысли в голове до самого рассвета, он отключился только в салоне автомобиля. И проспал всю дорогу до школы, очнувшись уже за своей партой.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Пиншань стоял за кафедрой и уже минуты три не отрывал взгляда от задней парты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барина, честное слово. Один безмятежно дрыхнет, другой увлечённо решает тест по естественным наукам. И хоть бы тень раскаяния отразилась на их лицах после вчерашней головомойки в кабинете директора!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перед уроками Старина Бай догадался принять двойную дозу успокоительного, иначе его бы точно хватил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Постаравшись придать голосу максимум олимпийского спокойствия и мягкости, он вкрадчиво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 Хуай, твой сосед в таком положении до конца уроков не дотянет. Сделай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Хуай оторвался от тетради, на секунду задумался, а затем стянул со спинки стула Цзянь Сунъи его фирменный плед от Hermès и аккуратно укрыл спящего парня. После чего как ни в чём не бывало вернулся к задачам.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Пиншань застыл с приоткрытым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"Я, по-твоему, за то, чтобы он не простудился, переживаю?!"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дыши глубже. Педагог должен быть великодушным, сеять разумное, доброе, вечное. Главное, чтобы эти оболтусы принесли школе первое место на предстоящем экзамене пяти школ.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Резко отвернувшись к доске, чтобы лишний раз не портить себе нервы, учитель громко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класс, внимание! Кратко по планам на ближайшие дни. Двадцать восьмого и двадцать девятого числа у нас пройдёт совместный экзамен пяти школ. Всё будет организовано строго по правилам выпускного госэкзамена. Результаты пойдут в зачёт для квот на льготное поступление в вузы, так что отнеситесь к этому со всей серьёзностью.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классу пронёсся унылый стон. Половина учеников тут же растеклась по партам.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Тридцатого и тридцать первого числа все преподаватели будут заняты проверкой работ, — продолжил Бай Пиншань. — Уроков не будет, только самостоятельная подготовка. Пожалуйста, цените это время и соблюдайте тишину. Те, кто попадётся на нарушении дисциплины, будут зачитывать свои объяснительные на торжественной линейке перед всей школой!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О-о-о-о...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Прекратите ныть, слушать тошно! Соберитесь, до официального начала семестра осталось всего ничего. Первого числа на линейке всем быть строго в парадной форме. Смартфоны и доставку еды на территорию школы проносите хотя бы без лишней наглости. Я даю вам свободу, но не наглейте. Если попадётесь на глаза Старине Пэну, проблемы будут и у вас, и у меня. Всем ясно?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Я-а-а-асно...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Оболтусы!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первого класса, хоть и отличались юношеским упрямством, самоуверенностью и вечно влипали в истории, на деле были ребятами толковыми. К учёбе они относились со всей ответственностью. Даже такой изнеженный молодой господин, как Цзянь Сунъи, никогда не отлынивал от подготовки и исправно щёлкал сложные тесты один за другим. На самом деле все они лишь притворялись бездельниками, поэтому Старина Бай не перегибал палку с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важным экзаменом в классе действительно воцарилось относительное затишье. Единственным ярким событием тех дней стало публичное покаяние Хуанфу И у флагштока, к которому его принудил Цзянь Сунъи.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виноват! Глубоко виноват! Как Альфа, я не должен был выказывать... это самое... прибрежение в адрес Омег! Мы обязаны свято чтить гендерное равенство и уважать права каждого!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Также я обязуюсь впредь не сквернословить и не поминать чужих родителей через слово! Как ученик Наньвая, я должен поддерживать престиж нашей школы! Сначала нужно стать достойным человеком, а уже потом — специалистом!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напоследок... Брат Сун — лучший! Брат Сун — краше всех! Брат Сун — истинный владыка этого мира! Твои глаза в минуты радости подобны ласковому солнцу в зените, а в минуты молчания — таинственной луне осенней ночью! Твои уста нежнее лепестков алой розы, а кожа бела, точно первый зимний снег! Твой благородный стан высок и строен, как вечнозелёная сосна на горном утёсе! В жизни своей я не встречал мужчины прекраснее...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зубодробительный поток лести и высокопарных метафор растянулся без малого на десять тысяч слов. В самый разгар обеденного перерыва Хуанфу И стоял у школьного флагштока с мегафоном в руках и истошно, с надрывом, до хрипоты в голосе зачитывал свой покаянный манифест на глазах у сотен зевак.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угрозой хорошей взбучки от Цзянь Сунъи и Бо Хуая ему пришлось смирить гордость. Пусть он и слыл задирой без стыда и совести, но всё же оставался обычным старшеклассником. Если бы дело дошло до исключения, его планы на учёбу за границей полетели бы к чертям, а разгневанный отец попросту спустил бы с него три шкуры. Так что, как бы ни скрежетало на душе, парню пришлось покорно зачитать всё до единого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напоследок он решил подгадить своему мучителю: трибуна стояла прямо на перепутье между учебным корпусом, столовой и буфетом. Мимо ежеминутно сновали толпы учеников, и Хуанфу И надеялся, что Цзянь Сунъи сгорит со стыда от столь помпезных дифирамбов.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провалился. Пока оратор на трибуне багровел от натуги, виновник торжества внизу преспокойно грыз мороженое на палочке и с видимым удовольствием комментировал выступление: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«прибрежение», чучело, а «пренебрежение». Ты экзамен по языку вообще сдавал?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а вот это сравнение неплохое. И предлоги подобрал грамотно, без повторов. Накину тебе пять баллов за старание.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стоп. Какое ещё «нежнее лепестков розы»? Фу, звучит слишком слащаво. Перепиши эту строчку.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вообще, неужели я всего лишь «прекрасен»? И это всё, на что у тебя хватило фантазии?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Хуанфу И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"Имей хоть каплю стыда, придурок!"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подвёл итог Цзянь Сунъи. — Давай теперь финальный аккорд. Начни прямо с «Брат Сун — лучший», но только на этот раз добавь искренности и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Хуанфу И сжал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 чтоб тебя..."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сосчитав до десяти и убедив себя не поддаваться на провокации, он снова поднёс мегафон к губам: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Сун — лучший! Брат Сун — краше всех! Брат Сун — истинный владыка этого мира! Твои глаза...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Сунъи удовлетворённо закивал и бесцеремонно схватил за руку проходившего мимо Бо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раз уж ты здесь, постой со мной. Давай вместе насладимся гласом народа.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Сяоло, которому поручили запечатлеть это историческое событие на камеру телефона, лишь молча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 почему мне кажется, что Брату Суну сегодня от силы года три?"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великий и ужасный Бо Хуай, на лице которого крупным шрифтом было написано «я слишком крут для этого дерьма», действительно послушно остановился и принялся слушать этот бред — оставалось загадкой. Чжоу Сяоло спрашивать не рискнул. Своя шкура 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Объединённый экзамен пяти школ считался главным событием года среди лучших учебных заведений Наньчэна. Помимо Школы иностранных языков в эту элитарную пятёрку входили Первая, Четвёртая, Седьмая и Девятая средние школы. Исторически сложилось так, что будущие стобалльники и победители олимпиад учились именно там, и лишь в последние годы Наньвай сумел потеснить старожилов, став единственным частным заведением в этом престижном списке.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полностью воссоздать атмосферу реального госэкзамена, всех учеников случайным образом распределили по чужим экзаменационным центрам. Цзянь Сунъи повезло — жребий оставил его в родных стенах. А вот Бо Хуаю фортуна повернулась спиной: его распределили в Первую среднюю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надо же было такому случиться. Не в Четвёртую, не в Седьмую и даже не в Девятую, а именно в Первую — ту самую, откуда он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утро экзамена Бо Хуай уехал на семейном автомобиле прямиком в Первую среднюю, так что пересечься перед началом они не успели. Цзянь Сунъи успокаивал себя тем, что его сосед — парень взрослый и виртуозно владеет искусством сохранять невозмутимую мину при любых обстоятельствах. Уж как-нибудь справится с визитом в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закончить первый экзамен по китайскому, как тревожные мысли вновь полезли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случившемся тогда не было вины Бо Хуая, но для него это событие наверняка оставило глубокий шрам на сердце. Этот парень только казался бесчувственным роботом, а на деле его ранимая натура подмечала каждую мелочь. Что, если он столкнётся со старыми знакомыми? Что, если знакомые стены всколыхнут былые обиды, он разнервничается и завалит тест? Не попадёт в топ-5, получит выговор от руководства... И как тогда смотреть в глаза дедушке Бо?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 мне вообще плевать на его тонкую душевную организацию! Я просто не хочу, чтобы он пострадал из-за нашей нелепой сделки"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убедив себя в благородстве собственных мотивов, он достал телефон и быстро набрал сообщение в WeChat: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китайский написал просто блестяще. Так что соберись там и не вздумай опозориться, когда придётся прилюдно называть меня папочкой»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Хуай прочитал это послание, когда мыл руки. Экзамен завершился полчаса назад, коридоры школы опустели, и в туалете стояла глубокая тишина, нарушаемая лишь шумом льющейся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скосил взгляд на вспыхнувший дисплей смартфона, сиротливо лежавшего на краю раковины, и уголки его губ непроизвольно поползли вверх. Даже сквозь холодный экран мобильной сети он отчётливо видел, как отчаянно его ёжик пытается замаскировать заботу под грубость.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Хуай закрыл кран, встряхнул мокрые ладони и потянулся к бумажным полотенцам. В этот момент его взгляд скользнул по зеркалу. Отражение заставило его замереть, а мягкая улыбка мгновенно исчезла с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дверном проёме стоял человек. Его силуэт наполовину тонул в густой тени неосвещённого угла. Он застыл на месте, не шевелясь и напоминая зловещий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в зеркальной глади со взглядом Бо Хуая, незваный гость тихо, вкрадчиво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http://bllate.org/book/20583/2130806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